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1E9" w:rsidRPr="00D671E9" w:rsidRDefault="00D671E9" w:rsidP="00D671E9">
      <w:pPr>
        <w:spacing w:after="0" w:line="240" w:lineRule="auto"/>
        <w:jc w:val="center"/>
        <w:rPr>
          <w:rFonts w:ascii="Times New Roman" w:eastAsia="Calibri" w:hAnsi="Times New Roman" w:cs="Times New Roman"/>
          <w:color w:val="000000"/>
          <w:sz w:val="32"/>
          <w:szCs w:val="32"/>
        </w:rPr>
      </w:pPr>
      <w:bookmarkStart w:id="0" w:name="OLE_LINK3"/>
      <w:bookmarkStart w:id="1" w:name="OLE_LINK4"/>
      <w:r w:rsidRPr="00D671E9">
        <w:rPr>
          <w:rFonts w:ascii="Times New Roman" w:eastAsia="Calibri" w:hAnsi="Times New Roman" w:cs="Times New Roman"/>
          <w:noProof/>
          <w:color w:val="000000"/>
          <w:sz w:val="32"/>
          <w:szCs w:val="32"/>
          <w:lang w:eastAsia="ru-RU"/>
        </w:rPr>
        <w:drawing>
          <wp:inline distT="0" distB="0" distL="0" distR="0" wp14:anchorId="7186E07B" wp14:editId="5E5EBA0E">
            <wp:extent cx="2480858" cy="1236345"/>
            <wp:effectExtent l="0" t="0" r="0" b="1905"/>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349" cy="1246557"/>
                    </a:xfrm>
                    <a:prstGeom prst="rect">
                      <a:avLst/>
                    </a:prstGeom>
                    <a:noFill/>
                    <a:ln>
                      <a:noFill/>
                    </a:ln>
                  </pic:spPr>
                </pic:pic>
              </a:graphicData>
            </a:graphic>
          </wp:inline>
        </w:drawing>
      </w:r>
      <w:r w:rsidRPr="00D671E9">
        <w:rPr>
          <w:rFonts w:ascii="Times New Roman" w:eastAsia="Calibri" w:hAnsi="Times New Roman" w:cs="Times New Roman"/>
          <w:noProof/>
          <w:color w:val="000000"/>
          <w:sz w:val="32"/>
          <w:szCs w:val="32"/>
          <w:lang w:eastAsia="ru-RU"/>
        </w:rPr>
        <w:t xml:space="preserve"> </w:t>
      </w:r>
    </w:p>
    <w:p w:rsidR="00D671E9" w:rsidRPr="00323F7F" w:rsidRDefault="00D671E9" w:rsidP="00323F7F">
      <w:pPr>
        <w:snapToGrid w:val="0"/>
        <w:spacing w:before="100" w:after="100" w:line="240" w:lineRule="auto"/>
        <w:jc w:val="center"/>
        <w:outlineLvl w:val="0"/>
        <w:rPr>
          <w:rFonts w:ascii="Arial" w:hAnsi="Arial" w:cs="Arial"/>
          <w:b/>
          <w:sz w:val="24"/>
        </w:rPr>
      </w:pPr>
      <w:r w:rsidRPr="00323F7F">
        <w:rPr>
          <w:rFonts w:ascii="Arial" w:hAnsi="Arial" w:cs="Arial"/>
          <w:b/>
          <w:sz w:val="24"/>
        </w:rPr>
        <w:t>PJSC “RUSSNEFT” PRESS SERVICE</w:t>
      </w:r>
    </w:p>
    <w:p w:rsidR="00D671E9" w:rsidRPr="00323F7F" w:rsidRDefault="00D671E9" w:rsidP="00323F7F">
      <w:pPr>
        <w:snapToGrid w:val="0"/>
        <w:spacing w:before="100" w:after="100" w:line="240" w:lineRule="auto"/>
        <w:jc w:val="center"/>
        <w:outlineLvl w:val="0"/>
        <w:rPr>
          <w:rFonts w:ascii="Arial" w:hAnsi="Arial"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0"/>
      </w:tblGrid>
      <w:tr w:rsidR="00D671E9" w:rsidRPr="00323F7F" w:rsidTr="00323F7F">
        <w:trPr>
          <w:trHeight w:val="1367"/>
        </w:trPr>
        <w:tc>
          <w:tcPr>
            <w:tcW w:w="4815" w:type="dxa"/>
            <w:tcBorders>
              <w:top w:val="single" w:sz="4" w:space="0" w:color="auto"/>
              <w:left w:val="single" w:sz="4" w:space="0" w:color="auto"/>
              <w:bottom w:val="single" w:sz="4" w:space="0" w:color="auto"/>
              <w:right w:val="single" w:sz="4" w:space="0" w:color="auto"/>
            </w:tcBorders>
            <w:hideMark/>
          </w:tcPr>
          <w:p w:rsidR="00D671E9" w:rsidRPr="00323F7F" w:rsidRDefault="00D671E9" w:rsidP="00D671E9">
            <w:pPr>
              <w:spacing w:after="0" w:line="240" w:lineRule="auto"/>
              <w:jc w:val="both"/>
              <w:rPr>
                <w:rFonts w:ascii="Arial" w:eastAsia="Calibri" w:hAnsi="Arial" w:cs="Arial"/>
                <w:b/>
                <w:color w:val="000000"/>
                <w:sz w:val="24"/>
                <w:szCs w:val="24"/>
                <w:lang w:val="it-IT"/>
              </w:rPr>
            </w:pPr>
            <w:r w:rsidRPr="00323F7F">
              <w:rPr>
                <w:rFonts w:ascii="Arial" w:eastAsia="Calibri" w:hAnsi="Arial" w:cs="Arial"/>
                <w:b/>
                <w:color w:val="000000"/>
                <w:sz w:val="24"/>
                <w:szCs w:val="24"/>
                <w:lang w:val="en-US"/>
              </w:rPr>
              <w:t>Tel.</w:t>
            </w:r>
            <w:r w:rsidRPr="00323F7F">
              <w:rPr>
                <w:rFonts w:ascii="Arial" w:eastAsia="Calibri" w:hAnsi="Arial" w:cs="Arial"/>
                <w:b/>
                <w:color w:val="000000"/>
                <w:sz w:val="24"/>
                <w:szCs w:val="24"/>
                <w:lang w:val="it-IT"/>
              </w:rPr>
              <w:t>: (495) 411-63-24; (495) 411-63-21</w:t>
            </w:r>
          </w:p>
          <w:p w:rsidR="00D671E9" w:rsidRPr="00323F7F" w:rsidRDefault="00D671E9" w:rsidP="00D671E9">
            <w:pPr>
              <w:spacing w:after="0" w:line="240" w:lineRule="auto"/>
              <w:jc w:val="both"/>
              <w:rPr>
                <w:rFonts w:ascii="Arial" w:eastAsia="Calibri" w:hAnsi="Arial" w:cs="Arial"/>
                <w:b/>
                <w:color w:val="000000"/>
                <w:sz w:val="24"/>
                <w:szCs w:val="24"/>
                <w:lang w:val="it-IT"/>
              </w:rPr>
            </w:pPr>
            <w:r w:rsidRPr="00323F7F">
              <w:rPr>
                <w:rFonts w:ascii="Arial" w:eastAsia="Calibri" w:hAnsi="Arial" w:cs="Arial"/>
                <w:b/>
                <w:color w:val="000000"/>
                <w:sz w:val="24"/>
                <w:szCs w:val="24"/>
                <w:lang w:val="en-US"/>
              </w:rPr>
              <w:t>Fax</w:t>
            </w:r>
            <w:r w:rsidRPr="00323F7F">
              <w:rPr>
                <w:rFonts w:ascii="Arial" w:eastAsia="Calibri" w:hAnsi="Arial" w:cs="Arial"/>
                <w:b/>
                <w:color w:val="000000"/>
                <w:sz w:val="24"/>
                <w:szCs w:val="24"/>
                <w:lang w:val="it-IT"/>
              </w:rPr>
              <w:t xml:space="preserve">: (495) 411-63-19 </w:t>
            </w:r>
          </w:p>
          <w:p w:rsidR="00D671E9" w:rsidRPr="00323F7F" w:rsidRDefault="00D671E9" w:rsidP="00D671E9">
            <w:pPr>
              <w:spacing w:after="0" w:line="240" w:lineRule="auto"/>
              <w:jc w:val="both"/>
              <w:rPr>
                <w:rFonts w:ascii="Arial" w:eastAsia="Calibri" w:hAnsi="Arial" w:cs="Arial"/>
                <w:b/>
                <w:color w:val="000000"/>
                <w:sz w:val="24"/>
                <w:szCs w:val="24"/>
                <w:lang w:val="it-IT"/>
              </w:rPr>
            </w:pPr>
            <w:r w:rsidRPr="00323F7F">
              <w:rPr>
                <w:rFonts w:ascii="Arial" w:eastAsia="Calibri" w:hAnsi="Arial" w:cs="Arial"/>
                <w:b/>
                <w:color w:val="000000"/>
                <w:sz w:val="24"/>
                <w:szCs w:val="24"/>
                <w:lang w:val="it-IT"/>
              </w:rPr>
              <w:t>E-mail: pr@russneft.ru</w:t>
            </w:r>
          </w:p>
          <w:p w:rsidR="00D671E9" w:rsidRPr="00323F7F" w:rsidRDefault="00917216" w:rsidP="00D671E9">
            <w:pPr>
              <w:spacing w:after="0" w:line="240" w:lineRule="auto"/>
              <w:jc w:val="both"/>
              <w:rPr>
                <w:rFonts w:ascii="Arial" w:eastAsia="Calibri" w:hAnsi="Arial" w:cs="Arial"/>
                <w:color w:val="000000"/>
                <w:sz w:val="24"/>
                <w:szCs w:val="24"/>
              </w:rPr>
            </w:pPr>
            <w:hyperlink r:id="rId5" w:history="1">
              <w:r w:rsidR="00D671E9" w:rsidRPr="00323F7F">
                <w:rPr>
                  <w:rFonts w:ascii="Arial" w:eastAsia="Calibri" w:hAnsi="Arial" w:cs="Arial"/>
                  <w:b/>
                  <w:color w:val="0000FF"/>
                  <w:sz w:val="24"/>
                  <w:szCs w:val="24"/>
                  <w:u w:val="single"/>
                </w:rPr>
                <w:t>www.russneft.ru</w:t>
              </w:r>
            </w:hyperlink>
          </w:p>
        </w:tc>
        <w:tc>
          <w:tcPr>
            <w:tcW w:w="4530" w:type="dxa"/>
            <w:tcBorders>
              <w:top w:val="single" w:sz="4" w:space="0" w:color="auto"/>
              <w:left w:val="single" w:sz="4" w:space="0" w:color="auto"/>
              <w:bottom w:val="single" w:sz="4" w:space="0" w:color="auto"/>
              <w:right w:val="single" w:sz="4" w:space="0" w:color="auto"/>
            </w:tcBorders>
            <w:hideMark/>
          </w:tcPr>
          <w:p w:rsidR="00D671E9" w:rsidRPr="00323F7F" w:rsidRDefault="00D671E9" w:rsidP="00D671E9">
            <w:pPr>
              <w:spacing w:after="0" w:line="240" w:lineRule="auto"/>
              <w:rPr>
                <w:rFonts w:ascii="Arial" w:eastAsia="Calibri" w:hAnsi="Arial" w:cs="Arial"/>
                <w:b/>
                <w:color w:val="000000"/>
                <w:sz w:val="24"/>
                <w:szCs w:val="24"/>
              </w:rPr>
            </w:pPr>
            <w:r w:rsidRPr="00323F7F">
              <w:rPr>
                <w:rFonts w:ascii="Arial" w:eastAsia="Calibri" w:hAnsi="Arial" w:cs="Arial"/>
                <w:b/>
                <w:color w:val="000000"/>
                <w:sz w:val="24"/>
                <w:szCs w:val="24"/>
              </w:rPr>
              <w:t xml:space="preserve">115054, </w:t>
            </w:r>
            <w:r w:rsidRPr="00323F7F">
              <w:rPr>
                <w:rFonts w:ascii="Arial" w:eastAsia="Calibri" w:hAnsi="Arial" w:cs="Arial"/>
                <w:b/>
                <w:color w:val="000000"/>
                <w:sz w:val="24"/>
                <w:szCs w:val="24"/>
                <w:lang w:val="en-US"/>
              </w:rPr>
              <w:t>Moscow</w:t>
            </w:r>
            <w:r w:rsidRPr="00323F7F">
              <w:rPr>
                <w:rFonts w:ascii="Arial" w:eastAsia="Calibri" w:hAnsi="Arial" w:cs="Arial"/>
                <w:b/>
                <w:color w:val="000000"/>
                <w:sz w:val="24"/>
                <w:szCs w:val="24"/>
              </w:rPr>
              <w:t xml:space="preserve">, </w:t>
            </w:r>
          </w:p>
          <w:p w:rsidR="00D671E9" w:rsidRPr="00323F7F" w:rsidRDefault="00D671E9" w:rsidP="00D671E9">
            <w:pPr>
              <w:spacing w:after="0" w:line="240" w:lineRule="auto"/>
              <w:rPr>
                <w:rFonts w:ascii="Arial" w:eastAsia="Calibri" w:hAnsi="Arial" w:cs="Arial"/>
                <w:color w:val="000000"/>
                <w:sz w:val="24"/>
                <w:szCs w:val="24"/>
              </w:rPr>
            </w:pPr>
            <w:proofErr w:type="spellStart"/>
            <w:r w:rsidRPr="00323F7F">
              <w:rPr>
                <w:rFonts w:ascii="Arial" w:eastAsia="Calibri" w:hAnsi="Arial" w:cs="Arial"/>
                <w:b/>
                <w:color w:val="000000"/>
                <w:sz w:val="24"/>
                <w:szCs w:val="24"/>
                <w:lang w:val="en-US"/>
              </w:rPr>
              <w:t>Pyatnitskaya</w:t>
            </w:r>
            <w:proofErr w:type="spellEnd"/>
            <w:r w:rsidRPr="00323F7F">
              <w:rPr>
                <w:rFonts w:ascii="Arial" w:eastAsia="Calibri" w:hAnsi="Arial" w:cs="Arial"/>
                <w:b/>
                <w:color w:val="000000"/>
                <w:sz w:val="24"/>
                <w:szCs w:val="24"/>
              </w:rPr>
              <w:t xml:space="preserve"> </w:t>
            </w:r>
            <w:proofErr w:type="spellStart"/>
            <w:r w:rsidRPr="00323F7F">
              <w:rPr>
                <w:rFonts w:ascii="Arial" w:eastAsia="Calibri" w:hAnsi="Arial" w:cs="Arial"/>
                <w:b/>
                <w:color w:val="000000"/>
                <w:sz w:val="24"/>
                <w:szCs w:val="24"/>
                <w:lang w:val="en-US"/>
              </w:rPr>
              <w:t>str</w:t>
            </w:r>
            <w:proofErr w:type="spellEnd"/>
            <w:r w:rsidRPr="00323F7F">
              <w:rPr>
                <w:rFonts w:ascii="Arial" w:eastAsia="Calibri" w:hAnsi="Arial" w:cs="Arial"/>
                <w:b/>
                <w:color w:val="000000"/>
                <w:sz w:val="24"/>
                <w:szCs w:val="24"/>
              </w:rPr>
              <w:t>., 69</w:t>
            </w:r>
            <w:r w:rsidRPr="00323F7F">
              <w:rPr>
                <w:rFonts w:ascii="Arial" w:eastAsia="Calibri" w:hAnsi="Arial" w:cs="Arial"/>
                <w:b/>
                <w:color w:val="000000"/>
                <w:sz w:val="24"/>
                <w:szCs w:val="24"/>
              </w:rPr>
              <w:br/>
            </w:r>
            <w:r w:rsidRPr="00323F7F">
              <w:rPr>
                <w:rFonts w:ascii="Arial" w:eastAsia="Calibri" w:hAnsi="Arial" w:cs="Arial"/>
                <w:color w:val="000000"/>
                <w:sz w:val="24"/>
                <w:szCs w:val="24"/>
              </w:rPr>
              <w:t xml:space="preserve"> </w:t>
            </w:r>
          </w:p>
          <w:p w:rsidR="00D671E9" w:rsidRPr="00323F7F" w:rsidRDefault="00D671E9" w:rsidP="00D671E9">
            <w:pPr>
              <w:spacing w:after="0" w:line="240" w:lineRule="auto"/>
              <w:ind w:firstLine="708"/>
              <w:rPr>
                <w:rFonts w:ascii="Arial" w:eastAsia="Calibri" w:hAnsi="Arial" w:cs="Arial"/>
                <w:color w:val="000000"/>
                <w:sz w:val="24"/>
                <w:szCs w:val="24"/>
              </w:rPr>
            </w:pPr>
            <w:r w:rsidRPr="00323F7F">
              <w:rPr>
                <w:rFonts w:ascii="Arial" w:eastAsia="Calibri" w:hAnsi="Arial" w:cs="Arial"/>
                <w:color w:val="000000"/>
                <w:sz w:val="24"/>
                <w:szCs w:val="24"/>
              </w:rPr>
              <w:t xml:space="preserve"> </w:t>
            </w:r>
          </w:p>
        </w:tc>
      </w:tr>
    </w:tbl>
    <w:p w:rsidR="00D671E9" w:rsidRPr="00323F7F" w:rsidRDefault="00D671E9" w:rsidP="00323F7F">
      <w:pPr>
        <w:spacing w:before="100" w:after="100" w:line="240" w:lineRule="auto"/>
        <w:jc w:val="center"/>
        <w:rPr>
          <w:rFonts w:ascii="Arial" w:eastAsia="Times New Roman" w:hAnsi="Arial" w:cs="Times New Roman"/>
          <w:b/>
          <w:snapToGrid w:val="0"/>
          <w:sz w:val="28"/>
          <w:szCs w:val="28"/>
          <w:lang w:val="en-US" w:eastAsia="ru-RU"/>
        </w:rPr>
      </w:pPr>
      <w:r w:rsidRPr="00323F7F">
        <w:rPr>
          <w:rFonts w:ascii="Arial" w:eastAsia="Times New Roman" w:hAnsi="Arial" w:cs="Times New Roman"/>
          <w:b/>
          <w:snapToGrid w:val="0"/>
          <w:sz w:val="28"/>
          <w:szCs w:val="28"/>
          <w:lang w:val="en-US" w:eastAsia="ru-RU"/>
        </w:rPr>
        <w:t>PRESS RELEASE</w:t>
      </w:r>
    </w:p>
    <w:p w:rsidR="00D671E9" w:rsidRPr="00323F7F" w:rsidRDefault="00B44094" w:rsidP="00D671E9">
      <w:pPr>
        <w:spacing w:after="0" w:line="240" w:lineRule="auto"/>
        <w:jc w:val="center"/>
        <w:rPr>
          <w:rFonts w:ascii="Arial" w:eastAsia="Times New Roman" w:hAnsi="Arial" w:cs="Arial"/>
          <w:b/>
          <w:color w:val="000000"/>
          <w:sz w:val="28"/>
          <w:szCs w:val="28"/>
          <w:lang w:val="en-US" w:eastAsia="ru-RU"/>
        </w:rPr>
      </w:pPr>
      <w:r>
        <w:rPr>
          <w:rFonts w:ascii="Arial" w:eastAsia="Times New Roman" w:hAnsi="Arial" w:cs="Arial"/>
          <w:b/>
          <w:color w:val="000000"/>
          <w:sz w:val="28"/>
          <w:szCs w:val="28"/>
          <w:lang w:val="en-US" w:eastAsia="ru-RU"/>
        </w:rPr>
        <w:t>April</w:t>
      </w:r>
      <w:r w:rsidR="00323F7F">
        <w:rPr>
          <w:rFonts w:ascii="Arial" w:eastAsia="Times New Roman" w:hAnsi="Arial" w:cs="Arial"/>
          <w:b/>
          <w:color w:val="000000"/>
          <w:sz w:val="28"/>
          <w:szCs w:val="28"/>
          <w:lang w:val="en-US" w:eastAsia="ru-RU"/>
        </w:rPr>
        <w:t xml:space="preserve"> </w:t>
      </w:r>
      <w:r w:rsidR="009109B3">
        <w:rPr>
          <w:rFonts w:ascii="Arial" w:eastAsia="Times New Roman" w:hAnsi="Arial" w:cs="Arial"/>
          <w:b/>
          <w:color w:val="000000"/>
          <w:sz w:val="28"/>
          <w:szCs w:val="28"/>
          <w:lang w:val="en-US" w:eastAsia="ru-RU"/>
        </w:rPr>
        <w:t>20</w:t>
      </w:r>
      <w:r w:rsidR="00D671E9" w:rsidRPr="00323F7F">
        <w:rPr>
          <w:rFonts w:ascii="Arial" w:eastAsia="Times New Roman" w:hAnsi="Arial" w:cs="Arial"/>
          <w:b/>
          <w:color w:val="000000"/>
          <w:sz w:val="28"/>
          <w:szCs w:val="28"/>
          <w:lang w:val="en-US" w:eastAsia="ru-RU"/>
        </w:rPr>
        <w:t>, 202</w:t>
      </w:r>
      <w:r w:rsidR="009109B3">
        <w:rPr>
          <w:rFonts w:ascii="Arial" w:eastAsia="Times New Roman" w:hAnsi="Arial" w:cs="Arial"/>
          <w:b/>
          <w:color w:val="000000"/>
          <w:sz w:val="28"/>
          <w:szCs w:val="28"/>
          <w:lang w:val="en-US" w:eastAsia="ru-RU"/>
        </w:rPr>
        <w:t>3</w:t>
      </w:r>
    </w:p>
    <w:p w:rsidR="00D671E9" w:rsidRPr="00323F7F" w:rsidRDefault="00D671E9" w:rsidP="00D671E9">
      <w:pPr>
        <w:spacing w:after="0" w:line="240" w:lineRule="auto"/>
        <w:jc w:val="center"/>
        <w:rPr>
          <w:rFonts w:ascii="Arial" w:eastAsia="Calibri" w:hAnsi="Arial" w:cs="Arial"/>
          <w:b/>
          <w:color w:val="000000"/>
          <w:sz w:val="28"/>
          <w:szCs w:val="28"/>
          <w:lang w:val="en-US"/>
        </w:rPr>
      </w:pPr>
    </w:p>
    <w:bookmarkEnd w:id="0"/>
    <w:bookmarkEnd w:id="1"/>
    <w:p w:rsidR="007D2561" w:rsidRPr="007D2561" w:rsidRDefault="007D2561" w:rsidP="007D2561">
      <w:pPr>
        <w:spacing w:after="0" w:line="240" w:lineRule="auto"/>
        <w:jc w:val="both"/>
        <w:rPr>
          <w:rFonts w:ascii="Times New Roman" w:eastAsia="Times New Roman" w:hAnsi="Times New Roman" w:cs="Times New Roman"/>
          <w:color w:val="000000"/>
          <w:sz w:val="28"/>
          <w:szCs w:val="28"/>
          <w:lang w:val="en" w:eastAsia="ru-RU"/>
        </w:rPr>
      </w:pPr>
      <w:r w:rsidRPr="007D2561">
        <w:rPr>
          <w:rFonts w:ascii="Times New Roman" w:eastAsia="Times New Roman" w:hAnsi="Times New Roman" w:cs="Times New Roman"/>
          <w:color w:val="000000"/>
          <w:sz w:val="28"/>
          <w:szCs w:val="28"/>
          <w:lang w:val="en" w:eastAsia="ru-RU"/>
        </w:rPr>
        <w:t>Sponsored "</w:t>
      </w:r>
      <w:proofErr w:type="spellStart"/>
      <w:r w:rsidRPr="007D2561">
        <w:rPr>
          <w:rFonts w:ascii="Times New Roman" w:eastAsia="Times New Roman" w:hAnsi="Times New Roman" w:cs="Times New Roman"/>
          <w:color w:val="000000"/>
          <w:sz w:val="28"/>
          <w:szCs w:val="28"/>
          <w:lang w:val="en" w:eastAsia="ru-RU"/>
        </w:rPr>
        <w:t>Rovesnik</w:t>
      </w:r>
      <w:proofErr w:type="spellEnd"/>
      <w:r w:rsidRPr="007D2561">
        <w:rPr>
          <w:rFonts w:ascii="Times New Roman" w:eastAsia="Times New Roman" w:hAnsi="Times New Roman" w:cs="Times New Roman"/>
          <w:color w:val="000000"/>
          <w:sz w:val="28"/>
          <w:szCs w:val="28"/>
          <w:lang w:val="en" w:eastAsia="ru-RU"/>
        </w:rPr>
        <w:t>" has again become a hospitable platform for young athletes with disabilities</w:t>
      </w:r>
    </w:p>
    <w:p w:rsidR="007D2561" w:rsidRPr="007D2561" w:rsidRDefault="007D2561" w:rsidP="007D2561">
      <w:pPr>
        <w:spacing w:after="0" w:line="240" w:lineRule="auto"/>
        <w:jc w:val="both"/>
        <w:rPr>
          <w:rFonts w:ascii="Times New Roman" w:eastAsia="Times New Roman" w:hAnsi="Times New Roman" w:cs="Times New Roman"/>
          <w:color w:val="000000"/>
          <w:sz w:val="28"/>
          <w:szCs w:val="28"/>
          <w:lang w:val="en" w:eastAsia="ru-RU"/>
        </w:rPr>
      </w:pPr>
    </w:p>
    <w:p w:rsidR="007D2561" w:rsidRPr="007D2561" w:rsidRDefault="007D2561" w:rsidP="007D2561">
      <w:pPr>
        <w:spacing w:after="0" w:line="240" w:lineRule="auto"/>
        <w:jc w:val="both"/>
        <w:rPr>
          <w:rFonts w:ascii="Times New Roman" w:eastAsia="Times New Roman" w:hAnsi="Times New Roman" w:cs="Times New Roman"/>
          <w:color w:val="000000"/>
          <w:sz w:val="28"/>
          <w:szCs w:val="28"/>
          <w:lang w:val="en" w:eastAsia="ru-RU"/>
        </w:rPr>
      </w:pPr>
      <w:r w:rsidRPr="007D2561">
        <w:rPr>
          <w:rFonts w:ascii="Times New Roman" w:eastAsia="Times New Roman" w:hAnsi="Times New Roman" w:cs="Times New Roman"/>
          <w:color w:val="000000"/>
          <w:sz w:val="28"/>
          <w:szCs w:val="28"/>
          <w:lang w:val="en" w:eastAsia="ru-RU"/>
        </w:rPr>
        <w:lastRenderedPageBreak/>
        <w:t xml:space="preserve">The Saratov branch of PJSC </w:t>
      </w:r>
      <w:r>
        <w:rPr>
          <w:rFonts w:ascii="Times New Roman" w:eastAsia="Times New Roman" w:hAnsi="Times New Roman" w:cs="Times New Roman"/>
          <w:color w:val="000000"/>
          <w:sz w:val="28"/>
          <w:szCs w:val="28"/>
          <w:lang w:val="en" w:eastAsia="ru-RU"/>
        </w:rPr>
        <w:t>“</w:t>
      </w:r>
      <w:r w:rsidRPr="007D2561">
        <w:rPr>
          <w:rFonts w:ascii="Times New Roman" w:eastAsia="Times New Roman" w:hAnsi="Times New Roman" w:cs="Times New Roman"/>
          <w:color w:val="000000"/>
          <w:sz w:val="28"/>
          <w:szCs w:val="28"/>
          <w:lang w:val="en" w:eastAsia="ru-RU"/>
        </w:rPr>
        <w:t>RussNeft</w:t>
      </w:r>
      <w:r>
        <w:rPr>
          <w:rFonts w:ascii="Times New Roman" w:eastAsia="Times New Roman" w:hAnsi="Times New Roman" w:cs="Times New Roman"/>
          <w:color w:val="000000"/>
          <w:sz w:val="28"/>
          <w:szCs w:val="28"/>
          <w:lang w:val="en" w:eastAsia="ru-RU"/>
        </w:rPr>
        <w:t>”</w:t>
      </w:r>
      <w:r w:rsidRPr="007D2561">
        <w:rPr>
          <w:rFonts w:ascii="Times New Roman" w:eastAsia="Times New Roman" w:hAnsi="Times New Roman" w:cs="Times New Roman"/>
          <w:color w:val="000000"/>
          <w:sz w:val="28"/>
          <w:szCs w:val="28"/>
          <w:lang w:val="en" w:eastAsia="ru-RU"/>
        </w:rPr>
        <w:t>, together with the Ministry of Labor and Social Protection of the Saratov Region and the Regional Children's and Youth Sports and Adaptive School "Rehabilitation and Physical Education", organized the sports competitions "Awards for the strongest! Health is for everyone!" for children with disabilities.</w:t>
      </w:r>
    </w:p>
    <w:p w:rsidR="007D2561" w:rsidRPr="007D2561" w:rsidRDefault="007D2561" w:rsidP="007D2561">
      <w:pPr>
        <w:spacing w:after="0" w:line="240" w:lineRule="auto"/>
        <w:jc w:val="both"/>
        <w:rPr>
          <w:rFonts w:ascii="Times New Roman" w:eastAsia="Times New Roman" w:hAnsi="Times New Roman" w:cs="Times New Roman"/>
          <w:color w:val="000000"/>
          <w:sz w:val="28"/>
          <w:szCs w:val="28"/>
          <w:lang w:val="en" w:eastAsia="ru-RU"/>
        </w:rPr>
      </w:pPr>
      <w:r w:rsidRPr="007D2561">
        <w:rPr>
          <w:rFonts w:ascii="Times New Roman" w:eastAsia="Times New Roman" w:hAnsi="Times New Roman" w:cs="Times New Roman"/>
          <w:color w:val="000000"/>
          <w:sz w:val="28"/>
          <w:szCs w:val="28"/>
          <w:lang w:val="en" w:eastAsia="ru-RU"/>
        </w:rPr>
        <w:t xml:space="preserve">The </w:t>
      </w:r>
      <w:proofErr w:type="spellStart"/>
      <w:r w:rsidRPr="007D2561">
        <w:rPr>
          <w:rFonts w:ascii="Times New Roman" w:eastAsia="Times New Roman" w:hAnsi="Times New Roman" w:cs="Times New Roman"/>
          <w:color w:val="000000"/>
          <w:sz w:val="28"/>
          <w:szCs w:val="28"/>
          <w:lang w:val="en" w:eastAsia="ru-RU"/>
        </w:rPr>
        <w:t>Spartakiad</w:t>
      </w:r>
      <w:proofErr w:type="spellEnd"/>
      <w:r w:rsidRPr="007D2561">
        <w:rPr>
          <w:rFonts w:ascii="Times New Roman" w:eastAsia="Times New Roman" w:hAnsi="Times New Roman" w:cs="Times New Roman"/>
          <w:color w:val="000000"/>
          <w:sz w:val="28"/>
          <w:szCs w:val="28"/>
          <w:lang w:val="en" w:eastAsia="ru-RU"/>
        </w:rPr>
        <w:t xml:space="preserve"> was held </w:t>
      </w:r>
      <w:proofErr w:type="gramStart"/>
      <w:r w:rsidRPr="007D2561">
        <w:rPr>
          <w:rFonts w:ascii="Times New Roman" w:eastAsia="Times New Roman" w:hAnsi="Times New Roman" w:cs="Times New Roman"/>
          <w:color w:val="000000"/>
          <w:sz w:val="28"/>
          <w:szCs w:val="28"/>
          <w:lang w:val="en" w:eastAsia="ru-RU"/>
        </w:rPr>
        <w:t>on the basis of</w:t>
      </w:r>
      <w:proofErr w:type="gramEnd"/>
      <w:r w:rsidRPr="007D2561">
        <w:rPr>
          <w:rFonts w:ascii="Times New Roman" w:eastAsia="Times New Roman" w:hAnsi="Times New Roman" w:cs="Times New Roman"/>
          <w:color w:val="000000"/>
          <w:sz w:val="28"/>
          <w:szCs w:val="28"/>
          <w:lang w:val="en" w:eastAsia="ru-RU"/>
        </w:rPr>
        <w:t xml:space="preserve"> the sponsored children's health center "</w:t>
      </w:r>
      <w:proofErr w:type="spellStart"/>
      <w:r w:rsidRPr="007D2561">
        <w:rPr>
          <w:rFonts w:ascii="Times New Roman" w:eastAsia="Times New Roman" w:hAnsi="Times New Roman" w:cs="Times New Roman"/>
          <w:color w:val="000000"/>
          <w:sz w:val="28"/>
          <w:szCs w:val="28"/>
          <w:lang w:val="en" w:eastAsia="ru-RU"/>
        </w:rPr>
        <w:t>Rovesnik</w:t>
      </w:r>
      <w:proofErr w:type="spellEnd"/>
      <w:r w:rsidRPr="007D2561">
        <w:rPr>
          <w:rFonts w:ascii="Times New Roman" w:eastAsia="Times New Roman" w:hAnsi="Times New Roman" w:cs="Times New Roman"/>
          <w:color w:val="000000"/>
          <w:sz w:val="28"/>
          <w:szCs w:val="28"/>
          <w:lang w:val="en" w:eastAsia="ru-RU"/>
        </w:rPr>
        <w:t xml:space="preserve">". The project with a long history this time </w:t>
      </w:r>
      <w:r w:rsidR="00E01F87">
        <w:rPr>
          <w:rFonts w:ascii="Times New Roman" w:eastAsia="Times New Roman" w:hAnsi="Times New Roman" w:cs="Times New Roman"/>
          <w:color w:val="000000"/>
          <w:sz w:val="28"/>
          <w:szCs w:val="28"/>
          <w:lang w:val="en" w:eastAsia="ru-RU"/>
        </w:rPr>
        <w:t>hosted</w:t>
      </w:r>
      <w:r w:rsidRPr="007D2561">
        <w:rPr>
          <w:rFonts w:ascii="Times New Roman" w:eastAsia="Times New Roman" w:hAnsi="Times New Roman" w:cs="Times New Roman"/>
          <w:color w:val="000000"/>
          <w:sz w:val="28"/>
          <w:szCs w:val="28"/>
          <w:lang w:val="en" w:eastAsia="ru-RU"/>
        </w:rPr>
        <w:t xml:space="preserve"> 130 children - pupils of the Children's and Youth Sports School "</w:t>
      </w:r>
      <w:proofErr w:type="spellStart"/>
      <w:r w:rsidRPr="007D2561">
        <w:rPr>
          <w:rFonts w:ascii="Times New Roman" w:eastAsia="Times New Roman" w:hAnsi="Times New Roman" w:cs="Times New Roman"/>
          <w:color w:val="000000"/>
          <w:sz w:val="28"/>
          <w:szCs w:val="28"/>
          <w:lang w:val="en" w:eastAsia="ru-RU"/>
        </w:rPr>
        <w:t>RiF</w:t>
      </w:r>
      <w:proofErr w:type="spellEnd"/>
      <w:r w:rsidRPr="007D2561">
        <w:rPr>
          <w:rFonts w:ascii="Times New Roman" w:eastAsia="Times New Roman" w:hAnsi="Times New Roman" w:cs="Times New Roman"/>
          <w:color w:val="000000"/>
          <w:sz w:val="28"/>
          <w:szCs w:val="28"/>
          <w:lang w:val="en" w:eastAsia="ru-RU"/>
        </w:rPr>
        <w:t>" from various regions of the Saratov region. Young athletes tested their strength in table tennis, swimming, darts, athletics and chess tournaments.</w:t>
      </w:r>
    </w:p>
    <w:p w:rsidR="007D2561" w:rsidRPr="007D2561" w:rsidRDefault="007D2561" w:rsidP="007D2561">
      <w:pPr>
        <w:spacing w:after="0" w:line="240" w:lineRule="auto"/>
        <w:jc w:val="both"/>
        <w:rPr>
          <w:rFonts w:ascii="Times New Roman" w:eastAsia="Times New Roman" w:hAnsi="Times New Roman" w:cs="Times New Roman"/>
          <w:color w:val="000000"/>
          <w:sz w:val="28"/>
          <w:szCs w:val="28"/>
          <w:lang w:val="en" w:eastAsia="ru-RU"/>
        </w:rPr>
      </w:pPr>
      <w:r w:rsidRPr="007D2561">
        <w:rPr>
          <w:rFonts w:ascii="Times New Roman" w:eastAsia="Times New Roman" w:hAnsi="Times New Roman" w:cs="Times New Roman"/>
          <w:color w:val="000000"/>
          <w:sz w:val="28"/>
          <w:szCs w:val="28"/>
          <w:lang w:val="en" w:eastAsia="ru-RU"/>
        </w:rPr>
        <w:t xml:space="preserve">Two-time champions of the Paralympic Games, multiple champions and record holders of the world, Europe and Russia Konstantin </w:t>
      </w:r>
      <w:proofErr w:type="spellStart"/>
      <w:r w:rsidRPr="007D2561">
        <w:rPr>
          <w:rFonts w:ascii="Times New Roman" w:eastAsia="Times New Roman" w:hAnsi="Times New Roman" w:cs="Times New Roman"/>
          <w:color w:val="000000"/>
          <w:sz w:val="28"/>
          <w:szCs w:val="28"/>
          <w:lang w:val="en" w:eastAsia="ru-RU"/>
        </w:rPr>
        <w:t>Lisenkov</w:t>
      </w:r>
      <w:proofErr w:type="spellEnd"/>
      <w:r w:rsidRPr="007D2561">
        <w:rPr>
          <w:rFonts w:ascii="Times New Roman" w:eastAsia="Times New Roman" w:hAnsi="Times New Roman" w:cs="Times New Roman"/>
          <w:color w:val="000000"/>
          <w:sz w:val="28"/>
          <w:szCs w:val="28"/>
          <w:lang w:val="en" w:eastAsia="ru-RU"/>
        </w:rPr>
        <w:t xml:space="preserve"> and Denis Tarasov again came to </w:t>
      </w:r>
      <w:r w:rsidR="00E01F87">
        <w:rPr>
          <w:rFonts w:ascii="Times New Roman" w:eastAsia="Times New Roman" w:hAnsi="Times New Roman" w:cs="Times New Roman"/>
          <w:color w:val="000000"/>
          <w:sz w:val="28"/>
          <w:szCs w:val="28"/>
          <w:lang w:val="en" w:eastAsia="ru-RU"/>
        </w:rPr>
        <w:t xml:space="preserve">provide </w:t>
      </w:r>
      <w:r w:rsidRPr="007D2561">
        <w:rPr>
          <w:rFonts w:ascii="Times New Roman" w:eastAsia="Times New Roman" w:hAnsi="Times New Roman" w:cs="Times New Roman"/>
          <w:color w:val="000000"/>
          <w:sz w:val="28"/>
          <w:szCs w:val="28"/>
          <w:lang w:val="en" w:eastAsia="ru-RU"/>
        </w:rPr>
        <w:t>support. By their personal example, athletes from year to year convincingly prove how important it is to play sports, strive for victories and believe in yourself.</w:t>
      </w:r>
    </w:p>
    <w:p w:rsidR="002766F2" w:rsidRPr="00B44094" w:rsidRDefault="007D2561" w:rsidP="007D2561">
      <w:pPr>
        <w:spacing w:after="0" w:line="240" w:lineRule="auto"/>
        <w:jc w:val="both"/>
        <w:rPr>
          <w:rFonts w:ascii="Times New Roman" w:eastAsia="Calibri" w:hAnsi="Times New Roman" w:cs="Times New Roman"/>
          <w:color w:val="000000"/>
          <w:sz w:val="28"/>
          <w:szCs w:val="28"/>
          <w:lang w:val="en"/>
        </w:rPr>
      </w:pPr>
      <w:r w:rsidRPr="007D2561">
        <w:rPr>
          <w:rFonts w:ascii="Times New Roman" w:eastAsia="Times New Roman" w:hAnsi="Times New Roman" w:cs="Times New Roman"/>
          <w:color w:val="000000"/>
          <w:sz w:val="28"/>
          <w:szCs w:val="28"/>
          <w:lang w:val="en" w:eastAsia="ru-RU"/>
        </w:rPr>
        <w:lastRenderedPageBreak/>
        <w:t xml:space="preserve">The </w:t>
      </w:r>
      <w:proofErr w:type="spellStart"/>
      <w:r w:rsidRPr="007D2561">
        <w:rPr>
          <w:rFonts w:ascii="Times New Roman" w:eastAsia="Times New Roman" w:hAnsi="Times New Roman" w:cs="Times New Roman"/>
          <w:color w:val="000000"/>
          <w:sz w:val="28"/>
          <w:szCs w:val="28"/>
          <w:lang w:val="en" w:eastAsia="ru-RU"/>
        </w:rPr>
        <w:t>Spartakiad</w:t>
      </w:r>
      <w:proofErr w:type="spellEnd"/>
      <w:r w:rsidRPr="007D2561">
        <w:rPr>
          <w:rFonts w:ascii="Times New Roman" w:eastAsia="Times New Roman" w:hAnsi="Times New Roman" w:cs="Times New Roman"/>
          <w:color w:val="000000"/>
          <w:sz w:val="28"/>
          <w:szCs w:val="28"/>
          <w:lang w:val="en" w:eastAsia="ru-RU"/>
        </w:rPr>
        <w:t xml:space="preserve"> gave young athletes sports victories, faith in their own abilities, vivid emotions and meeting with friends.</w:t>
      </w:r>
    </w:p>
    <w:p w:rsidR="00112235" w:rsidRPr="007D2561" w:rsidRDefault="0075334F" w:rsidP="002766F2">
      <w:pPr>
        <w:spacing w:after="0" w:line="240" w:lineRule="auto"/>
        <w:jc w:val="both"/>
        <w:rPr>
          <w:rFonts w:ascii="Times New Roman" w:eastAsia="Calibri" w:hAnsi="Times New Roman" w:cs="Times New Roman"/>
          <w:b/>
          <w:color w:val="000000"/>
          <w:sz w:val="28"/>
          <w:szCs w:val="32"/>
          <w:lang w:val="en-US" w:eastAsia="ru-RU"/>
        </w:rPr>
      </w:pPr>
      <w:r w:rsidRPr="007D2561">
        <w:rPr>
          <w:rFonts w:ascii="Times New Roman" w:eastAsia="Calibri" w:hAnsi="Times New Roman" w:cs="Times New Roman"/>
          <w:color w:val="000000"/>
          <w:sz w:val="28"/>
          <w:szCs w:val="28"/>
          <w:lang w:val="en-US"/>
        </w:rPr>
        <w:t xml:space="preserve"> </w:t>
      </w:r>
    </w:p>
    <w:p w:rsidR="00D671E9" w:rsidRPr="00D671E9" w:rsidRDefault="00D671E9" w:rsidP="00D671E9">
      <w:pPr>
        <w:spacing w:after="0" w:line="240" w:lineRule="auto"/>
        <w:jc w:val="both"/>
        <w:rPr>
          <w:rFonts w:ascii="Times New Roman" w:eastAsia="Calibri" w:hAnsi="Times New Roman" w:cs="Times New Roman"/>
          <w:b/>
          <w:color w:val="000000"/>
          <w:sz w:val="28"/>
          <w:szCs w:val="32"/>
          <w:lang w:val="en-US" w:eastAsia="ru-RU"/>
        </w:rPr>
      </w:pPr>
      <w:r w:rsidRPr="00D671E9">
        <w:rPr>
          <w:rFonts w:ascii="Times New Roman" w:eastAsia="Calibri" w:hAnsi="Times New Roman" w:cs="Times New Roman"/>
          <w:b/>
          <w:color w:val="000000"/>
          <w:sz w:val="28"/>
          <w:szCs w:val="32"/>
          <w:lang w:val="en-US" w:eastAsia="ru-RU"/>
        </w:rPr>
        <w:t xml:space="preserve">About the </w:t>
      </w:r>
      <w:bookmarkStart w:id="2" w:name="_GoBack"/>
      <w:bookmarkEnd w:id="2"/>
      <w:r w:rsidRPr="00D671E9">
        <w:rPr>
          <w:rFonts w:ascii="Times New Roman" w:eastAsia="Calibri" w:hAnsi="Times New Roman" w:cs="Times New Roman"/>
          <w:b/>
          <w:color w:val="000000"/>
          <w:sz w:val="28"/>
          <w:szCs w:val="32"/>
          <w:lang w:val="en-US" w:eastAsia="ru-RU"/>
        </w:rPr>
        <w:t>Company:</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r w:rsidRPr="00D671E9">
        <w:rPr>
          <w:rFonts w:ascii="Times New Roman" w:eastAsia="Calibri" w:hAnsi="Times New Roman" w:cs="Times New Roman"/>
          <w:color w:val="000000"/>
          <w:sz w:val="28"/>
          <w:szCs w:val="32"/>
          <w:lang w:val="en-US" w:eastAsia="ru-RU"/>
        </w:rPr>
        <w:t>PJSC “RussNeft” ranks among the top-</w:t>
      </w:r>
      <w:r w:rsidR="00B44094">
        <w:rPr>
          <w:rFonts w:ascii="Times New Roman" w:eastAsia="Calibri" w:hAnsi="Times New Roman" w:cs="Times New Roman"/>
          <w:color w:val="000000"/>
          <w:sz w:val="28"/>
          <w:szCs w:val="32"/>
          <w:lang w:val="en-US" w:eastAsia="ru-RU"/>
        </w:rPr>
        <w:t>10</w:t>
      </w:r>
      <w:r w:rsidRPr="00D671E9">
        <w:rPr>
          <w:rFonts w:ascii="Times New Roman" w:eastAsia="Calibri" w:hAnsi="Times New Roman" w:cs="Times New Roman"/>
          <w:color w:val="000000"/>
          <w:sz w:val="28"/>
          <w:szCs w:val="32"/>
          <w:lang w:val="en-US" w:eastAsia="ru-RU"/>
        </w:rPr>
        <w:t xml:space="preserve"> largest oil companies by crude oil production in Russia.</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r w:rsidRPr="00D671E9">
        <w:rPr>
          <w:rFonts w:ascii="Times New Roman" w:eastAsia="Calibri" w:hAnsi="Times New Roman" w:cs="Times New Roman"/>
          <w:color w:val="000000"/>
          <w:sz w:val="28"/>
          <w:szCs w:val="32"/>
          <w:lang w:val="en-US" w:eastAsia="ru-RU"/>
        </w:rPr>
        <w:t>The Company possesses a well-balanced portfolio of assets located in the key Russian oil and gas provinces (West Siberia, Volga-Urals and Central Siberia) as well as in Azerbaijan.</w:t>
      </w:r>
    </w:p>
    <w:p w:rsidR="00D671E9" w:rsidRPr="00D671E9" w:rsidRDefault="00D671E9" w:rsidP="00D671E9">
      <w:pPr>
        <w:spacing w:after="0" w:line="240" w:lineRule="auto"/>
        <w:jc w:val="both"/>
        <w:rPr>
          <w:rFonts w:ascii="Arial" w:eastAsia="Times New Roman" w:hAnsi="Arial" w:cs="Arial"/>
          <w:color w:val="FFFFFF"/>
          <w:szCs w:val="24"/>
          <w:lang w:val="en-US" w:eastAsia="ru-RU"/>
        </w:rPr>
      </w:pPr>
      <w:r w:rsidRPr="00D671E9">
        <w:rPr>
          <w:rFonts w:ascii="Times New Roman" w:eastAsia="Calibri" w:hAnsi="Times New Roman" w:cs="Times New Roman"/>
          <w:color w:val="000000"/>
          <w:sz w:val="28"/>
          <w:szCs w:val="32"/>
          <w:lang w:val="en-US" w:eastAsia="ru-RU"/>
        </w:rPr>
        <w:t>The headc</w:t>
      </w:r>
      <w:r w:rsidR="00F330A8">
        <w:rPr>
          <w:rFonts w:ascii="Times New Roman" w:eastAsia="Calibri" w:hAnsi="Times New Roman" w:cs="Times New Roman"/>
          <w:color w:val="000000"/>
          <w:sz w:val="28"/>
          <w:szCs w:val="32"/>
          <w:lang w:val="en-US" w:eastAsia="ru-RU"/>
        </w:rPr>
        <w:t>ount of the Company is around 8</w:t>
      </w:r>
      <w:r w:rsidRPr="00D671E9">
        <w:rPr>
          <w:rFonts w:ascii="Times New Roman" w:eastAsia="Calibri" w:hAnsi="Times New Roman" w:cs="Times New Roman"/>
          <w:color w:val="000000"/>
          <w:sz w:val="28"/>
          <w:szCs w:val="32"/>
          <w:lang w:val="en-US" w:eastAsia="ru-RU"/>
        </w:rPr>
        <w:t>,000 employees.</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p>
    <w:p w:rsidR="00D671E9" w:rsidRPr="00B44094" w:rsidRDefault="00D671E9" w:rsidP="00E01F87">
      <w:pPr>
        <w:spacing w:after="0" w:line="240" w:lineRule="atLeast"/>
        <w:ind w:left="4253" w:right="-142"/>
        <w:rPr>
          <w:rFonts w:ascii="Arial" w:eastAsia="Times New Roman" w:hAnsi="Arial" w:cs="Arial"/>
          <w:b/>
          <w:bCs/>
          <w:sz w:val="24"/>
          <w:szCs w:val="24"/>
          <w:lang w:val="en-US" w:eastAsia="ru-RU"/>
        </w:rPr>
      </w:pPr>
      <w:r w:rsidRPr="00B44094">
        <w:rPr>
          <w:rFonts w:ascii="Arial" w:eastAsia="Times New Roman" w:hAnsi="Arial" w:cs="Arial"/>
          <w:b/>
          <w:bCs/>
          <w:sz w:val="24"/>
          <w:szCs w:val="24"/>
          <w:lang w:val="en-US" w:eastAsia="ru-RU"/>
        </w:rPr>
        <w:t>PJSC “RussNeft” Press Service</w:t>
      </w:r>
    </w:p>
    <w:p w:rsidR="00D671E9" w:rsidRPr="00B44094" w:rsidRDefault="00D671E9" w:rsidP="00E01F87">
      <w:pPr>
        <w:spacing w:after="0" w:line="240" w:lineRule="atLeast"/>
        <w:ind w:left="4253" w:right="-142"/>
        <w:rPr>
          <w:rFonts w:ascii="Arial" w:eastAsia="Times New Roman" w:hAnsi="Arial" w:cs="Arial"/>
          <w:b/>
          <w:bCs/>
          <w:sz w:val="24"/>
          <w:szCs w:val="24"/>
          <w:lang w:val="en-US" w:eastAsia="ru-RU"/>
        </w:rPr>
      </w:pPr>
      <w:r w:rsidRPr="00B44094">
        <w:rPr>
          <w:rFonts w:ascii="Arial" w:eastAsia="Times New Roman" w:hAnsi="Arial" w:cs="Arial"/>
          <w:b/>
          <w:bCs/>
          <w:sz w:val="24"/>
          <w:szCs w:val="24"/>
          <w:lang w:val="en-US" w:eastAsia="ru-RU"/>
        </w:rPr>
        <w:t>Tel.: (495) 411-63-24, Fax: (495) 411-63-19</w:t>
      </w:r>
    </w:p>
    <w:p w:rsidR="001974BE" w:rsidRPr="004E0615" w:rsidRDefault="00D671E9" w:rsidP="00E01F87">
      <w:pPr>
        <w:spacing w:after="0" w:line="240" w:lineRule="atLeast"/>
        <w:ind w:left="4253" w:right="-142"/>
        <w:rPr>
          <w:rFonts w:ascii="Arial" w:eastAsia="Times New Roman" w:hAnsi="Arial" w:cs="Arial"/>
          <w:b/>
          <w:bCs/>
          <w:sz w:val="24"/>
          <w:szCs w:val="24"/>
          <w:lang w:eastAsia="ru-RU"/>
        </w:rPr>
      </w:pPr>
      <w:r w:rsidRPr="004E0615">
        <w:rPr>
          <w:rFonts w:ascii="Arial" w:eastAsia="Times New Roman" w:hAnsi="Arial" w:cs="Arial"/>
          <w:b/>
          <w:bCs/>
          <w:sz w:val="24"/>
          <w:szCs w:val="24"/>
          <w:lang w:eastAsia="ru-RU"/>
        </w:rPr>
        <w:t>E-</w:t>
      </w:r>
      <w:proofErr w:type="spellStart"/>
      <w:r w:rsidRPr="004E0615">
        <w:rPr>
          <w:rFonts w:ascii="Arial" w:eastAsia="Times New Roman" w:hAnsi="Arial" w:cs="Arial"/>
          <w:b/>
          <w:bCs/>
          <w:sz w:val="24"/>
          <w:szCs w:val="24"/>
          <w:lang w:eastAsia="ru-RU"/>
        </w:rPr>
        <w:t>mail</w:t>
      </w:r>
      <w:proofErr w:type="spellEnd"/>
      <w:r w:rsidRPr="004E0615">
        <w:rPr>
          <w:rFonts w:ascii="Arial" w:eastAsia="Times New Roman" w:hAnsi="Arial" w:cs="Arial"/>
          <w:b/>
          <w:bCs/>
          <w:sz w:val="24"/>
          <w:szCs w:val="24"/>
          <w:lang w:eastAsia="ru-RU"/>
        </w:rPr>
        <w:t>: pr@russneft.ru</w:t>
      </w:r>
    </w:p>
    <w:sectPr w:rsidR="001974BE" w:rsidRPr="004E0615" w:rsidSect="00E01F87">
      <w:pgSz w:w="11906" w:h="16838"/>
      <w:pgMar w:top="709"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E9"/>
    <w:rsid w:val="00001FF9"/>
    <w:rsid w:val="0000223C"/>
    <w:rsid w:val="0000289C"/>
    <w:rsid w:val="00003022"/>
    <w:rsid w:val="000037FE"/>
    <w:rsid w:val="000038DF"/>
    <w:rsid w:val="00004DBF"/>
    <w:rsid w:val="0000534A"/>
    <w:rsid w:val="00005750"/>
    <w:rsid w:val="00005FE9"/>
    <w:rsid w:val="00007383"/>
    <w:rsid w:val="000076E1"/>
    <w:rsid w:val="000078A9"/>
    <w:rsid w:val="00007901"/>
    <w:rsid w:val="000079B4"/>
    <w:rsid w:val="00007CCE"/>
    <w:rsid w:val="000100E2"/>
    <w:rsid w:val="00010B58"/>
    <w:rsid w:val="00010D22"/>
    <w:rsid w:val="00010D6F"/>
    <w:rsid w:val="0001146F"/>
    <w:rsid w:val="00011F89"/>
    <w:rsid w:val="00012401"/>
    <w:rsid w:val="00012C30"/>
    <w:rsid w:val="00012F4E"/>
    <w:rsid w:val="0001305A"/>
    <w:rsid w:val="00014466"/>
    <w:rsid w:val="000163A2"/>
    <w:rsid w:val="00017044"/>
    <w:rsid w:val="00020AE7"/>
    <w:rsid w:val="00021200"/>
    <w:rsid w:val="00021C4A"/>
    <w:rsid w:val="00022569"/>
    <w:rsid w:val="00022780"/>
    <w:rsid w:val="00022B5C"/>
    <w:rsid w:val="00022C30"/>
    <w:rsid w:val="00022CDE"/>
    <w:rsid w:val="000235F3"/>
    <w:rsid w:val="00023EC5"/>
    <w:rsid w:val="00024019"/>
    <w:rsid w:val="00024DDB"/>
    <w:rsid w:val="0002509A"/>
    <w:rsid w:val="00025E1F"/>
    <w:rsid w:val="00025FEE"/>
    <w:rsid w:val="000267E0"/>
    <w:rsid w:val="000269FB"/>
    <w:rsid w:val="00027155"/>
    <w:rsid w:val="00027376"/>
    <w:rsid w:val="000279B9"/>
    <w:rsid w:val="00027E24"/>
    <w:rsid w:val="000303C4"/>
    <w:rsid w:val="00030914"/>
    <w:rsid w:val="00030FB8"/>
    <w:rsid w:val="0003101A"/>
    <w:rsid w:val="00031CB2"/>
    <w:rsid w:val="0003300F"/>
    <w:rsid w:val="00033034"/>
    <w:rsid w:val="00033DC0"/>
    <w:rsid w:val="00034144"/>
    <w:rsid w:val="000343CD"/>
    <w:rsid w:val="00035FB2"/>
    <w:rsid w:val="000363CF"/>
    <w:rsid w:val="000364E6"/>
    <w:rsid w:val="00037794"/>
    <w:rsid w:val="0003791E"/>
    <w:rsid w:val="00037DEA"/>
    <w:rsid w:val="00037E73"/>
    <w:rsid w:val="000400B7"/>
    <w:rsid w:val="00042924"/>
    <w:rsid w:val="00042B33"/>
    <w:rsid w:val="00044052"/>
    <w:rsid w:val="00044AFD"/>
    <w:rsid w:val="000450B1"/>
    <w:rsid w:val="00045FA9"/>
    <w:rsid w:val="00046688"/>
    <w:rsid w:val="000469F0"/>
    <w:rsid w:val="000472A5"/>
    <w:rsid w:val="00047303"/>
    <w:rsid w:val="0005049F"/>
    <w:rsid w:val="00050915"/>
    <w:rsid w:val="00050E38"/>
    <w:rsid w:val="0005175D"/>
    <w:rsid w:val="0005185A"/>
    <w:rsid w:val="00052DC9"/>
    <w:rsid w:val="00052EC5"/>
    <w:rsid w:val="00053054"/>
    <w:rsid w:val="00053454"/>
    <w:rsid w:val="00053F88"/>
    <w:rsid w:val="000544B6"/>
    <w:rsid w:val="0005482F"/>
    <w:rsid w:val="00056275"/>
    <w:rsid w:val="00056538"/>
    <w:rsid w:val="00056B6F"/>
    <w:rsid w:val="00056F6E"/>
    <w:rsid w:val="00060D71"/>
    <w:rsid w:val="00060F14"/>
    <w:rsid w:val="00060F26"/>
    <w:rsid w:val="0006145E"/>
    <w:rsid w:val="00061814"/>
    <w:rsid w:val="00061980"/>
    <w:rsid w:val="0006251D"/>
    <w:rsid w:val="000640F3"/>
    <w:rsid w:val="000647DD"/>
    <w:rsid w:val="0006523F"/>
    <w:rsid w:val="00065574"/>
    <w:rsid w:val="0006561C"/>
    <w:rsid w:val="00066670"/>
    <w:rsid w:val="000667CC"/>
    <w:rsid w:val="00066830"/>
    <w:rsid w:val="00066FA1"/>
    <w:rsid w:val="000675BB"/>
    <w:rsid w:val="00070138"/>
    <w:rsid w:val="0007246F"/>
    <w:rsid w:val="00073D99"/>
    <w:rsid w:val="00074A07"/>
    <w:rsid w:val="00074F57"/>
    <w:rsid w:val="000753FB"/>
    <w:rsid w:val="00076158"/>
    <w:rsid w:val="00076A90"/>
    <w:rsid w:val="00076E10"/>
    <w:rsid w:val="00076E5D"/>
    <w:rsid w:val="00077583"/>
    <w:rsid w:val="0008008A"/>
    <w:rsid w:val="00080BA6"/>
    <w:rsid w:val="00080CE4"/>
    <w:rsid w:val="00080D5D"/>
    <w:rsid w:val="0008195B"/>
    <w:rsid w:val="00081D2B"/>
    <w:rsid w:val="0008212B"/>
    <w:rsid w:val="000836B6"/>
    <w:rsid w:val="00083C68"/>
    <w:rsid w:val="00083C70"/>
    <w:rsid w:val="00083D98"/>
    <w:rsid w:val="00084272"/>
    <w:rsid w:val="000842DE"/>
    <w:rsid w:val="000843E4"/>
    <w:rsid w:val="000846A9"/>
    <w:rsid w:val="00084F92"/>
    <w:rsid w:val="00085A74"/>
    <w:rsid w:val="00086668"/>
    <w:rsid w:val="000867B6"/>
    <w:rsid w:val="00086D3A"/>
    <w:rsid w:val="000879ED"/>
    <w:rsid w:val="00087C27"/>
    <w:rsid w:val="00087D44"/>
    <w:rsid w:val="00091D0C"/>
    <w:rsid w:val="000920A6"/>
    <w:rsid w:val="00092A6B"/>
    <w:rsid w:val="00093C38"/>
    <w:rsid w:val="000951FC"/>
    <w:rsid w:val="00097B5D"/>
    <w:rsid w:val="00097C91"/>
    <w:rsid w:val="00097FCE"/>
    <w:rsid w:val="000A05C1"/>
    <w:rsid w:val="000A09A2"/>
    <w:rsid w:val="000A0B36"/>
    <w:rsid w:val="000A0BCA"/>
    <w:rsid w:val="000A0D24"/>
    <w:rsid w:val="000A109E"/>
    <w:rsid w:val="000A1604"/>
    <w:rsid w:val="000A186C"/>
    <w:rsid w:val="000A2492"/>
    <w:rsid w:val="000A29E9"/>
    <w:rsid w:val="000A2BE7"/>
    <w:rsid w:val="000A2C95"/>
    <w:rsid w:val="000A3BA7"/>
    <w:rsid w:val="000A3BC4"/>
    <w:rsid w:val="000A46DD"/>
    <w:rsid w:val="000A4E23"/>
    <w:rsid w:val="000A55F6"/>
    <w:rsid w:val="000A5998"/>
    <w:rsid w:val="000A607D"/>
    <w:rsid w:val="000B115E"/>
    <w:rsid w:val="000B11FE"/>
    <w:rsid w:val="000B176A"/>
    <w:rsid w:val="000B1E57"/>
    <w:rsid w:val="000B22BB"/>
    <w:rsid w:val="000B2379"/>
    <w:rsid w:val="000B25A9"/>
    <w:rsid w:val="000B2E9A"/>
    <w:rsid w:val="000B30F9"/>
    <w:rsid w:val="000B3B33"/>
    <w:rsid w:val="000B3BAA"/>
    <w:rsid w:val="000B4470"/>
    <w:rsid w:val="000B4659"/>
    <w:rsid w:val="000B562D"/>
    <w:rsid w:val="000B6088"/>
    <w:rsid w:val="000B6C0B"/>
    <w:rsid w:val="000B73EC"/>
    <w:rsid w:val="000B7A58"/>
    <w:rsid w:val="000C1952"/>
    <w:rsid w:val="000C2C74"/>
    <w:rsid w:val="000C3A84"/>
    <w:rsid w:val="000C3DC2"/>
    <w:rsid w:val="000C3E2C"/>
    <w:rsid w:val="000C3F08"/>
    <w:rsid w:val="000C4B9E"/>
    <w:rsid w:val="000C69B3"/>
    <w:rsid w:val="000C7675"/>
    <w:rsid w:val="000D0013"/>
    <w:rsid w:val="000D009B"/>
    <w:rsid w:val="000D077E"/>
    <w:rsid w:val="000D093D"/>
    <w:rsid w:val="000D0CDD"/>
    <w:rsid w:val="000D1CE6"/>
    <w:rsid w:val="000D1E37"/>
    <w:rsid w:val="000D3072"/>
    <w:rsid w:val="000D322D"/>
    <w:rsid w:val="000D3321"/>
    <w:rsid w:val="000D3485"/>
    <w:rsid w:val="000D349D"/>
    <w:rsid w:val="000D3AAF"/>
    <w:rsid w:val="000D40ED"/>
    <w:rsid w:val="000D4865"/>
    <w:rsid w:val="000D4DFB"/>
    <w:rsid w:val="000D5EA2"/>
    <w:rsid w:val="000D6862"/>
    <w:rsid w:val="000D6A97"/>
    <w:rsid w:val="000D7434"/>
    <w:rsid w:val="000E076B"/>
    <w:rsid w:val="000E1EF3"/>
    <w:rsid w:val="000E2392"/>
    <w:rsid w:val="000E2505"/>
    <w:rsid w:val="000E2D34"/>
    <w:rsid w:val="000E42B0"/>
    <w:rsid w:val="000E4B7B"/>
    <w:rsid w:val="000E53B3"/>
    <w:rsid w:val="000E5A2E"/>
    <w:rsid w:val="000E5C6B"/>
    <w:rsid w:val="000E6A61"/>
    <w:rsid w:val="000E6CC6"/>
    <w:rsid w:val="000E705B"/>
    <w:rsid w:val="000E742A"/>
    <w:rsid w:val="000E7D48"/>
    <w:rsid w:val="000F054E"/>
    <w:rsid w:val="000F0977"/>
    <w:rsid w:val="000F4434"/>
    <w:rsid w:val="000F4579"/>
    <w:rsid w:val="000F48AC"/>
    <w:rsid w:val="000F4E8B"/>
    <w:rsid w:val="000F4FF3"/>
    <w:rsid w:val="000F54EC"/>
    <w:rsid w:val="000F5F26"/>
    <w:rsid w:val="000F6CDB"/>
    <w:rsid w:val="000F6DA2"/>
    <w:rsid w:val="000F6F16"/>
    <w:rsid w:val="000F73DE"/>
    <w:rsid w:val="00100009"/>
    <w:rsid w:val="00100EB5"/>
    <w:rsid w:val="00100F02"/>
    <w:rsid w:val="001020E7"/>
    <w:rsid w:val="00103141"/>
    <w:rsid w:val="00103347"/>
    <w:rsid w:val="00104173"/>
    <w:rsid w:val="0010447E"/>
    <w:rsid w:val="00104532"/>
    <w:rsid w:val="00104B31"/>
    <w:rsid w:val="0010508F"/>
    <w:rsid w:val="00105419"/>
    <w:rsid w:val="00105697"/>
    <w:rsid w:val="00106251"/>
    <w:rsid w:val="001065EC"/>
    <w:rsid w:val="00106D20"/>
    <w:rsid w:val="00106D85"/>
    <w:rsid w:val="0010771A"/>
    <w:rsid w:val="00107AE7"/>
    <w:rsid w:val="00110908"/>
    <w:rsid w:val="00112224"/>
    <w:rsid w:val="00112235"/>
    <w:rsid w:val="001123AA"/>
    <w:rsid w:val="001135E5"/>
    <w:rsid w:val="00114765"/>
    <w:rsid w:val="00114E96"/>
    <w:rsid w:val="001154EC"/>
    <w:rsid w:val="001161A7"/>
    <w:rsid w:val="00116570"/>
    <w:rsid w:val="00116861"/>
    <w:rsid w:val="00117651"/>
    <w:rsid w:val="00117A5C"/>
    <w:rsid w:val="00120149"/>
    <w:rsid w:val="0012124A"/>
    <w:rsid w:val="001214BF"/>
    <w:rsid w:val="0012154C"/>
    <w:rsid w:val="00121720"/>
    <w:rsid w:val="00121A2D"/>
    <w:rsid w:val="0012307D"/>
    <w:rsid w:val="0012315B"/>
    <w:rsid w:val="00123C2F"/>
    <w:rsid w:val="0012518D"/>
    <w:rsid w:val="001262E9"/>
    <w:rsid w:val="00126921"/>
    <w:rsid w:val="001277BB"/>
    <w:rsid w:val="001278B3"/>
    <w:rsid w:val="0013095D"/>
    <w:rsid w:val="0013098C"/>
    <w:rsid w:val="00131037"/>
    <w:rsid w:val="001313D8"/>
    <w:rsid w:val="0013181C"/>
    <w:rsid w:val="00131916"/>
    <w:rsid w:val="00131D23"/>
    <w:rsid w:val="00131DD4"/>
    <w:rsid w:val="001323DD"/>
    <w:rsid w:val="001327AE"/>
    <w:rsid w:val="00133071"/>
    <w:rsid w:val="001333C1"/>
    <w:rsid w:val="00133563"/>
    <w:rsid w:val="00133A0D"/>
    <w:rsid w:val="00133B28"/>
    <w:rsid w:val="00133D90"/>
    <w:rsid w:val="00134185"/>
    <w:rsid w:val="0013492A"/>
    <w:rsid w:val="00134981"/>
    <w:rsid w:val="0013593B"/>
    <w:rsid w:val="00135B04"/>
    <w:rsid w:val="00136DF0"/>
    <w:rsid w:val="00137F89"/>
    <w:rsid w:val="00140610"/>
    <w:rsid w:val="0014080B"/>
    <w:rsid w:val="00142744"/>
    <w:rsid w:val="0014377E"/>
    <w:rsid w:val="00143950"/>
    <w:rsid w:val="00143E6F"/>
    <w:rsid w:val="00144C6B"/>
    <w:rsid w:val="0014532B"/>
    <w:rsid w:val="0014564B"/>
    <w:rsid w:val="00145B2D"/>
    <w:rsid w:val="00146A9D"/>
    <w:rsid w:val="00146B9B"/>
    <w:rsid w:val="00150D12"/>
    <w:rsid w:val="00151A3B"/>
    <w:rsid w:val="00151ABA"/>
    <w:rsid w:val="00152108"/>
    <w:rsid w:val="00152708"/>
    <w:rsid w:val="0015288D"/>
    <w:rsid w:val="00152E6B"/>
    <w:rsid w:val="0015309A"/>
    <w:rsid w:val="00153E15"/>
    <w:rsid w:val="0015462C"/>
    <w:rsid w:val="00155CE5"/>
    <w:rsid w:val="00156607"/>
    <w:rsid w:val="0015665C"/>
    <w:rsid w:val="00157377"/>
    <w:rsid w:val="0016098D"/>
    <w:rsid w:val="00160FEA"/>
    <w:rsid w:val="00161233"/>
    <w:rsid w:val="0016152A"/>
    <w:rsid w:val="00161657"/>
    <w:rsid w:val="00162D46"/>
    <w:rsid w:val="00163598"/>
    <w:rsid w:val="001652F3"/>
    <w:rsid w:val="001656A0"/>
    <w:rsid w:val="00166385"/>
    <w:rsid w:val="0016660D"/>
    <w:rsid w:val="00167095"/>
    <w:rsid w:val="001674A8"/>
    <w:rsid w:val="0016753C"/>
    <w:rsid w:val="00170227"/>
    <w:rsid w:val="0017074B"/>
    <w:rsid w:val="00170E59"/>
    <w:rsid w:val="00171322"/>
    <w:rsid w:val="001713A7"/>
    <w:rsid w:val="0017274D"/>
    <w:rsid w:val="00172802"/>
    <w:rsid w:val="00172A3D"/>
    <w:rsid w:val="00172F5E"/>
    <w:rsid w:val="00173859"/>
    <w:rsid w:val="00173C0E"/>
    <w:rsid w:val="00174525"/>
    <w:rsid w:val="00174647"/>
    <w:rsid w:val="001746C6"/>
    <w:rsid w:val="00174DC4"/>
    <w:rsid w:val="001770F7"/>
    <w:rsid w:val="001772A9"/>
    <w:rsid w:val="00177714"/>
    <w:rsid w:val="0017778C"/>
    <w:rsid w:val="00180DC4"/>
    <w:rsid w:val="00180EDC"/>
    <w:rsid w:val="0018195A"/>
    <w:rsid w:val="001829DF"/>
    <w:rsid w:val="00182F0C"/>
    <w:rsid w:val="00182F77"/>
    <w:rsid w:val="00184994"/>
    <w:rsid w:val="00184F4B"/>
    <w:rsid w:val="001851F0"/>
    <w:rsid w:val="001853B6"/>
    <w:rsid w:val="001877D6"/>
    <w:rsid w:val="0018787D"/>
    <w:rsid w:val="00187A50"/>
    <w:rsid w:val="00187D3A"/>
    <w:rsid w:val="00194CEF"/>
    <w:rsid w:val="00195E0E"/>
    <w:rsid w:val="00195E7D"/>
    <w:rsid w:val="0019662B"/>
    <w:rsid w:val="001968D7"/>
    <w:rsid w:val="00196914"/>
    <w:rsid w:val="00196F2E"/>
    <w:rsid w:val="001974BE"/>
    <w:rsid w:val="001A0993"/>
    <w:rsid w:val="001A0E44"/>
    <w:rsid w:val="001A1515"/>
    <w:rsid w:val="001A1B82"/>
    <w:rsid w:val="001A2D65"/>
    <w:rsid w:val="001A2FE6"/>
    <w:rsid w:val="001A45F9"/>
    <w:rsid w:val="001A474D"/>
    <w:rsid w:val="001A4FCB"/>
    <w:rsid w:val="001A5164"/>
    <w:rsid w:val="001A5D9C"/>
    <w:rsid w:val="001A5FA5"/>
    <w:rsid w:val="001A637F"/>
    <w:rsid w:val="001A64C0"/>
    <w:rsid w:val="001A7CC7"/>
    <w:rsid w:val="001B01FF"/>
    <w:rsid w:val="001B144F"/>
    <w:rsid w:val="001B1AD4"/>
    <w:rsid w:val="001B230C"/>
    <w:rsid w:val="001B2968"/>
    <w:rsid w:val="001B31D6"/>
    <w:rsid w:val="001B3F89"/>
    <w:rsid w:val="001B4596"/>
    <w:rsid w:val="001B4A39"/>
    <w:rsid w:val="001B4E13"/>
    <w:rsid w:val="001B5534"/>
    <w:rsid w:val="001B5939"/>
    <w:rsid w:val="001B5B9C"/>
    <w:rsid w:val="001B5E1A"/>
    <w:rsid w:val="001B636C"/>
    <w:rsid w:val="001B77E3"/>
    <w:rsid w:val="001B7D31"/>
    <w:rsid w:val="001C0A1F"/>
    <w:rsid w:val="001C0C95"/>
    <w:rsid w:val="001C10EB"/>
    <w:rsid w:val="001C1D07"/>
    <w:rsid w:val="001C2449"/>
    <w:rsid w:val="001C2654"/>
    <w:rsid w:val="001C6BFE"/>
    <w:rsid w:val="001C6ECB"/>
    <w:rsid w:val="001C79FE"/>
    <w:rsid w:val="001D16D8"/>
    <w:rsid w:val="001D34E4"/>
    <w:rsid w:val="001D38EE"/>
    <w:rsid w:val="001D3D63"/>
    <w:rsid w:val="001D3E2F"/>
    <w:rsid w:val="001D4BB7"/>
    <w:rsid w:val="001D4CD3"/>
    <w:rsid w:val="001D5121"/>
    <w:rsid w:val="001D5F2C"/>
    <w:rsid w:val="001D66AF"/>
    <w:rsid w:val="001D7375"/>
    <w:rsid w:val="001D7BAC"/>
    <w:rsid w:val="001E1874"/>
    <w:rsid w:val="001E1C9A"/>
    <w:rsid w:val="001E225C"/>
    <w:rsid w:val="001E2E25"/>
    <w:rsid w:val="001E3213"/>
    <w:rsid w:val="001E387C"/>
    <w:rsid w:val="001E4077"/>
    <w:rsid w:val="001E40EF"/>
    <w:rsid w:val="001E4C92"/>
    <w:rsid w:val="001E54BA"/>
    <w:rsid w:val="001E5541"/>
    <w:rsid w:val="001E567E"/>
    <w:rsid w:val="001E69E9"/>
    <w:rsid w:val="001E6A71"/>
    <w:rsid w:val="001E6F64"/>
    <w:rsid w:val="001E7550"/>
    <w:rsid w:val="001E7915"/>
    <w:rsid w:val="001E7FF9"/>
    <w:rsid w:val="001F02DB"/>
    <w:rsid w:val="001F0407"/>
    <w:rsid w:val="001F08C2"/>
    <w:rsid w:val="001F09C9"/>
    <w:rsid w:val="001F185A"/>
    <w:rsid w:val="001F1AB3"/>
    <w:rsid w:val="001F1D77"/>
    <w:rsid w:val="001F2017"/>
    <w:rsid w:val="001F2760"/>
    <w:rsid w:val="001F28CE"/>
    <w:rsid w:val="001F2DA4"/>
    <w:rsid w:val="001F3125"/>
    <w:rsid w:val="001F4981"/>
    <w:rsid w:val="001F4BCB"/>
    <w:rsid w:val="001F50DA"/>
    <w:rsid w:val="001F5305"/>
    <w:rsid w:val="001F5A8C"/>
    <w:rsid w:val="001F67A5"/>
    <w:rsid w:val="001F69B6"/>
    <w:rsid w:val="001F6E94"/>
    <w:rsid w:val="001F731C"/>
    <w:rsid w:val="001F7A6E"/>
    <w:rsid w:val="001F7E36"/>
    <w:rsid w:val="00200821"/>
    <w:rsid w:val="00200950"/>
    <w:rsid w:val="002010F6"/>
    <w:rsid w:val="00202854"/>
    <w:rsid w:val="00203371"/>
    <w:rsid w:val="00203917"/>
    <w:rsid w:val="002039A2"/>
    <w:rsid w:val="00203A20"/>
    <w:rsid w:val="00204196"/>
    <w:rsid w:val="00204B4E"/>
    <w:rsid w:val="00204DAF"/>
    <w:rsid w:val="0020562D"/>
    <w:rsid w:val="0020565D"/>
    <w:rsid w:val="0020572C"/>
    <w:rsid w:val="002057F6"/>
    <w:rsid w:val="00205FC9"/>
    <w:rsid w:val="00206085"/>
    <w:rsid w:val="002060FB"/>
    <w:rsid w:val="00206234"/>
    <w:rsid w:val="002066D3"/>
    <w:rsid w:val="00206AC6"/>
    <w:rsid w:val="00207365"/>
    <w:rsid w:val="00210021"/>
    <w:rsid w:val="00210422"/>
    <w:rsid w:val="0021047A"/>
    <w:rsid w:val="002105A0"/>
    <w:rsid w:val="00210C1C"/>
    <w:rsid w:val="00210E56"/>
    <w:rsid w:val="00211050"/>
    <w:rsid w:val="0021191F"/>
    <w:rsid w:val="00211EB1"/>
    <w:rsid w:val="002121D5"/>
    <w:rsid w:val="00212BF9"/>
    <w:rsid w:val="00212C76"/>
    <w:rsid w:val="00213138"/>
    <w:rsid w:val="00213EBA"/>
    <w:rsid w:val="00214781"/>
    <w:rsid w:val="00215493"/>
    <w:rsid w:val="002158E0"/>
    <w:rsid w:val="0021715E"/>
    <w:rsid w:val="0021730A"/>
    <w:rsid w:val="0021751A"/>
    <w:rsid w:val="002203FB"/>
    <w:rsid w:val="00220C44"/>
    <w:rsid w:val="00220D87"/>
    <w:rsid w:val="00222A70"/>
    <w:rsid w:val="00223A89"/>
    <w:rsid w:val="0022442C"/>
    <w:rsid w:val="00224AA4"/>
    <w:rsid w:val="00225D34"/>
    <w:rsid w:val="00225EAC"/>
    <w:rsid w:val="00227F13"/>
    <w:rsid w:val="002301EE"/>
    <w:rsid w:val="00230885"/>
    <w:rsid w:val="00230AC3"/>
    <w:rsid w:val="00230BD9"/>
    <w:rsid w:val="0023115E"/>
    <w:rsid w:val="002312F1"/>
    <w:rsid w:val="002314F4"/>
    <w:rsid w:val="002318E6"/>
    <w:rsid w:val="00231E80"/>
    <w:rsid w:val="0023261C"/>
    <w:rsid w:val="00233582"/>
    <w:rsid w:val="00233EB2"/>
    <w:rsid w:val="002340DD"/>
    <w:rsid w:val="002341F7"/>
    <w:rsid w:val="00234850"/>
    <w:rsid w:val="0023506C"/>
    <w:rsid w:val="0023524B"/>
    <w:rsid w:val="0023536C"/>
    <w:rsid w:val="0023545E"/>
    <w:rsid w:val="002357C8"/>
    <w:rsid w:val="00235F45"/>
    <w:rsid w:val="002364EC"/>
    <w:rsid w:val="0023654D"/>
    <w:rsid w:val="0023718A"/>
    <w:rsid w:val="00237AD4"/>
    <w:rsid w:val="002402A3"/>
    <w:rsid w:val="0024048F"/>
    <w:rsid w:val="00240956"/>
    <w:rsid w:val="00240A31"/>
    <w:rsid w:val="0024140E"/>
    <w:rsid w:val="002416DF"/>
    <w:rsid w:val="00242178"/>
    <w:rsid w:val="0024301F"/>
    <w:rsid w:val="00243722"/>
    <w:rsid w:val="00243CB2"/>
    <w:rsid w:val="0024459E"/>
    <w:rsid w:val="002452D6"/>
    <w:rsid w:val="00245AFA"/>
    <w:rsid w:val="00246DC7"/>
    <w:rsid w:val="00246FF5"/>
    <w:rsid w:val="002478EA"/>
    <w:rsid w:val="00247986"/>
    <w:rsid w:val="00247AEF"/>
    <w:rsid w:val="00247D78"/>
    <w:rsid w:val="00247FC5"/>
    <w:rsid w:val="00250245"/>
    <w:rsid w:val="00250513"/>
    <w:rsid w:val="00251791"/>
    <w:rsid w:val="00251944"/>
    <w:rsid w:val="00252637"/>
    <w:rsid w:val="00252D34"/>
    <w:rsid w:val="00253629"/>
    <w:rsid w:val="00253FA8"/>
    <w:rsid w:val="002557C4"/>
    <w:rsid w:val="00256957"/>
    <w:rsid w:val="00257520"/>
    <w:rsid w:val="00257AEF"/>
    <w:rsid w:val="0026136B"/>
    <w:rsid w:val="002625AD"/>
    <w:rsid w:val="00262D5B"/>
    <w:rsid w:val="002641EB"/>
    <w:rsid w:val="00264245"/>
    <w:rsid w:val="00264479"/>
    <w:rsid w:val="0026473E"/>
    <w:rsid w:val="002652D7"/>
    <w:rsid w:val="00266C93"/>
    <w:rsid w:val="002670C7"/>
    <w:rsid w:val="00267C5C"/>
    <w:rsid w:val="00270370"/>
    <w:rsid w:val="002708DD"/>
    <w:rsid w:val="00270A9A"/>
    <w:rsid w:val="00271372"/>
    <w:rsid w:val="002714EB"/>
    <w:rsid w:val="002716DD"/>
    <w:rsid w:val="002721FB"/>
    <w:rsid w:val="002723A7"/>
    <w:rsid w:val="00272EEF"/>
    <w:rsid w:val="002734BF"/>
    <w:rsid w:val="002736F3"/>
    <w:rsid w:val="00273AF3"/>
    <w:rsid w:val="002740A6"/>
    <w:rsid w:val="0027442B"/>
    <w:rsid w:val="0027490F"/>
    <w:rsid w:val="002753B1"/>
    <w:rsid w:val="002756C8"/>
    <w:rsid w:val="00275ADA"/>
    <w:rsid w:val="00275B5F"/>
    <w:rsid w:val="002761C8"/>
    <w:rsid w:val="002766F2"/>
    <w:rsid w:val="00276FEB"/>
    <w:rsid w:val="00277A39"/>
    <w:rsid w:val="00281881"/>
    <w:rsid w:val="002818C1"/>
    <w:rsid w:val="00282541"/>
    <w:rsid w:val="00282FA3"/>
    <w:rsid w:val="00283038"/>
    <w:rsid w:val="00283AC1"/>
    <w:rsid w:val="00285B11"/>
    <w:rsid w:val="00285D64"/>
    <w:rsid w:val="002862E2"/>
    <w:rsid w:val="00287625"/>
    <w:rsid w:val="00287628"/>
    <w:rsid w:val="0029025A"/>
    <w:rsid w:val="0029090D"/>
    <w:rsid w:val="00290E15"/>
    <w:rsid w:val="00290F90"/>
    <w:rsid w:val="002910FF"/>
    <w:rsid w:val="0029144A"/>
    <w:rsid w:val="00291617"/>
    <w:rsid w:val="00291A43"/>
    <w:rsid w:val="00291B21"/>
    <w:rsid w:val="00291F7E"/>
    <w:rsid w:val="002933BE"/>
    <w:rsid w:val="00295596"/>
    <w:rsid w:val="002955AD"/>
    <w:rsid w:val="00296195"/>
    <w:rsid w:val="002961D7"/>
    <w:rsid w:val="00296344"/>
    <w:rsid w:val="00296DC9"/>
    <w:rsid w:val="00297127"/>
    <w:rsid w:val="0029725C"/>
    <w:rsid w:val="00297FEF"/>
    <w:rsid w:val="002A1C3D"/>
    <w:rsid w:val="002A4EC8"/>
    <w:rsid w:val="002A586E"/>
    <w:rsid w:val="002A59EC"/>
    <w:rsid w:val="002A5C42"/>
    <w:rsid w:val="002A5DB9"/>
    <w:rsid w:val="002A617D"/>
    <w:rsid w:val="002A6E72"/>
    <w:rsid w:val="002A723A"/>
    <w:rsid w:val="002A74C9"/>
    <w:rsid w:val="002A7E1E"/>
    <w:rsid w:val="002B0214"/>
    <w:rsid w:val="002B07D7"/>
    <w:rsid w:val="002B0D84"/>
    <w:rsid w:val="002B1380"/>
    <w:rsid w:val="002B1881"/>
    <w:rsid w:val="002B2816"/>
    <w:rsid w:val="002B3031"/>
    <w:rsid w:val="002B3BD6"/>
    <w:rsid w:val="002B3CF0"/>
    <w:rsid w:val="002B4285"/>
    <w:rsid w:val="002B4597"/>
    <w:rsid w:val="002B4D10"/>
    <w:rsid w:val="002B4FE7"/>
    <w:rsid w:val="002B532C"/>
    <w:rsid w:val="002B551B"/>
    <w:rsid w:val="002B5B41"/>
    <w:rsid w:val="002B69CA"/>
    <w:rsid w:val="002B712D"/>
    <w:rsid w:val="002B7DF3"/>
    <w:rsid w:val="002C08F3"/>
    <w:rsid w:val="002C0FBC"/>
    <w:rsid w:val="002C1013"/>
    <w:rsid w:val="002C1E48"/>
    <w:rsid w:val="002C2A20"/>
    <w:rsid w:val="002C2D66"/>
    <w:rsid w:val="002C2FE1"/>
    <w:rsid w:val="002C3485"/>
    <w:rsid w:val="002C3765"/>
    <w:rsid w:val="002C44E5"/>
    <w:rsid w:val="002C599B"/>
    <w:rsid w:val="002C6D88"/>
    <w:rsid w:val="002C7793"/>
    <w:rsid w:val="002D09FC"/>
    <w:rsid w:val="002D0C20"/>
    <w:rsid w:val="002D0CDE"/>
    <w:rsid w:val="002D0EC1"/>
    <w:rsid w:val="002D1810"/>
    <w:rsid w:val="002D214B"/>
    <w:rsid w:val="002D40BB"/>
    <w:rsid w:val="002D41C7"/>
    <w:rsid w:val="002D4741"/>
    <w:rsid w:val="002D4800"/>
    <w:rsid w:val="002D58F6"/>
    <w:rsid w:val="002D59B5"/>
    <w:rsid w:val="002D6429"/>
    <w:rsid w:val="002D64C6"/>
    <w:rsid w:val="002D65B4"/>
    <w:rsid w:val="002D6884"/>
    <w:rsid w:val="002D7AFF"/>
    <w:rsid w:val="002D7BFC"/>
    <w:rsid w:val="002D7CF7"/>
    <w:rsid w:val="002E0591"/>
    <w:rsid w:val="002E0B24"/>
    <w:rsid w:val="002E0E10"/>
    <w:rsid w:val="002E242D"/>
    <w:rsid w:val="002E31A8"/>
    <w:rsid w:val="002E3390"/>
    <w:rsid w:val="002E3AA1"/>
    <w:rsid w:val="002E4170"/>
    <w:rsid w:val="002E470D"/>
    <w:rsid w:val="002E70B1"/>
    <w:rsid w:val="002E73EF"/>
    <w:rsid w:val="002E7A27"/>
    <w:rsid w:val="002F03EE"/>
    <w:rsid w:val="002F05FF"/>
    <w:rsid w:val="002F08AB"/>
    <w:rsid w:val="002F122A"/>
    <w:rsid w:val="002F2CD7"/>
    <w:rsid w:val="002F4012"/>
    <w:rsid w:val="002F43B9"/>
    <w:rsid w:val="002F4C14"/>
    <w:rsid w:val="002F542D"/>
    <w:rsid w:val="002F5C22"/>
    <w:rsid w:val="002F63FC"/>
    <w:rsid w:val="002F662E"/>
    <w:rsid w:val="002F7669"/>
    <w:rsid w:val="003008C7"/>
    <w:rsid w:val="003015B6"/>
    <w:rsid w:val="003016AD"/>
    <w:rsid w:val="0030193D"/>
    <w:rsid w:val="00301B15"/>
    <w:rsid w:val="0030237E"/>
    <w:rsid w:val="003024C6"/>
    <w:rsid w:val="00302A92"/>
    <w:rsid w:val="00303B3F"/>
    <w:rsid w:val="00303C96"/>
    <w:rsid w:val="00303D88"/>
    <w:rsid w:val="00304054"/>
    <w:rsid w:val="00304E5C"/>
    <w:rsid w:val="003055D0"/>
    <w:rsid w:val="0030613A"/>
    <w:rsid w:val="003062AE"/>
    <w:rsid w:val="00306565"/>
    <w:rsid w:val="003076E1"/>
    <w:rsid w:val="003105BE"/>
    <w:rsid w:val="003111FA"/>
    <w:rsid w:val="00311A80"/>
    <w:rsid w:val="00312507"/>
    <w:rsid w:val="003126AF"/>
    <w:rsid w:val="003126B4"/>
    <w:rsid w:val="00312ABB"/>
    <w:rsid w:val="003143EF"/>
    <w:rsid w:val="00314F2F"/>
    <w:rsid w:val="00315FF8"/>
    <w:rsid w:val="003161F5"/>
    <w:rsid w:val="00317077"/>
    <w:rsid w:val="00317B87"/>
    <w:rsid w:val="00320071"/>
    <w:rsid w:val="00321704"/>
    <w:rsid w:val="00322CFD"/>
    <w:rsid w:val="00323423"/>
    <w:rsid w:val="00323522"/>
    <w:rsid w:val="00323CAD"/>
    <w:rsid w:val="00323F7F"/>
    <w:rsid w:val="00324D02"/>
    <w:rsid w:val="00325653"/>
    <w:rsid w:val="003268A5"/>
    <w:rsid w:val="0032693C"/>
    <w:rsid w:val="00326B30"/>
    <w:rsid w:val="00327423"/>
    <w:rsid w:val="00327630"/>
    <w:rsid w:val="00327A1D"/>
    <w:rsid w:val="00327B35"/>
    <w:rsid w:val="003301BF"/>
    <w:rsid w:val="00330413"/>
    <w:rsid w:val="00331F23"/>
    <w:rsid w:val="003321CF"/>
    <w:rsid w:val="003323B9"/>
    <w:rsid w:val="00332AB1"/>
    <w:rsid w:val="00332EB5"/>
    <w:rsid w:val="003333B2"/>
    <w:rsid w:val="00334391"/>
    <w:rsid w:val="00334399"/>
    <w:rsid w:val="003344EA"/>
    <w:rsid w:val="00334CF2"/>
    <w:rsid w:val="00335275"/>
    <w:rsid w:val="00335AF9"/>
    <w:rsid w:val="0033720E"/>
    <w:rsid w:val="003377A3"/>
    <w:rsid w:val="003404CF"/>
    <w:rsid w:val="003412BE"/>
    <w:rsid w:val="00341791"/>
    <w:rsid w:val="00342E18"/>
    <w:rsid w:val="0034395F"/>
    <w:rsid w:val="00343971"/>
    <w:rsid w:val="00343985"/>
    <w:rsid w:val="00344037"/>
    <w:rsid w:val="003446D3"/>
    <w:rsid w:val="003449E9"/>
    <w:rsid w:val="0034513F"/>
    <w:rsid w:val="003452D6"/>
    <w:rsid w:val="0034581A"/>
    <w:rsid w:val="00346366"/>
    <w:rsid w:val="00346BFC"/>
    <w:rsid w:val="0034777A"/>
    <w:rsid w:val="00347CC0"/>
    <w:rsid w:val="00347F00"/>
    <w:rsid w:val="00350CD9"/>
    <w:rsid w:val="003510D6"/>
    <w:rsid w:val="003517A1"/>
    <w:rsid w:val="00351B9C"/>
    <w:rsid w:val="00351E10"/>
    <w:rsid w:val="00351FA8"/>
    <w:rsid w:val="003521DB"/>
    <w:rsid w:val="00352390"/>
    <w:rsid w:val="00352657"/>
    <w:rsid w:val="00352EFB"/>
    <w:rsid w:val="0035306B"/>
    <w:rsid w:val="003530E5"/>
    <w:rsid w:val="003534A3"/>
    <w:rsid w:val="003536EA"/>
    <w:rsid w:val="00353EBC"/>
    <w:rsid w:val="00353F48"/>
    <w:rsid w:val="00354350"/>
    <w:rsid w:val="003543AA"/>
    <w:rsid w:val="00355EF8"/>
    <w:rsid w:val="003560B8"/>
    <w:rsid w:val="003567FF"/>
    <w:rsid w:val="00356E7D"/>
    <w:rsid w:val="00356EEE"/>
    <w:rsid w:val="00357E9A"/>
    <w:rsid w:val="0036058E"/>
    <w:rsid w:val="00361722"/>
    <w:rsid w:val="00362A6D"/>
    <w:rsid w:val="00362FA6"/>
    <w:rsid w:val="0036317E"/>
    <w:rsid w:val="003631F4"/>
    <w:rsid w:val="003642CE"/>
    <w:rsid w:val="00365A93"/>
    <w:rsid w:val="00365B82"/>
    <w:rsid w:val="00367924"/>
    <w:rsid w:val="00367DA7"/>
    <w:rsid w:val="00370187"/>
    <w:rsid w:val="003708CB"/>
    <w:rsid w:val="00371555"/>
    <w:rsid w:val="00372445"/>
    <w:rsid w:val="003736C6"/>
    <w:rsid w:val="003737E6"/>
    <w:rsid w:val="00373AA6"/>
    <w:rsid w:val="00374213"/>
    <w:rsid w:val="00374577"/>
    <w:rsid w:val="00374C06"/>
    <w:rsid w:val="00374C5D"/>
    <w:rsid w:val="003751B2"/>
    <w:rsid w:val="00376183"/>
    <w:rsid w:val="0037677E"/>
    <w:rsid w:val="00377266"/>
    <w:rsid w:val="003775AE"/>
    <w:rsid w:val="0038040C"/>
    <w:rsid w:val="00380B31"/>
    <w:rsid w:val="00381495"/>
    <w:rsid w:val="0038189C"/>
    <w:rsid w:val="00381F94"/>
    <w:rsid w:val="00382AA1"/>
    <w:rsid w:val="00383716"/>
    <w:rsid w:val="003838A5"/>
    <w:rsid w:val="00383D00"/>
    <w:rsid w:val="00384D30"/>
    <w:rsid w:val="003852EA"/>
    <w:rsid w:val="003855CC"/>
    <w:rsid w:val="00385852"/>
    <w:rsid w:val="00385C27"/>
    <w:rsid w:val="00386E89"/>
    <w:rsid w:val="00386F3E"/>
    <w:rsid w:val="00387990"/>
    <w:rsid w:val="00387FE1"/>
    <w:rsid w:val="003900C9"/>
    <w:rsid w:val="00390B1A"/>
    <w:rsid w:val="0039177F"/>
    <w:rsid w:val="00391DD4"/>
    <w:rsid w:val="00391F0E"/>
    <w:rsid w:val="0039242A"/>
    <w:rsid w:val="003925D0"/>
    <w:rsid w:val="00393A5F"/>
    <w:rsid w:val="00394A21"/>
    <w:rsid w:val="0039599D"/>
    <w:rsid w:val="00395E9C"/>
    <w:rsid w:val="00396469"/>
    <w:rsid w:val="00396478"/>
    <w:rsid w:val="003A05EC"/>
    <w:rsid w:val="003A0C93"/>
    <w:rsid w:val="003A1C97"/>
    <w:rsid w:val="003A2083"/>
    <w:rsid w:val="003A2AD4"/>
    <w:rsid w:val="003A2E53"/>
    <w:rsid w:val="003A3879"/>
    <w:rsid w:val="003A4383"/>
    <w:rsid w:val="003A43D1"/>
    <w:rsid w:val="003A4E14"/>
    <w:rsid w:val="003A52D5"/>
    <w:rsid w:val="003A60E9"/>
    <w:rsid w:val="003A61C1"/>
    <w:rsid w:val="003A6393"/>
    <w:rsid w:val="003A68C0"/>
    <w:rsid w:val="003A69F2"/>
    <w:rsid w:val="003B0156"/>
    <w:rsid w:val="003B372D"/>
    <w:rsid w:val="003B480B"/>
    <w:rsid w:val="003B49DC"/>
    <w:rsid w:val="003B4D8A"/>
    <w:rsid w:val="003B5116"/>
    <w:rsid w:val="003B57D2"/>
    <w:rsid w:val="003B5A29"/>
    <w:rsid w:val="003B5D7E"/>
    <w:rsid w:val="003B5DBB"/>
    <w:rsid w:val="003B5EF6"/>
    <w:rsid w:val="003B6E65"/>
    <w:rsid w:val="003B6F95"/>
    <w:rsid w:val="003B70F2"/>
    <w:rsid w:val="003C179B"/>
    <w:rsid w:val="003C1F38"/>
    <w:rsid w:val="003C23D3"/>
    <w:rsid w:val="003C26C5"/>
    <w:rsid w:val="003C2D72"/>
    <w:rsid w:val="003C2E7A"/>
    <w:rsid w:val="003C2F3B"/>
    <w:rsid w:val="003C3790"/>
    <w:rsid w:val="003C3F45"/>
    <w:rsid w:val="003C4443"/>
    <w:rsid w:val="003C468A"/>
    <w:rsid w:val="003C4F8F"/>
    <w:rsid w:val="003C627D"/>
    <w:rsid w:val="003C680E"/>
    <w:rsid w:val="003D13F0"/>
    <w:rsid w:val="003D1C6D"/>
    <w:rsid w:val="003D23FC"/>
    <w:rsid w:val="003D26EA"/>
    <w:rsid w:val="003D270F"/>
    <w:rsid w:val="003D34B3"/>
    <w:rsid w:val="003D3962"/>
    <w:rsid w:val="003D3B7B"/>
    <w:rsid w:val="003D5573"/>
    <w:rsid w:val="003D5772"/>
    <w:rsid w:val="003D5B39"/>
    <w:rsid w:val="003D5F57"/>
    <w:rsid w:val="003D6DC8"/>
    <w:rsid w:val="003D71F5"/>
    <w:rsid w:val="003E03F9"/>
    <w:rsid w:val="003E0666"/>
    <w:rsid w:val="003E1102"/>
    <w:rsid w:val="003E12C1"/>
    <w:rsid w:val="003E12F8"/>
    <w:rsid w:val="003E1A56"/>
    <w:rsid w:val="003E1D9F"/>
    <w:rsid w:val="003E2239"/>
    <w:rsid w:val="003E24C5"/>
    <w:rsid w:val="003E2A13"/>
    <w:rsid w:val="003E3A6A"/>
    <w:rsid w:val="003E4165"/>
    <w:rsid w:val="003E4691"/>
    <w:rsid w:val="003E562B"/>
    <w:rsid w:val="003E5D10"/>
    <w:rsid w:val="003E6CF2"/>
    <w:rsid w:val="003E768B"/>
    <w:rsid w:val="003F0458"/>
    <w:rsid w:val="003F13EF"/>
    <w:rsid w:val="003F3043"/>
    <w:rsid w:val="003F30D9"/>
    <w:rsid w:val="003F31E4"/>
    <w:rsid w:val="003F389A"/>
    <w:rsid w:val="003F4533"/>
    <w:rsid w:val="003F4F58"/>
    <w:rsid w:val="003F515D"/>
    <w:rsid w:val="003F66B1"/>
    <w:rsid w:val="003F6867"/>
    <w:rsid w:val="003F7E53"/>
    <w:rsid w:val="00400151"/>
    <w:rsid w:val="00400556"/>
    <w:rsid w:val="004010A5"/>
    <w:rsid w:val="0040116E"/>
    <w:rsid w:val="0040197C"/>
    <w:rsid w:val="004029C9"/>
    <w:rsid w:val="00402A26"/>
    <w:rsid w:val="0040362A"/>
    <w:rsid w:val="00403679"/>
    <w:rsid w:val="00404042"/>
    <w:rsid w:val="00404509"/>
    <w:rsid w:val="004048AD"/>
    <w:rsid w:val="00404AC5"/>
    <w:rsid w:val="00405E6E"/>
    <w:rsid w:val="004072E2"/>
    <w:rsid w:val="0040734F"/>
    <w:rsid w:val="00407CA3"/>
    <w:rsid w:val="00407E1C"/>
    <w:rsid w:val="00407F23"/>
    <w:rsid w:val="00410290"/>
    <w:rsid w:val="0041051E"/>
    <w:rsid w:val="0041053E"/>
    <w:rsid w:val="00410D83"/>
    <w:rsid w:val="00410E99"/>
    <w:rsid w:val="004110DB"/>
    <w:rsid w:val="0041112A"/>
    <w:rsid w:val="00411428"/>
    <w:rsid w:val="0041275F"/>
    <w:rsid w:val="00412FD3"/>
    <w:rsid w:val="004138F5"/>
    <w:rsid w:val="0041390B"/>
    <w:rsid w:val="00414107"/>
    <w:rsid w:val="004151C7"/>
    <w:rsid w:val="00415840"/>
    <w:rsid w:val="00415F9B"/>
    <w:rsid w:val="0041652F"/>
    <w:rsid w:val="00416B38"/>
    <w:rsid w:val="00416BAE"/>
    <w:rsid w:val="00417724"/>
    <w:rsid w:val="00420937"/>
    <w:rsid w:val="00421D4A"/>
    <w:rsid w:val="004221C5"/>
    <w:rsid w:val="004238AB"/>
    <w:rsid w:val="00423B2E"/>
    <w:rsid w:val="004249D5"/>
    <w:rsid w:val="00424E59"/>
    <w:rsid w:val="00424EFB"/>
    <w:rsid w:val="00425046"/>
    <w:rsid w:val="0042548C"/>
    <w:rsid w:val="00425AF1"/>
    <w:rsid w:val="0042612B"/>
    <w:rsid w:val="00426346"/>
    <w:rsid w:val="004267C8"/>
    <w:rsid w:val="00426AD2"/>
    <w:rsid w:val="00426E89"/>
    <w:rsid w:val="00427339"/>
    <w:rsid w:val="0042799A"/>
    <w:rsid w:val="004303E6"/>
    <w:rsid w:val="00430901"/>
    <w:rsid w:val="00430DE0"/>
    <w:rsid w:val="00431832"/>
    <w:rsid w:val="00432321"/>
    <w:rsid w:val="004338BD"/>
    <w:rsid w:val="00433BD5"/>
    <w:rsid w:val="00434533"/>
    <w:rsid w:val="00435BF0"/>
    <w:rsid w:val="00435C7E"/>
    <w:rsid w:val="00436524"/>
    <w:rsid w:val="00436FC5"/>
    <w:rsid w:val="00437A44"/>
    <w:rsid w:val="00437C0A"/>
    <w:rsid w:val="00437DC0"/>
    <w:rsid w:val="004408B9"/>
    <w:rsid w:val="00441B23"/>
    <w:rsid w:val="00441B5D"/>
    <w:rsid w:val="00441B70"/>
    <w:rsid w:val="00443335"/>
    <w:rsid w:val="00443943"/>
    <w:rsid w:val="00445839"/>
    <w:rsid w:val="00445B8D"/>
    <w:rsid w:val="00445C4A"/>
    <w:rsid w:val="00445DFF"/>
    <w:rsid w:val="00446292"/>
    <w:rsid w:val="00446507"/>
    <w:rsid w:val="004470CA"/>
    <w:rsid w:val="004476EF"/>
    <w:rsid w:val="00450A53"/>
    <w:rsid w:val="0045158D"/>
    <w:rsid w:val="004526FB"/>
    <w:rsid w:val="00452B00"/>
    <w:rsid w:val="004554BE"/>
    <w:rsid w:val="0045605B"/>
    <w:rsid w:val="00461BDA"/>
    <w:rsid w:val="00461BFB"/>
    <w:rsid w:val="00462376"/>
    <w:rsid w:val="00462A3E"/>
    <w:rsid w:val="00462EC1"/>
    <w:rsid w:val="004634B3"/>
    <w:rsid w:val="00465383"/>
    <w:rsid w:val="0046589D"/>
    <w:rsid w:val="004660F0"/>
    <w:rsid w:val="004663CC"/>
    <w:rsid w:val="00466A91"/>
    <w:rsid w:val="00466B9F"/>
    <w:rsid w:val="00466E6C"/>
    <w:rsid w:val="00466E93"/>
    <w:rsid w:val="0046716F"/>
    <w:rsid w:val="00467FB8"/>
    <w:rsid w:val="00470F81"/>
    <w:rsid w:val="0047151E"/>
    <w:rsid w:val="00471FB4"/>
    <w:rsid w:val="00472A09"/>
    <w:rsid w:val="00472BB0"/>
    <w:rsid w:val="00473811"/>
    <w:rsid w:val="004738D6"/>
    <w:rsid w:val="00473995"/>
    <w:rsid w:val="00473F0C"/>
    <w:rsid w:val="00473FF6"/>
    <w:rsid w:val="00474042"/>
    <w:rsid w:val="0047421A"/>
    <w:rsid w:val="0047436C"/>
    <w:rsid w:val="0047442C"/>
    <w:rsid w:val="00474A39"/>
    <w:rsid w:val="0047610C"/>
    <w:rsid w:val="0047642B"/>
    <w:rsid w:val="00476DBF"/>
    <w:rsid w:val="004770B5"/>
    <w:rsid w:val="0047730D"/>
    <w:rsid w:val="00480259"/>
    <w:rsid w:val="0048040E"/>
    <w:rsid w:val="00480457"/>
    <w:rsid w:val="00480676"/>
    <w:rsid w:val="00480B6F"/>
    <w:rsid w:val="00481518"/>
    <w:rsid w:val="0048266B"/>
    <w:rsid w:val="0048272A"/>
    <w:rsid w:val="004830C6"/>
    <w:rsid w:val="00483D7F"/>
    <w:rsid w:val="00484DB5"/>
    <w:rsid w:val="00485C77"/>
    <w:rsid w:val="004863FF"/>
    <w:rsid w:val="00486CFD"/>
    <w:rsid w:val="00486DF4"/>
    <w:rsid w:val="00486E8B"/>
    <w:rsid w:val="00487105"/>
    <w:rsid w:val="004873C6"/>
    <w:rsid w:val="00487745"/>
    <w:rsid w:val="00487784"/>
    <w:rsid w:val="00490564"/>
    <w:rsid w:val="004905BB"/>
    <w:rsid w:val="00490BA3"/>
    <w:rsid w:val="004920A2"/>
    <w:rsid w:val="004921D3"/>
    <w:rsid w:val="004940A0"/>
    <w:rsid w:val="00495096"/>
    <w:rsid w:val="004969B3"/>
    <w:rsid w:val="00496C4D"/>
    <w:rsid w:val="00496FD6"/>
    <w:rsid w:val="00497763"/>
    <w:rsid w:val="004977C8"/>
    <w:rsid w:val="00497C45"/>
    <w:rsid w:val="004A0B46"/>
    <w:rsid w:val="004A0E89"/>
    <w:rsid w:val="004A15C2"/>
    <w:rsid w:val="004A1623"/>
    <w:rsid w:val="004A1F43"/>
    <w:rsid w:val="004A2904"/>
    <w:rsid w:val="004A29CC"/>
    <w:rsid w:val="004A3D39"/>
    <w:rsid w:val="004A41C1"/>
    <w:rsid w:val="004A4B31"/>
    <w:rsid w:val="004A4DC6"/>
    <w:rsid w:val="004A4FD5"/>
    <w:rsid w:val="004A56F2"/>
    <w:rsid w:val="004A5890"/>
    <w:rsid w:val="004A6183"/>
    <w:rsid w:val="004A667E"/>
    <w:rsid w:val="004A6AC2"/>
    <w:rsid w:val="004B07E8"/>
    <w:rsid w:val="004B0C4C"/>
    <w:rsid w:val="004B0CE1"/>
    <w:rsid w:val="004B1440"/>
    <w:rsid w:val="004B1869"/>
    <w:rsid w:val="004B18CD"/>
    <w:rsid w:val="004B1ECE"/>
    <w:rsid w:val="004B1ED8"/>
    <w:rsid w:val="004B250F"/>
    <w:rsid w:val="004B25F1"/>
    <w:rsid w:val="004B2DF6"/>
    <w:rsid w:val="004B2E8A"/>
    <w:rsid w:val="004B2FB4"/>
    <w:rsid w:val="004B5046"/>
    <w:rsid w:val="004B5F46"/>
    <w:rsid w:val="004B6F83"/>
    <w:rsid w:val="004B7E05"/>
    <w:rsid w:val="004C00E0"/>
    <w:rsid w:val="004C026B"/>
    <w:rsid w:val="004C0C7B"/>
    <w:rsid w:val="004C11F0"/>
    <w:rsid w:val="004C2C88"/>
    <w:rsid w:val="004C2D47"/>
    <w:rsid w:val="004C2E1B"/>
    <w:rsid w:val="004C2FE6"/>
    <w:rsid w:val="004C3E29"/>
    <w:rsid w:val="004C4334"/>
    <w:rsid w:val="004C4DD7"/>
    <w:rsid w:val="004C4F94"/>
    <w:rsid w:val="004C5D84"/>
    <w:rsid w:val="004C5F7C"/>
    <w:rsid w:val="004C772B"/>
    <w:rsid w:val="004C7A4F"/>
    <w:rsid w:val="004D07D2"/>
    <w:rsid w:val="004D1EC3"/>
    <w:rsid w:val="004D3051"/>
    <w:rsid w:val="004D334C"/>
    <w:rsid w:val="004D3414"/>
    <w:rsid w:val="004D382F"/>
    <w:rsid w:val="004D3AC7"/>
    <w:rsid w:val="004D410A"/>
    <w:rsid w:val="004D494D"/>
    <w:rsid w:val="004D4FFE"/>
    <w:rsid w:val="004D51AC"/>
    <w:rsid w:val="004D52A9"/>
    <w:rsid w:val="004D5FEA"/>
    <w:rsid w:val="004D7020"/>
    <w:rsid w:val="004D7C80"/>
    <w:rsid w:val="004E0615"/>
    <w:rsid w:val="004E13FD"/>
    <w:rsid w:val="004E15D4"/>
    <w:rsid w:val="004E2F56"/>
    <w:rsid w:val="004E3E28"/>
    <w:rsid w:val="004E5733"/>
    <w:rsid w:val="004E59CD"/>
    <w:rsid w:val="004E6315"/>
    <w:rsid w:val="004E6465"/>
    <w:rsid w:val="004E6D74"/>
    <w:rsid w:val="004E6D88"/>
    <w:rsid w:val="004E6D8F"/>
    <w:rsid w:val="004F00E3"/>
    <w:rsid w:val="004F0D38"/>
    <w:rsid w:val="004F0E4B"/>
    <w:rsid w:val="004F103E"/>
    <w:rsid w:val="004F1088"/>
    <w:rsid w:val="004F1950"/>
    <w:rsid w:val="004F25A3"/>
    <w:rsid w:val="004F2C20"/>
    <w:rsid w:val="004F2D14"/>
    <w:rsid w:val="004F31EA"/>
    <w:rsid w:val="004F36A2"/>
    <w:rsid w:val="004F37A9"/>
    <w:rsid w:val="004F456C"/>
    <w:rsid w:val="004F465D"/>
    <w:rsid w:val="004F4ADF"/>
    <w:rsid w:val="004F59F8"/>
    <w:rsid w:val="004F5A63"/>
    <w:rsid w:val="004F5D96"/>
    <w:rsid w:val="004F5DBC"/>
    <w:rsid w:val="004F62EB"/>
    <w:rsid w:val="004F62F7"/>
    <w:rsid w:val="004F6871"/>
    <w:rsid w:val="004F6A46"/>
    <w:rsid w:val="004F72C1"/>
    <w:rsid w:val="004F784C"/>
    <w:rsid w:val="0050004E"/>
    <w:rsid w:val="00500720"/>
    <w:rsid w:val="00500B2B"/>
    <w:rsid w:val="00500F8D"/>
    <w:rsid w:val="005011E8"/>
    <w:rsid w:val="005029DE"/>
    <w:rsid w:val="00504BB8"/>
    <w:rsid w:val="00504F0B"/>
    <w:rsid w:val="00505D42"/>
    <w:rsid w:val="00506023"/>
    <w:rsid w:val="00510D7B"/>
    <w:rsid w:val="00510EF3"/>
    <w:rsid w:val="00511832"/>
    <w:rsid w:val="00511953"/>
    <w:rsid w:val="00511D81"/>
    <w:rsid w:val="00512360"/>
    <w:rsid w:val="005128ED"/>
    <w:rsid w:val="005136C6"/>
    <w:rsid w:val="00513769"/>
    <w:rsid w:val="005137A6"/>
    <w:rsid w:val="005137F4"/>
    <w:rsid w:val="00513A64"/>
    <w:rsid w:val="0051589C"/>
    <w:rsid w:val="005161FF"/>
    <w:rsid w:val="00516624"/>
    <w:rsid w:val="005178D2"/>
    <w:rsid w:val="00520131"/>
    <w:rsid w:val="00520DD6"/>
    <w:rsid w:val="00521496"/>
    <w:rsid w:val="00521972"/>
    <w:rsid w:val="005225B5"/>
    <w:rsid w:val="005239D6"/>
    <w:rsid w:val="005241D8"/>
    <w:rsid w:val="00524DFE"/>
    <w:rsid w:val="00524E03"/>
    <w:rsid w:val="005261FE"/>
    <w:rsid w:val="005266A3"/>
    <w:rsid w:val="00527A04"/>
    <w:rsid w:val="0053097F"/>
    <w:rsid w:val="005312F8"/>
    <w:rsid w:val="00531D2D"/>
    <w:rsid w:val="00532713"/>
    <w:rsid w:val="00532DF2"/>
    <w:rsid w:val="00533461"/>
    <w:rsid w:val="005336E6"/>
    <w:rsid w:val="005349DD"/>
    <w:rsid w:val="00534D59"/>
    <w:rsid w:val="00535D40"/>
    <w:rsid w:val="00535ED7"/>
    <w:rsid w:val="0053786E"/>
    <w:rsid w:val="00537B4F"/>
    <w:rsid w:val="00537BA9"/>
    <w:rsid w:val="00540EE4"/>
    <w:rsid w:val="00541356"/>
    <w:rsid w:val="00541680"/>
    <w:rsid w:val="00541D21"/>
    <w:rsid w:val="00541D8F"/>
    <w:rsid w:val="0054596B"/>
    <w:rsid w:val="005459B7"/>
    <w:rsid w:val="00545A60"/>
    <w:rsid w:val="00545CEF"/>
    <w:rsid w:val="00545E93"/>
    <w:rsid w:val="0054657A"/>
    <w:rsid w:val="00546A66"/>
    <w:rsid w:val="00546E6D"/>
    <w:rsid w:val="00547FD4"/>
    <w:rsid w:val="00550D5D"/>
    <w:rsid w:val="005519E2"/>
    <w:rsid w:val="00551BCA"/>
    <w:rsid w:val="00551E1A"/>
    <w:rsid w:val="005527EC"/>
    <w:rsid w:val="00552A7B"/>
    <w:rsid w:val="00553B90"/>
    <w:rsid w:val="005543DC"/>
    <w:rsid w:val="005545AE"/>
    <w:rsid w:val="0055486F"/>
    <w:rsid w:val="0055639A"/>
    <w:rsid w:val="005565CD"/>
    <w:rsid w:val="0055669A"/>
    <w:rsid w:val="00556845"/>
    <w:rsid w:val="00556B2F"/>
    <w:rsid w:val="00556C21"/>
    <w:rsid w:val="00557334"/>
    <w:rsid w:val="00557ACC"/>
    <w:rsid w:val="00557D53"/>
    <w:rsid w:val="00560180"/>
    <w:rsid w:val="0056126C"/>
    <w:rsid w:val="005625EB"/>
    <w:rsid w:val="00562ACC"/>
    <w:rsid w:val="005647F5"/>
    <w:rsid w:val="0056486B"/>
    <w:rsid w:val="00564E98"/>
    <w:rsid w:val="00564F51"/>
    <w:rsid w:val="005658CA"/>
    <w:rsid w:val="0056595D"/>
    <w:rsid w:val="00565B45"/>
    <w:rsid w:val="0056655E"/>
    <w:rsid w:val="00566F9B"/>
    <w:rsid w:val="005701F3"/>
    <w:rsid w:val="00570F65"/>
    <w:rsid w:val="00571D9B"/>
    <w:rsid w:val="00572419"/>
    <w:rsid w:val="00572863"/>
    <w:rsid w:val="00573A9A"/>
    <w:rsid w:val="00574251"/>
    <w:rsid w:val="005766F1"/>
    <w:rsid w:val="005778C8"/>
    <w:rsid w:val="005822FD"/>
    <w:rsid w:val="00582419"/>
    <w:rsid w:val="00583973"/>
    <w:rsid w:val="005839E8"/>
    <w:rsid w:val="00583C6D"/>
    <w:rsid w:val="0058400C"/>
    <w:rsid w:val="0058431B"/>
    <w:rsid w:val="00584925"/>
    <w:rsid w:val="00584A6D"/>
    <w:rsid w:val="00584DFE"/>
    <w:rsid w:val="00584FAE"/>
    <w:rsid w:val="0058575B"/>
    <w:rsid w:val="00586984"/>
    <w:rsid w:val="00587B1E"/>
    <w:rsid w:val="00587F30"/>
    <w:rsid w:val="00590028"/>
    <w:rsid w:val="005903E1"/>
    <w:rsid w:val="005904E5"/>
    <w:rsid w:val="00590501"/>
    <w:rsid w:val="0059060A"/>
    <w:rsid w:val="00590C41"/>
    <w:rsid w:val="0059119D"/>
    <w:rsid w:val="00591744"/>
    <w:rsid w:val="0059183A"/>
    <w:rsid w:val="005918D3"/>
    <w:rsid w:val="00591B53"/>
    <w:rsid w:val="00591E98"/>
    <w:rsid w:val="00592273"/>
    <w:rsid w:val="00592831"/>
    <w:rsid w:val="005928F4"/>
    <w:rsid w:val="00592E40"/>
    <w:rsid w:val="00593DB1"/>
    <w:rsid w:val="005942C7"/>
    <w:rsid w:val="00594607"/>
    <w:rsid w:val="00595647"/>
    <w:rsid w:val="00596AD3"/>
    <w:rsid w:val="00596BD3"/>
    <w:rsid w:val="005970C2"/>
    <w:rsid w:val="005976F6"/>
    <w:rsid w:val="00597908"/>
    <w:rsid w:val="005A0FD8"/>
    <w:rsid w:val="005A0FE7"/>
    <w:rsid w:val="005A144A"/>
    <w:rsid w:val="005A1610"/>
    <w:rsid w:val="005A237E"/>
    <w:rsid w:val="005A3A72"/>
    <w:rsid w:val="005A4B8A"/>
    <w:rsid w:val="005A5C0D"/>
    <w:rsid w:val="005A6066"/>
    <w:rsid w:val="005A66C5"/>
    <w:rsid w:val="005A66CC"/>
    <w:rsid w:val="005A6A47"/>
    <w:rsid w:val="005A76D3"/>
    <w:rsid w:val="005A7F9A"/>
    <w:rsid w:val="005B063A"/>
    <w:rsid w:val="005B06CA"/>
    <w:rsid w:val="005B1891"/>
    <w:rsid w:val="005B322D"/>
    <w:rsid w:val="005B325E"/>
    <w:rsid w:val="005B3AB9"/>
    <w:rsid w:val="005B474B"/>
    <w:rsid w:val="005B48E7"/>
    <w:rsid w:val="005B5C9D"/>
    <w:rsid w:val="005B6178"/>
    <w:rsid w:val="005B65E4"/>
    <w:rsid w:val="005B6880"/>
    <w:rsid w:val="005B6EDA"/>
    <w:rsid w:val="005B7C46"/>
    <w:rsid w:val="005C0185"/>
    <w:rsid w:val="005C061C"/>
    <w:rsid w:val="005C094A"/>
    <w:rsid w:val="005C158D"/>
    <w:rsid w:val="005C2AD2"/>
    <w:rsid w:val="005C3304"/>
    <w:rsid w:val="005C36B5"/>
    <w:rsid w:val="005C372D"/>
    <w:rsid w:val="005C38C7"/>
    <w:rsid w:val="005C3A1C"/>
    <w:rsid w:val="005C4170"/>
    <w:rsid w:val="005C422B"/>
    <w:rsid w:val="005C5388"/>
    <w:rsid w:val="005C54B6"/>
    <w:rsid w:val="005C561B"/>
    <w:rsid w:val="005C58A9"/>
    <w:rsid w:val="005C594C"/>
    <w:rsid w:val="005C5CFD"/>
    <w:rsid w:val="005C5E8A"/>
    <w:rsid w:val="005C6691"/>
    <w:rsid w:val="005C6F3B"/>
    <w:rsid w:val="005D027B"/>
    <w:rsid w:val="005D03E2"/>
    <w:rsid w:val="005D12F5"/>
    <w:rsid w:val="005D2E39"/>
    <w:rsid w:val="005D3BF6"/>
    <w:rsid w:val="005D45B6"/>
    <w:rsid w:val="005D4D26"/>
    <w:rsid w:val="005D5080"/>
    <w:rsid w:val="005D511F"/>
    <w:rsid w:val="005D5604"/>
    <w:rsid w:val="005D5F91"/>
    <w:rsid w:val="005D648D"/>
    <w:rsid w:val="005E018A"/>
    <w:rsid w:val="005E0657"/>
    <w:rsid w:val="005E0E66"/>
    <w:rsid w:val="005E164A"/>
    <w:rsid w:val="005E1927"/>
    <w:rsid w:val="005E2045"/>
    <w:rsid w:val="005E2557"/>
    <w:rsid w:val="005E265A"/>
    <w:rsid w:val="005E2FED"/>
    <w:rsid w:val="005E31EC"/>
    <w:rsid w:val="005E31F7"/>
    <w:rsid w:val="005E38F1"/>
    <w:rsid w:val="005E46BD"/>
    <w:rsid w:val="005E4A79"/>
    <w:rsid w:val="005E4A83"/>
    <w:rsid w:val="005E4F6D"/>
    <w:rsid w:val="005E529D"/>
    <w:rsid w:val="005E5519"/>
    <w:rsid w:val="005E5FD3"/>
    <w:rsid w:val="005E7332"/>
    <w:rsid w:val="005E73B0"/>
    <w:rsid w:val="005E77F2"/>
    <w:rsid w:val="005E78EB"/>
    <w:rsid w:val="005F0198"/>
    <w:rsid w:val="005F02C1"/>
    <w:rsid w:val="005F1DCE"/>
    <w:rsid w:val="005F1EAA"/>
    <w:rsid w:val="005F31DF"/>
    <w:rsid w:val="005F3B8D"/>
    <w:rsid w:val="005F3C22"/>
    <w:rsid w:val="005F3E90"/>
    <w:rsid w:val="005F4BF4"/>
    <w:rsid w:val="005F6285"/>
    <w:rsid w:val="005F6971"/>
    <w:rsid w:val="005F6E01"/>
    <w:rsid w:val="005F6FE2"/>
    <w:rsid w:val="005F736A"/>
    <w:rsid w:val="00600094"/>
    <w:rsid w:val="006004C8"/>
    <w:rsid w:val="006005E4"/>
    <w:rsid w:val="00600B18"/>
    <w:rsid w:val="006016DA"/>
    <w:rsid w:val="006028BE"/>
    <w:rsid w:val="00603181"/>
    <w:rsid w:val="006039E0"/>
    <w:rsid w:val="00604081"/>
    <w:rsid w:val="00604B2E"/>
    <w:rsid w:val="00605191"/>
    <w:rsid w:val="00607026"/>
    <w:rsid w:val="006103BA"/>
    <w:rsid w:val="00611230"/>
    <w:rsid w:val="00612397"/>
    <w:rsid w:val="00612AFF"/>
    <w:rsid w:val="006131B6"/>
    <w:rsid w:val="0061339E"/>
    <w:rsid w:val="00613C41"/>
    <w:rsid w:val="00614493"/>
    <w:rsid w:val="00614C07"/>
    <w:rsid w:val="00614D91"/>
    <w:rsid w:val="00614EDD"/>
    <w:rsid w:val="0061584D"/>
    <w:rsid w:val="0061673F"/>
    <w:rsid w:val="00616E6A"/>
    <w:rsid w:val="0061736B"/>
    <w:rsid w:val="00617F18"/>
    <w:rsid w:val="00620C35"/>
    <w:rsid w:val="00621038"/>
    <w:rsid w:val="0062154C"/>
    <w:rsid w:val="00621CAB"/>
    <w:rsid w:val="00621D72"/>
    <w:rsid w:val="00621E1F"/>
    <w:rsid w:val="0062346E"/>
    <w:rsid w:val="006244EB"/>
    <w:rsid w:val="0062472E"/>
    <w:rsid w:val="00625105"/>
    <w:rsid w:val="00625838"/>
    <w:rsid w:val="00625A48"/>
    <w:rsid w:val="00625B4D"/>
    <w:rsid w:val="00625C72"/>
    <w:rsid w:val="0062613B"/>
    <w:rsid w:val="006272D6"/>
    <w:rsid w:val="006273D9"/>
    <w:rsid w:val="0063065E"/>
    <w:rsid w:val="00630BB0"/>
    <w:rsid w:val="00634205"/>
    <w:rsid w:val="0063462E"/>
    <w:rsid w:val="006348F1"/>
    <w:rsid w:val="00634A4A"/>
    <w:rsid w:val="00635147"/>
    <w:rsid w:val="00635477"/>
    <w:rsid w:val="006354F7"/>
    <w:rsid w:val="00635D97"/>
    <w:rsid w:val="006360BF"/>
    <w:rsid w:val="0063617D"/>
    <w:rsid w:val="006367A7"/>
    <w:rsid w:val="00636831"/>
    <w:rsid w:val="00636AB6"/>
    <w:rsid w:val="00636D1E"/>
    <w:rsid w:val="006373D0"/>
    <w:rsid w:val="00637B63"/>
    <w:rsid w:val="00637CB5"/>
    <w:rsid w:val="006403F7"/>
    <w:rsid w:val="00643195"/>
    <w:rsid w:val="00644933"/>
    <w:rsid w:val="00645988"/>
    <w:rsid w:val="00645D6A"/>
    <w:rsid w:val="00646311"/>
    <w:rsid w:val="00646B4C"/>
    <w:rsid w:val="00646D88"/>
    <w:rsid w:val="00646E87"/>
    <w:rsid w:val="00646E97"/>
    <w:rsid w:val="00646F2D"/>
    <w:rsid w:val="0064786D"/>
    <w:rsid w:val="00650002"/>
    <w:rsid w:val="0065045D"/>
    <w:rsid w:val="00650B28"/>
    <w:rsid w:val="0065138B"/>
    <w:rsid w:val="006516D5"/>
    <w:rsid w:val="00651956"/>
    <w:rsid w:val="00651D4B"/>
    <w:rsid w:val="0065202B"/>
    <w:rsid w:val="00652299"/>
    <w:rsid w:val="00653496"/>
    <w:rsid w:val="006536AC"/>
    <w:rsid w:val="00653CC8"/>
    <w:rsid w:val="00654AC9"/>
    <w:rsid w:val="00654BB2"/>
    <w:rsid w:val="00654C0B"/>
    <w:rsid w:val="006550D3"/>
    <w:rsid w:val="00656109"/>
    <w:rsid w:val="00656A66"/>
    <w:rsid w:val="00656B80"/>
    <w:rsid w:val="006571E9"/>
    <w:rsid w:val="0066030C"/>
    <w:rsid w:val="0066122C"/>
    <w:rsid w:val="006614F7"/>
    <w:rsid w:val="0066189B"/>
    <w:rsid w:val="00662130"/>
    <w:rsid w:val="00662144"/>
    <w:rsid w:val="00662408"/>
    <w:rsid w:val="006627CE"/>
    <w:rsid w:val="006627E9"/>
    <w:rsid w:val="00663F8E"/>
    <w:rsid w:val="006659A7"/>
    <w:rsid w:val="00665EEE"/>
    <w:rsid w:val="0066696F"/>
    <w:rsid w:val="00666EB2"/>
    <w:rsid w:val="006674AF"/>
    <w:rsid w:val="00667DBE"/>
    <w:rsid w:val="00667EB5"/>
    <w:rsid w:val="0067023C"/>
    <w:rsid w:val="006705E1"/>
    <w:rsid w:val="00670D51"/>
    <w:rsid w:val="0067122C"/>
    <w:rsid w:val="00671846"/>
    <w:rsid w:val="0067358D"/>
    <w:rsid w:val="006736AB"/>
    <w:rsid w:val="00673A3F"/>
    <w:rsid w:val="00673C97"/>
    <w:rsid w:val="00673F0E"/>
    <w:rsid w:val="00673F66"/>
    <w:rsid w:val="0067404C"/>
    <w:rsid w:val="006740AB"/>
    <w:rsid w:val="006744C0"/>
    <w:rsid w:val="006746F1"/>
    <w:rsid w:val="0067518B"/>
    <w:rsid w:val="006764C7"/>
    <w:rsid w:val="0067652B"/>
    <w:rsid w:val="006769EF"/>
    <w:rsid w:val="006774D0"/>
    <w:rsid w:val="00677851"/>
    <w:rsid w:val="00677FC6"/>
    <w:rsid w:val="00680536"/>
    <w:rsid w:val="0068068A"/>
    <w:rsid w:val="00680C31"/>
    <w:rsid w:val="00680C5E"/>
    <w:rsid w:val="00681F61"/>
    <w:rsid w:val="00682340"/>
    <w:rsid w:val="006829D3"/>
    <w:rsid w:val="00684111"/>
    <w:rsid w:val="00684EF3"/>
    <w:rsid w:val="00685142"/>
    <w:rsid w:val="00685486"/>
    <w:rsid w:val="00685523"/>
    <w:rsid w:val="0068605F"/>
    <w:rsid w:val="00686AEC"/>
    <w:rsid w:val="0068714F"/>
    <w:rsid w:val="0068756D"/>
    <w:rsid w:val="00687C87"/>
    <w:rsid w:val="00687D36"/>
    <w:rsid w:val="00687FDE"/>
    <w:rsid w:val="006902FD"/>
    <w:rsid w:val="0069033E"/>
    <w:rsid w:val="00690409"/>
    <w:rsid w:val="006908D3"/>
    <w:rsid w:val="00690A05"/>
    <w:rsid w:val="00690BD3"/>
    <w:rsid w:val="00691019"/>
    <w:rsid w:val="006911C9"/>
    <w:rsid w:val="006912D9"/>
    <w:rsid w:val="00691583"/>
    <w:rsid w:val="00691E58"/>
    <w:rsid w:val="0069225D"/>
    <w:rsid w:val="006925F6"/>
    <w:rsid w:val="00692AD0"/>
    <w:rsid w:val="00693043"/>
    <w:rsid w:val="006931E2"/>
    <w:rsid w:val="00693206"/>
    <w:rsid w:val="0069405F"/>
    <w:rsid w:val="00694221"/>
    <w:rsid w:val="006950C7"/>
    <w:rsid w:val="006952E3"/>
    <w:rsid w:val="00695F92"/>
    <w:rsid w:val="006962D4"/>
    <w:rsid w:val="0069744F"/>
    <w:rsid w:val="006978D4"/>
    <w:rsid w:val="00697F32"/>
    <w:rsid w:val="006A091B"/>
    <w:rsid w:val="006A14BC"/>
    <w:rsid w:val="006A178B"/>
    <w:rsid w:val="006A1991"/>
    <w:rsid w:val="006A33F2"/>
    <w:rsid w:val="006A3AEB"/>
    <w:rsid w:val="006A4215"/>
    <w:rsid w:val="006A4788"/>
    <w:rsid w:val="006A4B3A"/>
    <w:rsid w:val="006A553B"/>
    <w:rsid w:val="006A55D7"/>
    <w:rsid w:val="006A5B82"/>
    <w:rsid w:val="006A5D87"/>
    <w:rsid w:val="006A6250"/>
    <w:rsid w:val="006A6259"/>
    <w:rsid w:val="006A62B2"/>
    <w:rsid w:val="006A6774"/>
    <w:rsid w:val="006A6978"/>
    <w:rsid w:val="006A7731"/>
    <w:rsid w:val="006B06BE"/>
    <w:rsid w:val="006B0818"/>
    <w:rsid w:val="006B1A76"/>
    <w:rsid w:val="006B1C12"/>
    <w:rsid w:val="006B2B20"/>
    <w:rsid w:val="006B3470"/>
    <w:rsid w:val="006B396A"/>
    <w:rsid w:val="006B397C"/>
    <w:rsid w:val="006B3A51"/>
    <w:rsid w:val="006B3A61"/>
    <w:rsid w:val="006B406D"/>
    <w:rsid w:val="006B492F"/>
    <w:rsid w:val="006B5071"/>
    <w:rsid w:val="006B55BB"/>
    <w:rsid w:val="006B581C"/>
    <w:rsid w:val="006B6C99"/>
    <w:rsid w:val="006C096F"/>
    <w:rsid w:val="006C1A53"/>
    <w:rsid w:val="006C1B87"/>
    <w:rsid w:val="006C273B"/>
    <w:rsid w:val="006C3A2E"/>
    <w:rsid w:val="006C4708"/>
    <w:rsid w:val="006C4B4E"/>
    <w:rsid w:val="006C4DA7"/>
    <w:rsid w:val="006C635A"/>
    <w:rsid w:val="006C63D9"/>
    <w:rsid w:val="006C7B34"/>
    <w:rsid w:val="006D0B61"/>
    <w:rsid w:val="006D1446"/>
    <w:rsid w:val="006D166D"/>
    <w:rsid w:val="006D1904"/>
    <w:rsid w:val="006D2954"/>
    <w:rsid w:val="006D2E62"/>
    <w:rsid w:val="006D3A13"/>
    <w:rsid w:val="006D3ABF"/>
    <w:rsid w:val="006D42B3"/>
    <w:rsid w:val="006D5CD4"/>
    <w:rsid w:val="006D5E5E"/>
    <w:rsid w:val="006D60C8"/>
    <w:rsid w:val="006D64DE"/>
    <w:rsid w:val="006D6681"/>
    <w:rsid w:val="006D69B3"/>
    <w:rsid w:val="006D7346"/>
    <w:rsid w:val="006E0BE3"/>
    <w:rsid w:val="006E11C8"/>
    <w:rsid w:val="006E1F60"/>
    <w:rsid w:val="006E21AD"/>
    <w:rsid w:val="006E22EB"/>
    <w:rsid w:val="006E2B43"/>
    <w:rsid w:val="006E2D5E"/>
    <w:rsid w:val="006E3F60"/>
    <w:rsid w:val="006E4881"/>
    <w:rsid w:val="006E4DD8"/>
    <w:rsid w:val="006E5CC9"/>
    <w:rsid w:val="006E6F76"/>
    <w:rsid w:val="006E7232"/>
    <w:rsid w:val="006E7415"/>
    <w:rsid w:val="006E7F81"/>
    <w:rsid w:val="006F04A2"/>
    <w:rsid w:val="006F157F"/>
    <w:rsid w:val="006F1637"/>
    <w:rsid w:val="006F1DE3"/>
    <w:rsid w:val="006F209E"/>
    <w:rsid w:val="006F22F5"/>
    <w:rsid w:val="006F23DA"/>
    <w:rsid w:val="006F2BCB"/>
    <w:rsid w:val="006F2C1D"/>
    <w:rsid w:val="006F3311"/>
    <w:rsid w:val="006F3AC2"/>
    <w:rsid w:val="006F471A"/>
    <w:rsid w:val="006F6041"/>
    <w:rsid w:val="006F6090"/>
    <w:rsid w:val="006F6E57"/>
    <w:rsid w:val="006F7618"/>
    <w:rsid w:val="006F774D"/>
    <w:rsid w:val="006F78A9"/>
    <w:rsid w:val="006F79B0"/>
    <w:rsid w:val="006F7BBD"/>
    <w:rsid w:val="0070014D"/>
    <w:rsid w:val="00700200"/>
    <w:rsid w:val="0070064D"/>
    <w:rsid w:val="00701911"/>
    <w:rsid w:val="007019C7"/>
    <w:rsid w:val="00701A31"/>
    <w:rsid w:val="00702160"/>
    <w:rsid w:val="00702E4E"/>
    <w:rsid w:val="00703058"/>
    <w:rsid w:val="00704798"/>
    <w:rsid w:val="007054C8"/>
    <w:rsid w:val="007055D7"/>
    <w:rsid w:val="00705B20"/>
    <w:rsid w:val="00705C52"/>
    <w:rsid w:val="0070683A"/>
    <w:rsid w:val="00706844"/>
    <w:rsid w:val="00710335"/>
    <w:rsid w:val="0071109C"/>
    <w:rsid w:val="007111CE"/>
    <w:rsid w:val="0071271E"/>
    <w:rsid w:val="00712738"/>
    <w:rsid w:val="00712BD3"/>
    <w:rsid w:val="00712EAE"/>
    <w:rsid w:val="00714835"/>
    <w:rsid w:val="00714BCE"/>
    <w:rsid w:val="00715454"/>
    <w:rsid w:val="0071590C"/>
    <w:rsid w:val="00715C27"/>
    <w:rsid w:val="00715EF0"/>
    <w:rsid w:val="007160A1"/>
    <w:rsid w:val="007160A3"/>
    <w:rsid w:val="00716C96"/>
    <w:rsid w:val="00716CD8"/>
    <w:rsid w:val="00716F80"/>
    <w:rsid w:val="00717400"/>
    <w:rsid w:val="0071746E"/>
    <w:rsid w:val="0071758D"/>
    <w:rsid w:val="00717764"/>
    <w:rsid w:val="00720B32"/>
    <w:rsid w:val="00720DBB"/>
    <w:rsid w:val="007215BE"/>
    <w:rsid w:val="00721AFC"/>
    <w:rsid w:val="00722697"/>
    <w:rsid w:val="00722844"/>
    <w:rsid w:val="00722932"/>
    <w:rsid w:val="007229AC"/>
    <w:rsid w:val="00723E58"/>
    <w:rsid w:val="0072437C"/>
    <w:rsid w:val="00724D15"/>
    <w:rsid w:val="00725367"/>
    <w:rsid w:val="007264DF"/>
    <w:rsid w:val="007265D4"/>
    <w:rsid w:val="00726755"/>
    <w:rsid w:val="00727097"/>
    <w:rsid w:val="0072734D"/>
    <w:rsid w:val="0072789E"/>
    <w:rsid w:val="00730226"/>
    <w:rsid w:val="00730856"/>
    <w:rsid w:val="0073170C"/>
    <w:rsid w:val="0073215F"/>
    <w:rsid w:val="0073218E"/>
    <w:rsid w:val="0073298E"/>
    <w:rsid w:val="00732E85"/>
    <w:rsid w:val="00732F9B"/>
    <w:rsid w:val="00734CDE"/>
    <w:rsid w:val="0073540B"/>
    <w:rsid w:val="007356CF"/>
    <w:rsid w:val="00735BDA"/>
    <w:rsid w:val="00735BFC"/>
    <w:rsid w:val="0073629F"/>
    <w:rsid w:val="00736772"/>
    <w:rsid w:val="0074091F"/>
    <w:rsid w:val="00740F90"/>
    <w:rsid w:val="00742CDA"/>
    <w:rsid w:val="0074354C"/>
    <w:rsid w:val="00744486"/>
    <w:rsid w:val="00744815"/>
    <w:rsid w:val="00744908"/>
    <w:rsid w:val="00744BB8"/>
    <w:rsid w:val="00744D1C"/>
    <w:rsid w:val="00744EB7"/>
    <w:rsid w:val="00745243"/>
    <w:rsid w:val="00745CFB"/>
    <w:rsid w:val="00745D57"/>
    <w:rsid w:val="007462E1"/>
    <w:rsid w:val="00746539"/>
    <w:rsid w:val="00746A1D"/>
    <w:rsid w:val="0074723A"/>
    <w:rsid w:val="007509E8"/>
    <w:rsid w:val="00751653"/>
    <w:rsid w:val="0075166E"/>
    <w:rsid w:val="007518C6"/>
    <w:rsid w:val="007528D1"/>
    <w:rsid w:val="00752C34"/>
    <w:rsid w:val="0075334F"/>
    <w:rsid w:val="00753DAD"/>
    <w:rsid w:val="00753FBE"/>
    <w:rsid w:val="00756F45"/>
    <w:rsid w:val="007571B9"/>
    <w:rsid w:val="007607FD"/>
    <w:rsid w:val="00760831"/>
    <w:rsid w:val="0076246D"/>
    <w:rsid w:val="007627A6"/>
    <w:rsid w:val="007627FD"/>
    <w:rsid w:val="00762D61"/>
    <w:rsid w:val="0076425E"/>
    <w:rsid w:val="00764338"/>
    <w:rsid w:val="00765344"/>
    <w:rsid w:val="00765530"/>
    <w:rsid w:val="00765890"/>
    <w:rsid w:val="00765B9D"/>
    <w:rsid w:val="0076635F"/>
    <w:rsid w:val="00766723"/>
    <w:rsid w:val="00767A12"/>
    <w:rsid w:val="0077085B"/>
    <w:rsid w:val="00770C04"/>
    <w:rsid w:val="00770DCC"/>
    <w:rsid w:val="007715A8"/>
    <w:rsid w:val="00771803"/>
    <w:rsid w:val="00771FF3"/>
    <w:rsid w:val="00772D23"/>
    <w:rsid w:val="007730E0"/>
    <w:rsid w:val="00773276"/>
    <w:rsid w:val="007744C2"/>
    <w:rsid w:val="00774537"/>
    <w:rsid w:val="00774549"/>
    <w:rsid w:val="00775688"/>
    <w:rsid w:val="007761CC"/>
    <w:rsid w:val="007766F7"/>
    <w:rsid w:val="00780995"/>
    <w:rsid w:val="00780C77"/>
    <w:rsid w:val="00781627"/>
    <w:rsid w:val="0078164E"/>
    <w:rsid w:val="00782524"/>
    <w:rsid w:val="00782B55"/>
    <w:rsid w:val="00782D0C"/>
    <w:rsid w:val="00783503"/>
    <w:rsid w:val="007835D3"/>
    <w:rsid w:val="00783708"/>
    <w:rsid w:val="00783AA2"/>
    <w:rsid w:val="007843AB"/>
    <w:rsid w:val="007853F2"/>
    <w:rsid w:val="00785810"/>
    <w:rsid w:val="00785858"/>
    <w:rsid w:val="0078634F"/>
    <w:rsid w:val="0078662E"/>
    <w:rsid w:val="007903A0"/>
    <w:rsid w:val="00790759"/>
    <w:rsid w:val="0079144B"/>
    <w:rsid w:val="0079189D"/>
    <w:rsid w:val="0079191D"/>
    <w:rsid w:val="00791BB8"/>
    <w:rsid w:val="007921A5"/>
    <w:rsid w:val="00792B54"/>
    <w:rsid w:val="00793368"/>
    <w:rsid w:val="007944A8"/>
    <w:rsid w:val="007946C2"/>
    <w:rsid w:val="00794DB7"/>
    <w:rsid w:val="007952B9"/>
    <w:rsid w:val="007953A6"/>
    <w:rsid w:val="00795438"/>
    <w:rsid w:val="007957E0"/>
    <w:rsid w:val="00796C0B"/>
    <w:rsid w:val="00796F7C"/>
    <w:rsid w:val="007A0E28"/>
    <w:rsid w:val="007A16C6"/>
    <w:rsid w:val="007A1DE6"/>
    <w:rsid w:val="007A238B"/>
    <w:rsid w:val="007A396D"/>
    <w:rsid w:val="007A4396"/>
    <w:rsid w:val="007A4406"/>
    <w:rsid w:val="007A45DF"/>
    <w:rsid w:val="007A4DEB"/>
    <w:rsid w:val="007A4F52"/>
    <w:rsid w:val="007A51E6"/>
    <w:rsid w:val="007A55D6"/>
    <w:rsid w:val="007A5E7F"/>
    <w:rsid w:val="007A615F"/>
    <w:rsid w:val="007A65D9"/>
    <w:rsid w:val="007A6674"/>
    <w:rsid w:val="007A69EA"/>
    <w:rsid w:val="007A7220"/>
    <w:rsid w:val="007A7470"/>
    <w:rsid w:val="007A7F82"/>
    <w:rsid w:val="007B0073"/>
    <w:rsid w:val="007B0266"/>
    <w:rsid w:val="007B045B"/>
    <w:rsid w:val="007B0D9C"/>
    <w:rsid w:val="007B1A16"/>
    <w:rsid w:val="007B1D97"/>
    <w:rsid w:val="007B1EB9"/>
    <w:rsid w:val="007B1FFE"/>
    <w:rsid w:val="007B23C0"/>
    <w:rsid w:val="007B3187"/>
    <w:rsid w:val="007B35E2"/>
    <w:rsid w:val="007B41D6"/>
    <w:rsid w:val="007B4BF1"/>
    <w:rsid w:val="007B4E3B"/>
    <w:rsid w:val="007B5605"/>
    <w:rsid w:val="007B5786"/>
    <w:rsid w:val="007B61D6"/>
    <w:rsid w:val="007B63C5"/>
    <w:rsid w:val="007B68D8"/>
    <w:rsid w:val="007B69BA"/>
    <w:rsid w:val="007B705A"/>
    <w:rsid w:val="007C110E"/>
    <w:rsid w:val="007C266A"/>
    <w:rsid w:val="007C27D2"/>
    <w:rsid w:val="007C2F25"/>
    <w:rsid w:val="007C3225"/>
    <w:rsid w:val="007C322E"/>
    <w:rsid w:val="007C3637"/>
    <w:rsid w:val="007C3663"/>
    <w:rsid w:val="007C4ACD"/>
    <w:rsid w:val="007C4E73"/>
    <w:rsid w:val="007C578A"/>
    <w:rsid w:val="007C59B6"/>
    <w:rsid w:val="007C73BA"/>
    <w:rsid w:val="007D0BF9"/>
    <w:rsid w:val="007D1506"/>
    <w:rsid w:val="007D1988"/>
    <w:rsid w:val="007D1FEF"/>
    <w:rsid w:val="007D2561"/>
    <w:rsid w:val="007D26E1"/>
    <w:rsid w:val="007D39FA"/>
    <w:rsid w:val="007D3A0D"/>
    <w:rsid w:val="007D4C7B"/>
    <w:rsid w:val="007D4D9B"/>
    <w:rsid w:val="007D54BE"/>
    <w:rsid w:val="007D619D"/>
    <w:rsid w:val="007D6489"/>
    <w:rsid w:val="007D671A"/>
    <w:rsid w:val="007D6FF8"/>
    <w:rsid w:val="007D7301"/>
    <w:rsid w:val="007D76E0"/>
    <w:rsid w:val="007D7ED2"/>
    <w:rsid w:val="007D7F55"/>
    <w:rsid w:val="007E0B03"/>
    <w:rsid w:val="007E118C"/>
    <w:rsid w:val="007E21AA"/>
    <w:rsid w:val="007E225F"/>
    <w:rsid w:val="007E253F"/>
    <w:rsid w:val="007E2553"/>
    <w:rsid w:val="007E2558"/>
    <w:rsid w:val="007E302F"/>
    <w:rsid w:val="007E406C"/>
    <w:rsid w:val="007E514E"/>
    <w:rsid w:val="007E581E"/>
    <w:rsid w:val="007E7525"/>
    <w:rsid w:val="007F0D22"/>
    <w:rsid w:val="007F10FB"/>
    <w:rsid w:val="007F2CB6"/>
    <w:rsid w:val="007F32B4"/>
    <w:rsid w:val="007F38D2"/>
    <w:rsid w:val="007F3C48"/>
    <w:rsid w:val="007F3CD9"/>
    <w:rsid w:val="007F3E25"/>
    <w:rsid w:val="007F55AA"/>
    <w:rsid w:val="007F5E7D"/>
    <w:rsid w:val="007F790E"/>
    <w:rsid w:val="007F7B29"/>
    <w:rsid w:val="007F7EB1"/>
    <w:rsid w:val="008027F2"/>
    <w:rsid w:val="008028EA"/>
    <w:rsid w:val="0080299F"/>
    <w:rsid w:val="00802E5F"/>
    <w:rsid w:val="00802E84"/>
    <w:rsid w:val="00803DD5"/>
    <w:rsid w:val="00804560"/>
    <w:rsid w:val="00804D14"/>
    <w:rsid w:val="00804D5C"/>
    <w:rsid w:val="00805B95"/>
    <w:rsid w:val="00806184"/>
    <w:rsid w:val="00806375"/>
    <w:rsid w:val="008078BC"/>
    <w:rsid w:val="0081248E"/>
    <w:rsid w:val="00813758"/>
    <w:rsid w:val="00817D7D"/>
    <w:rsid w:val="00817F00"/>
    <w:rsid w:val="008201B6"/>
    <w:rsid w:val="00820708"/>
    <w:rsid w:val="008211F5"/>
    <w:rsid w:val="00821457"/>
    <w:rsid w:val="008219EF"/>
    <w:rsid w:val="008231C0"/>
    <w:rsid w:val="00823833"/>
    <w:rsid w:val="00824AF7"/>
    <w:rsid w:val="00824BED"/>
    <w:rsid w:val="0082527F"/>
    <w:rsid w:val="008255DA"/>
    <w:rsid w:val="00825D37"/>
    <w:rsid w:val="00825D4E"/>
    <w:rsid w:val="0082705A"/>
    <w:rsid w:val="008278FC"/>
    <w:rsid w:val="00827BA2"/>
    <w:rsid w:val="0083056F"/>
    <w:rsid w:val="008305F7"/>
    <w:rsid w:val="0083075C"/>
    <w:rsid w:val="00830940"/>
    <w:rsid w:val="00830A39"/>
    <w:rsid w:val="00830C84"/>
    <w:rsid w:val="00831E95"/>
    <w:rsid w:val="0083203C"/>
    <w:rsid w:val="00832B58"/>
    <w:rsid w:val="00833256"/>
    <w:rsid w:val="00833312"/>
    <w:rsid w:val="0083395F"/>
    <w:rsid w:val="00833EC3"/>
    <w:rsid w:val="00834CD2"/>
    <w:rsid w:val="00834E5C"/>
    <w:rsid w:val="00835321"/>
    <w:rsid w:val="0083606C"/>
    <w:rsid w:val="00836374"/>
    <w:rsid w:val="00836A70"/>
    <w:rsid w:val="00836C0F"/>
    <w:rsid w:val="00837B2F"/>
    <w:rsid w:val="0084007A"/>
    <w:rsid w:val="008401A0"/>
    <w:rsid w:val="00841144"/>
    <w:rsid w:val="0084192D"/>
    <w:rsid w:val="008425D1"/>
    <w:rsid w:val="00842B0D"/>
    <w:rsid w:val="00842C87"/>
    <w:rsid w:val="00843237"/>
    <w:rsid w:val="00843FEB"/>
    <w:rsid w:val="00844479"/>
    <w:rsid w:val="0084486C"/>
    <w:rsid w:val="00844A8C"/>
    <w:rsid w:val="00844AC9"/>
    <w:rsid w:val="00844CE1"/>
    <w:rsid w:val="00845330"/>
    <w:rsid w:val="00845633"/>
    <w:rsid w:val="00846208"/>
    <w:rsid w:val="00846401"/>
    <w:rsid w:val="008467E1"/>
    <w:rsid w:val="00846ACB"/>
    <w:rsid w:val="008471B1"/>
    <w:rsid w:val="00850B3C"/>
    <w:rsid w:val="0085122F"/>
    <w:rsid w:val="00851583"/>
    <w:rsid w:val="008515AD"/>
    <w:rsid w:val="008518E4"/>
    <w:rsid w:val="00852CE7"/>
    <w:rsid w:val="00852D2A"/>
    <w:rsid w:val="008535D1"/>
    <w:rsid w:val="008538E6"/>
    <w:rsid w:val="00855544"/>
    <w:rsid w:val="008556CB"/>
    <w:rsid w:val="0085578D"/>
    <w:rsid w:val="00855FE2"/>
    <w:rsid w:val="00856F46"/>
    <w:rsid w:val="00857258"/>
    <w:rsid w:val="00857734"/>
    <w:rsid w:val="00857A6E"/>
    <w:rsid w:val="00857C09"/>
    <w:rsid w:val="0086080C"/>
    <w:rsid w:val="0086081D"/>
    <w:rsid w:val="00860F09"/>
    <w:rsid w:val="00861904"/>
    <w:rsid w:val="00861938"/>
    <w:rsid w:val="008624B4"/>
    <w:rsid w:val="00862B66"/>
    <w:rsid w:val="00862E7A"/>
    <w:rsid w:val="00864823"/>
    <w:rsid w:val="008655D2"/>
    <w:rsid w:val="00865851"/>
    <w:rsid w:val="0086614D"/>
    <w:rsid w:val="00866584"/>
    <w:rsid w:val="00866FE2"/>
    <w:rsid w:val="00867273"/>
    <w:rsid w:val="0086746C"/>
    <w:rsid w:val="0086778C"/>
    <w:rsid w:val="008703F9"/>
    <w:rsid w:val="008712F7"/>
    <w:rsid w:val="00871FCA"/>
    <w:rsid w:val="00872BA6"/>
    <w:rsid w:val="00872E35"/>
    <w:rsid w:val="008732F1"/>
    <w:rsid w:val="008741FC"/>
    <w:rsid w:val="008748B3"/>
    <w:rsid w:val="00875B3B"/>
    <w:rsid w:val="00876DEC"/>
    <w:rsid w:val="00877BF0"/>
    <w:rsid w:val="00877EBA"/>
    <w:rsid w:val="0088184E"/>
    <w:rsid w:val="00881E67"/>
    <w:rsid w:val="00882271"/>
    <w:rsid w:val="008824D9"/>
    <w:rsid w:val="00882594"/>
    <w:rsid w:val="00882DF4"/>
    <w:rsid w:val="008830A8"/>
    <w:rsid w:val="00883F68"/>
    <w:rsid w:val="00884498"/>
    <w:rsid w:val="008847FF"/>
    <w:rsid w:val="00884FAD"/>
    <w:rsid w:val="0088517F"/>
    <w:rsid w:val="00886119"/>
    <w:rsid w:val="0088699D"/>
    <w:rsid w:val="00886AAC"/>
    <w:rsid w:val="00887293"/>
    <w:rsid w:val="00887846"/>
    <w:rsid w:val="00887878"/>
    <w:rsid w:val="00890073"/>
    <w:rsid w:val="00890363"/>
    <w:rsid w:val="00890CB5"/>
    <w:rsid w:val="00891546"/>
    <w:rsid w:val="008923FA"/>
    <w:rsid w:val="00892495"/>
    <w:rsid w:val="008924C9"/>
    <w:rsid w:val="008929DE"/>
    <w:rsid w:val="00892BFC"/>
    <w:rsid w:val="0089309C"/>
    <w:rsid w:val="0089341B"/>
    <w:rsid w:val="00893438"/>
    <w:rsid w:val="008939B0"/>
    <w:rsid w:val="00893F5C"/>
    <w:rsid w:val="008949B9"/>
    <w:rsid w:val="00895B00"/>
    <w:rsid w:val="00895CA1"/>
    <w:rsid w:val="00895DC4"/>
    <w:rsid w:val="0089652C"/>
    <w:rsid w:val="008978F4"/>
    <w:rsid w:val="00897A1F"/>
    <w:rsid w:val="00897A31"/>
    <w:rsid w:val="008A09FA"/>
    <w:rsid w:val="008A0A51"/>
    <w:rsid w:val="008A1100"/>
    <w:rsid w:val="008A1BA0"/>
    <w:rsid w:val="008A231F"/>
    <w:rsid w:val="008A32CD"/>
    <w:rsid w:val="008A3333"/>
    <w:rsid w:val="008A3788"/>
    <w:rsid w:val="008A37AC"/>
    <w:rsid w:val="008A4CDF"/>
    <w:rsid w:val="008A5154"/>
    <w:rsid w:val="008A5DCC"/>
    <w:rsid w:val="008A6FB7"/>
    <w:rsid w:val="008A7806"/>
    <w:rsid w:val="008A7F46"/>
    <w:rsid w:val="008B012C"/>
    <w:rsid w:val="008B107D"/>
    <w:rsid w:val="008B1F95"/>
    <w:rsid w:val="008B2223"/>
    <w:rsid w:val="008B2A40"/>
    <w:rsid w:val="008B2AED"/>
    <w:rsid w:val="008B2BBC"/>
    <w:rsid w:val="008B2C22"/>
    <w:rsid w:val="008B2E87"/>
    <w:rsid w:val="008B2EF3"/>
    <w:rsid w:val="008B3874"/>
    <w:rsid w:val="008B3D36"/>
    <w:rsid w:val="008B4B09"/>
    <w:rsid w:val="008B4CFD"/>
    <w:rsid w:val="008B4F2C"/>
    <w:rsid w:val="008B5812"/>
    <w:rsid w:val="008B60E7"/>
    <w:rsid w:val="008B6349"/>
    <w:rsid w:val="008B6BAF"/>
    <w:rsid w:val="008B6C15"/>
    <w:rsid w:val="008B7658"/>
    <w:rsid w:val="008B796C"/>
    <w:rsid w:val="008B7A4E"/>
    <w:rsid w:val="008B7E5E"/>
    <w:rsid w:val="008C1BC0"/>
    <w:rsid w:val="008C2DD4"/>
    <w:rsid w:val="008C3663"/>
    <w:rsid w:val="008C4D08"/>
    <w:rsid w:val="008C51BF"/>
    <w:rsid w:val="008C5DDA"/>
    <w:rsid w:val="008C64E5"/>
    <w:rsid w:val="008C65EF"/>
    <w:rsid w:val="008C698F"/>
    <w:rsid w:val="008C6E87"/>
    <w:rsid w:val="008C73B3"/>
    <w:rsid w:val="008D10BB"/>
    <w:rsid w:val="008D2098"/>
    <w:rsid w:val="008D2A96"/>
    <w:rsid w:val="008D2FB1"/>
    <w:rsid w:val="008D413F"/>
    <w:rsid w:val="008D561D"/>
    <w:rsid w:val="008D577B"/>
    <w:rsid w:val="008D6B12"/>
    <w:rsid w:val="008D6EB6"/>
    <w:rsid w:val="008E08B9"/>
    <w:rsid w:val="008E08D7"/>
    <w:rsid w:val="008E0C76"/>
    <w:rsid w:val="008E0C7B"/>
    <w:rsid w:val="008E130E"/>
    <w:rsid w:val="008E16A3"/>
    <w:rsid w:val="008E2C41"/>
    <w:rsid w:val="008E2CE5"/>
    <w:rsid w:val="008E3A8E"/>
    <w:rsid w:val="008E3DB3"/>
    <w:rsid w:val="008E445E"/>
    <w:rsid w:val="008E46BF"/>
    <w:rsid w:val="008E46ED"/>
    <w:rsid w:val="008E47AF"/>
    <w:rsid w:val="008E5AED"/>
    <w:rsid w:val="008E5CBF"/>
    <w:rsid w:val="008E67D2"/>
    <w:rsid w:val="008E6B1B"/>
    <w:rsid w:val="008E7215"/>
    <w:rsid w:val="008F051B"/>
    <w:rsid w:val="008F05E2"/>
    <w:rsid w:val="008F1213"/>
    <w:rsid w:val="008F1E42"/>
    <w:rsid w:val="008F209B"/>
    <w:rsid w:val="008F230E"/>
    <w:rsid w:val="008F28A6"/>
    <w:rsid w:val="008F29C9"/>
    <w:rsid w:val="008F2D46"/>
    <w:rsid w:val="008F30D2"/>
    <w:rsid w:val="008F30E4"/>
    <w:rsid w:val="008F3518"/>
    <w:rsid w:val="008F4212"/>
    <w:rsid w:val="008F47E5"/>
    <w:rsid w:val="008F4815"/>
    <w:rsid w:val="008F4840"/>
    <w:rsid w:val="008F50FA"/>
    <w:rsid w:val="008F5B46"/>
    <w:rsid w:val="008F63E8"/>
    <w:rsid w:val="008F6AD4"/>
    <w:rsid w:val="008F6F2C"/>
    <w:rsid w:val="008F70AC"/>
    <w:rsid w:val="008F799B"/>
    <w:rsid w:val="009001F3"/>
    <w:rsid w:val="00900A82"/>
    <w:rsid w:val="00900E07"/>
    <w:rsid w:val="00900EF7"/>
    <w:rsid w:val="00901284"/>
    <w:rsid w:val="0090148C"/>
    <w:rsid w:val="00902FDA"/>
    <w:rsid w:val="00903058"/>
    <w:rsid w:val="009049BB"/>
    <w:rsid w:val="00904C16"/>
    <w:rsid w:val="00904E91"/>
    <w:rsid w:val="00904EDE"/>
    <w:rsid w:val="00904F8D"/>
    <w:rsid w:val="00905066"/>
    <w:rsid w:val="00905283"/>
    <w:rsid w:val="009059B9"/>
    <w:rsid w:val="00905AAB"/>
    <w:rsid w:val="009060DE"/>
    <w:rsid w:val="00906A0F"/>
    <w:rsid w:val="00906EA7"/>
    <w:rsid w:val="00907383"/>
    <w:rsid w:val="009109B3"/>
    <w:rsid w:val="00910CD7"/>
    <w:rsid w:val="009112B7"/>
    <w:rsid w:val="009118B2"/>
    <w:rsid w:val="009119CA"/>
    <w:rsid w:val="00911B3A"/>
    <w:rsid w:val="0091238A"/>
    <w:rsid w:val="00912697"/>
    <w:rsid w:val="00912784"/>
    <w:rsid w:val="0091386E"/>
    <w:rsid w:val="00913DCB"/>
    <w:rsid w:val="00914114"/>
    <w:rsid w:val="00914583"/>
    <w:rsid w:val="009148F7"/>
    <w:rsid w:val="00914B08"/>
    <w:rsid w:val="00916234"/>
    <w:rsid w:val="009164F0"/>
    <w:rsid w:val="00916544"/>
    <w:rsid w:val="00916A08"/>
    <w:rsid w:val="00917216"/>
    <w:rsid w:val="00917920"/>
    <w:rsid w:val="009211FA"/>
    <w:rsid w:val="00921B15"/>
    <w:rsid w:val="00922118"/>
    <w:rsid w:val="00922865"/>
    <w:rsid w:val="00923447"/>
    <w:rsid w:val="009236D1"/>
    <w:rsid w:val="009249D6"/>
    <w:rsid w:val="00924B31"/>
    <w:rsid w:val="0092522D"/>
    <w:rsid w:val="0092546A"/>
    <w:rsid w:val="00926758"/>
    <w:rsid w:val="00926870"/>
    <w:rsid w:val="00926CF2"/>
    <w:rsid w:val="00927882"/>
    <w:rsid w:val="0092799A"/>
    <w:rsid w:val="009311FC"/>
    <w:rsid w:val="009313C1"/>
    <w:rsid w:val="009316CF"/>
    <w:rsid w:val="009319A4"/>
    <w:rsid w:val="009327B7"/>
    <w:rsid w:val="00932AC9"/>
    <w:rsid w:val="00933088"/>
    <w:rsid w:val="009330CD"/>
    <w:rsid w:val="0093370A"/>
    <w:rsid w:val="0093450E"/>
    <w:rsid w:val="009345B4"/>
    <w:rsid w:val="0093562D"/>
    <w:rsid w:val="00935E36"/>
    <w:rsid w:val="009367D6"/>
    <w:rsid w:val="00936A1A"/>
    <w:rsid w:val="00936E2F"/>
    <w:rsid w:val="00936E95"/>
    <w:rsid w:val="00937CF8"/>
    <w:rsid w:val="00940029"/>
    <w:rsid w:val="0094011F"/>
    <w:rsid w:val="009406FB"/>
    <w:rsid w:val="00941781"/>
    <w:rsid w:val="009421C7"/>
    <w:rsid w:val="00942BAF"/>
    <w:rsid w:val="0094356F"/>
    <w:rsid w:val="00943A3F"/>
    <w:rsid w:val="0094463F"/>
    <w:rsid w:val="00944869"/>
    <w:rsid w:val="00944D0F"/>
    <w:rsid w:val="00944FF9"/>
    <w:rsid w:val="009452C4"/>
    <w:rsid w:val="00945983"/>
    <w:rsid w:val="00945BBC"/>
    <w:rsid w:val="00946240"/>
    <w:rsid w:val="009472F3"/>
    <w:rsid w:val="00947598"/>
    <w:rsid w:val="00947E05"/>
    <w:rsid w:val="0095023A"/>
    <w:rsid w:val="00950344"/>
    <w:rsid w:val="00950DCA"/>
    <w:rsid w:val="00950F24"/>
    <w:rsid w:val="00950F87"/>
    <w:rsid w:val="00950FF5"/>
    <w:rsid w:val="0095140E"/>
    <w:rsid w:val="009521D4"/>
    <w:rsid w:val="00952E03"/>
    <w:rsid w:val="009543EF"/>
    <w:rsid w:val="00954CDF"/>
    <w:rsid w:val="009557AF"/>
    <w:rsid w:val="0095655B"/>
    <w:rsid w:val="009568C8"/>
    <w:rsid w:val="00956B5C"/>
    <w:rsid w:val="00956F9F"/>
    <w:rsid w:val="009572E8"/>
    <w:rsid w:val="00957503"/>
    <w:rsid w:val="00957BC7"/>
    <w:rsid w:val="00957BF9"/>
    <w:rsid w:val="00957FDE"/>
    <w:rsid w:val="0096063F"/>
    <w:rsid w:val="00960FB6"/>
    <w:rsid w:val="009612E3"/>
    <w:rsid w:val="0096141C"/>
    <w:rsid w:val="00962EA8"/>
    <w:rsid w:val="009637E9"/>
    <w:rsid w:val="00963CBA"/>
    <w:rsid w:val="00963D0B"/>
    <w:rsid w:val="009642E1"/>
    <w:rsid w:val="009643C4"/>
    <w:rsid w:val="00964798"/>
    <w:rsid w:val="0096486E"/>
    <w:rsid w:val="00965466"/>
    <w:rsid w:val="00965BBD"/>
    <w:rsid w:val="009663A8"/>
    <w:rsid w:val="009677E1"/>
    <w:rsid w:val="00967B2E"/>
    <w:rsid w:val="00967DDC"/>
    <w:rsid w:val="00970859"/>
    <w:rsid w:val="00970AE2"/>
    <w:rsid w:val="00970B74"/>
    <w:rsid w:val="009726EB"/>
    <w:rsid w:val="00973799"/>
    <w:rsid w:val="00973CF3"/>
    <w:rsid w:val="00974139"/>
    <w:rsid w:val="009743D9"/>
    <w:rsid w:val="0097453B"/>
    <w:rsid w:val="00974EAC"/>
    <w:rsid w:val="0097578E"/>
    <w:rsid w:val="00975A36"/>
    <w:rsid w:val="00975AE2"/>
    <w:rsid w:val="00975D56"/>
    <w:rsid w:val="00975E56"/>
    <w:rsid w:val="0097630F"/>
    <w:rsid w:val="0097639B"/>
    <w:rsid w:val="00976AFB"/>
    <w:rsid w:val="00977524"/>
    <w:rsid w:val="00977D80"/>
    <w:rsid w:val="009807E2"/>
    <w:rsid w:val="0098086D"/>
    <w:rsid w:val="009819A9"/>
    <w:rsid w:val="00982022"/>
    <w:rsid w:val="009827C1"/>
    <w:rsid w:val="00984D64"/>
    <w:rsid w:val="00984D7A"/>
    <w:rsid w:val="009854E3"/>
    <w:rsid w:val="0098565F"/>
    <w:rsid w:val="009866CB"/>
    <w:rsid w:val="009867E3"/>
    <w:rsid w:val="00987456"/>
    <w:rsid w:val="00987469"/>
    <w:rsid w:val="009874E6"/>
    <w:rsid w:val="00987AE3"/>
    <w:rsid w:val="00987F25"/>
    <w:rsid w:val="00991A04"/>
    <w:rsid w:val="00992B3F"/>
    <w:rsid w:val="00992CA9"/>
    <w:rsid w:val="00992E61"/>
    <w:rsid w:val="0099352D"/>
    <w:rsid w:val="00993622"/>
    <w:rsid w:val="009944F2"/>
    <w:rsid w:val="009951EE"/>
    <w:rsid w:val="0099627A"/>
    <w:rsid w:val="009968D8"/>
    <w:rsid w:val="00996A12"/>
    <w:rsid w:val="00996C68"/>
    <w:rsid w:val="0099731F"/>
    <w:rsid w:val="009A037E"/>
    <w:rsid w:val="009A0C57"/>
    <w:rsid w:val="009A0F5F"/>
    <w:rsid w:val="009A1E07"/>
    <w:rsid w:val="009A2181"/>
    <w:rsid w:val="009A2DB1"/>
    <w:rsid w:val="009A3CB5"/>
    <w:rsid w:val="009A4034"/>
    <w:rsid w:val="009A4149"/>
    <w:rsid w:val="009A51A0"/>
    <w:rsid w:val="009A556B"/>
    <w:rsid w:val="009A578C"/>
    <w:rsid w:val="009A5DF3"/>
    <w:rsid w:val="009A60A1"/>
    <w:rsid w:val="009A6625"/>
    <w:rsid w:val="009A7481"/>
    <w:rsid w:val="009A7E38"/>
    <w:rsid w:val="009B01EF"/>
    <w:rsid w:val="009B1137"/>
    <w:rsid w:val="009B2275"/>
    <w:rsid w:val="009B2B57"/>
    <w:rsid w:val="009B34E8"/>
    <w:rsid w:val="009B3AA5"/>
    <w:rsid w:val="009B3C59"/>
    <w:rsid w:val="009B598E"/>
    <w:rsid w:val="009B59A3"/>
    <w:rsid w:val="009B5E7F"/>
    <w:rsid w:val="009B611D"/>
    <w:rsid w:val="009B634C"/>
    <w:rsid w:val="009B7A76"/>
    <w:rsid w:val="009B7AC6"/>
    <w:rsid w:val="009C085C"/>
    <w:rsid w:val="009C0E74"/>
    <w:rsid w:val="009C1BE2"/>
    <w:rsid w:val="009C1D94"/>
    <w:rsid w:val="009C4114"/>
    <w:rsid w:val="009C4360"/>
    <w:rsid w:val="009C4498"/>
    <w:rsid w:val="009C4B03"/>
    <w:rsid w:val="009C554C"/>
    <w:rsid w:val="009C5C17"/>
    <w:rsid w:val="009C653C"/>
    <w:rsid w:val="009C690E"/>
    <w:rsid w:val="009C6A9B"/>
    <w:rsid w:val="009C6FB7"/>
    <w:rsid w:val="009C6FCD"/>
    <w:rsid w:val="009C7210"/>
    <w:rsid w:val="009C7243"/>
    <w:rsid w:val="009C75B1"/>
    <w:rsid w:val="009D01E3"/>
    <w:rsid w:val="009D0562"/>
    <w:rsid w:val="009D0E91"/>
    <w:rsid w:val="009D1D4A"/>
    <w:rsid w:val="009D1E9B"/>
    <w:rsid w:val="009D23EF"/>
    <w:rsid w:val="009D2722"/>
    <w:rsid w:val="009D2866"/>
    <w:rsid w:val="009D2F1F"/>
    <w:rsid w:val="009D3E06"/>
    <w:rsid w:val="009D3EA2"/>
    <w:rsid w:val="009D5314"/>
    <w:rsid w:val="009D5389"/>
    <w:rsid w:val="009D6011"/>
    <w:rsid w:val="009D64B2"/>
    <w:rsid w:val="009D6566"/>
    <w:rsid w:val="009D6899"/>
    <w:rsid w:val="009D6CF6"/>
    <w:rsid w:val="009E0ABA"/>
    <w:rsid w:val="009E0C2F"/>
    <w:rsid w:val="009E1110"/>
    <w:rsid w:val="009E13FC"/>
    <w:rsid w:val="009E26E5"/>
    <w:rsid w:val="009E2C11"/>
    <w:rsid w:val="009E377D"/>
    <w:rsid w:val="009E3B48"/>
    <w:rsid w:val="009E4137"/>
    <w:rsid w:val="009E413D"/>
    <w:rsid w:val="009E4399"/>
    <w:rsid w:val="009E4934"/>
    <w:rsid w:val="009E4D5D"/>
    <w:rsid w:val="009E503E"/>
    <w:rsid w:val="009E50B0"/>
    <w:rsid w:val="009E5F97"/>
    <w:rsid w:val="009E6014"/>
    <w:rsid w:val="009E60BD"/>
    <w:rsid w:val="009E6D73"/>
    <w:rsid w:val="009E71CB"/>
    <w:rsid w:val="009F00A4"/>
    <w:rsid w:val="009F0B33"/>
    <w:rsid w:val="009F12A9"/>
    <w:rsid w:val="009F3274"/>
    <w:rsid w:val="009F3520"/>
    <w:rsid w:val="009F424C"/>
    <w:rsid w:val="009F42EC"/>
    <w:rsid w:val="009F4329"/>
    <w:rsid w:val="009F4D74"/>
    <w:rsid w:val="009F4D76"/>
    <w:rsid w:val="009F4DA6"/>
    <w:rsid w:val="009F6AFA"/>
    <w:rsid w:val="009F726D"/>
    <w:rsid w:val="00A0078F"/>
    <w:rsid w:val="00A00813"/>
    <w:rsid w:val="00A00AA7"/>
    <w:rsid w:val="00A015A1"/>
    <w:rsid w:val="00A01931"/>
    <w:rsid w:val="00A0198F"/>
    <w:rsid w:val="00A01F5E"/>
    <w:rsid w:val="00A020AA"/>
    <w:rsid w:val="00A02667"/>
    <w:rsid w:val="00A03067"/>
    <w:rsid w:val="00A03546"/>
    <w:rsid w:val="00A03553"/>
    <w:rsid w:val="00A03EF6"/>
    <w:rsid w:val="00A041CB"/>
    <w:rsid w:val="00A04DC4"/>
    <w:rsid w:val="00A05291"/>
    <w:rsid w:val="00A05A23"/>
    <w:rsid w:val="00A05DCB"/>
    <w:rsid w:val="00A064F5"/>
    <w:rsid w:val="00A06BD0"/>
    <w:rsid w:val="00A075F4"/>
    <w:rsid w:val="00A07B76"/>
    <w:rsid w:val="00A07C80"/>
    <w:rsid w:val="00A10891"/>
    <w:rsid w:val="00A11DC0"/>
    <w:rsid w:val="00A13557"/>
    <w:rsid w:val="00A136E4"/>
    <w:rsid w:val="00A140FF"/>
    <w:rsid w:val="00A145EE"/>
    <w:rsid w:val="00A1487D"/>
    <w:rsid w:val="00A148BD"/>
    <w:rsid w:val="00A15282"/>
    <w:rsid w:val="00A15D02"/>
    <w:rsid w:val="00A16A4A"/>
    <w:rsid w:val="00A17BE2"/>
    <w:rsid w:val="00A17C89"/>
    <w:rsid w:val="00A205BD"/>
    <w:rsid w:val="00A205FD"/>
    <w:rsid w:val="00A21CA0"/>
    <w:rsid w:val="00A22842"/>
    <w:rsid w:val="00A23828"/>
    <w:rsid w:val="00A23EB3"/>
    <w:rsid w:val="00A2450B"/>
    <w:rsid w:val="00A2452E"/>
    <w:rsid w:val="00A259E5"/>
    <w:rsid w:val="00A25AEB"/>
    <w:rsid w:val="00A2628C"/>
    <w:rsid w:val="00A26F47"/>
    <w:rsid w:val="00A308A7"/>
    <w:rsid w:val="00A31217"/>
    <w:rsid w:val="00A31548"/>
    <w:rsid w:val="00A322AB"/>
    <w:rsid w:val="00A3266B"/>
    <w:rsid w:val="00A32E39"/>
    <w:rsid w:val="00A32F13"/>
    <w:rsid w:val="00A33437"/>
    <w:rsid w:val="00A33D74"/>
    <w:rsid w:val="00A34468"/>
    <w:rsid w:val="00A34F69"/>
    <w:rsid w:val="00A354BF"/>
    <w:rsid w:val="00A35E62"/>
    <w:rsid w:val="00A370FD"/>
    <w:rsid w:val="00A371B2"/>
    <w:rsid w:val="00A37451"/>
    <w:rsid w:val="00A376D0"/>
    <w:rsid w:val="00A37D31"/>
    <w:rsid w:val="00A40606"/>
    <w:rsid w:val="00A40EFA"/>
    <w:rsid w:val="00A41EBC"/>
    <w:rsid w:val="00A42231"/>
    <w:rsid w:val="00A42449"/>
    <w:rsid w:val="00A425B7"/>
    <w:rsid w:val="00A4292C"/>
    <w:rsid w:val="00A44617"/>
    <w:rsid w:val="00A44EA6"/>
    <w:rsid w:val="00A45769"/>
    <w:rsid w:val="00A458F9"/>
    <w:rsid w:val="00A46705"/>
    <w:rsid w:val="00A46B9C"/>
    <w:rsid w:val="00A4711C"/>
    <w:rsid w:val="00A47C31"/>
    <w:rsid w:val="00A51515"/>
    <w:rsid w:val="00A518D3"/>
    <w:rsid w:val="00A51D7A"/>
    <w:rsid w:val="00A5208A"/>
    <w:rsid w:val="00A529D7"/>
    <w:rsid w:val="00A52A4D"/>
    <w:rsid w:val="00A53C3F"/>
    <w:rsid w:val="00A53DBD"/>
    <w:rsid w:val="00A54B9F"/>
    <w:rsid w:val="00A54C4D"/>
    <w:rsid w:val="00A55200"/>
    <w:rsid w:val="00A55E42"/>
    <w:rsid w:val="00A5604D"/>
    <w:rsid w:val="00A570A2"/>
    <w:rsid w:val="00A57391"/>
    <w:rsid w:val="00A5745A"/>
    <w:rsid w:val="00A57475"/>
    <w:rsid w:val="00A5766B"/>
    <w:rsid w:val="00A5798E"/>
    <w:rsid w:val="00A57B1E"/>
    <w:rsid w:val="00A57FAC"/>
    <w:rsid w:val="00A604C6"/>
    <w:rsid w:val="00A60520"/>
    <w:rsid w:val="00A61129"/>
    <w:rsid w:val="00A61258"/>
    <w:rsid w:val="00A612EA"/>
    <w:rsid w:val="00A61A84"/>
    <w:rsid w:val="00A63176"/>
    <w:rsid w:val="00A63632"/>
    <w:rsid w:val="00A64435"/>
    <w:rsid w:val="00A646CA"/>
    <w:rsid w:val="00A659B2"/>
    <w:rsid w:val="00A65BEF"/>
    <w:rsid w:val="00A65C23"/>
    <w:rsid w:val="00A66548"/>
    <w:rsid w:val="00A67028"/>
    <w:rsid w:val="00A6748C"/>
    <w:rsid w:val="00A67B4D"/>
    <w:rsid w:val="00A67F2D"/>
    <w:rsid w:val="00A70AEA"/>
    <w:rsid w:val="00A71879"/>
    <w:rsid w:val="00A719AA"/>
    <w:rsid w:val="00A728A5"/>
    <w:rsid w:val="00A733E4"/>
    <w:rsid w:val="00A7518D"/>
    <w:rsid w:val="00A7526D"/>
    <w:rsid w:val="00A75301"/>
    <w:rsid w:val="00A757A9"/>
    <w:rsid w:val="00A75887"/>
    <w:rsid w:val="00A7598C"/>
    <w:rsid w:val="00A75A73"/>
    <w:rsid w:val="00A75EF2"/>
    <w:rsid w:val="00A767E0"/>
    <w:rsid w:val="00A7739B"/>
    <w:rsid w:val="00A77AC1"/>
    <w:rsid w:val="00A77D41"/>
    <w:rsid w:val="00A80258"/>
    <w:rsid w:val="00A803BF"/>
    <w:rsid w:val="00A80B19"/>
    <w:rsid w:val="00A80E67"/>
    <w:rsid w:val="00A815D4"/>
    <w:rsid w:val="00A818E0"/>
    <w:rsid w:val="00A840D0"/>
    <w:rsid w:val="00A840D8"/>
    <w:rsid w:val="00A8428A"/>
    <w:rsid w:val="00A842A6"/>
    <w:rsid w:val="00A848FE"/>
    <w:rsid w:val="00A8519A"/>
    <w:rsid w:val="00A851B0"/>
    <w:rsid w:val="00A85237"/>
    <w:rsid w:val="00A85505"/>
    <w:rsid w:val="00A85B4E"/>
    <w:rsid w:val="00A86500"/>
    <w:rsid w:val="00A86594"/>
    <w:rsid w:val="00A86664"/>
    <w:rsid w:val="00A86F5E"/>
    <w:rsid w:val="00A86FAA"/>
    <w:rsid w:val="00A8750D"/>
    <w:rsid w:val="00A8788E"/>
    <w:rsid w:val="00A908C2"/>
    <w:rsid w:val="00A90CD6"/>
    <w:rsid w:val="00A91001"/>
    <w:rsid w:val="00A92313"/>
    <w:rsid w:val="00A9242E"/>
    <w:rsid w:val="00A927AC"/>
    <w:rsid w:val="00A928F4"/>
    <w:rsid w:val="00A92B00"/>
    <w:rsid w:val="00A94471"/>
    <w:rsid w:val="00A944D3"/>
    <w:rsid w:val="00A945C5"/>
    <w:rsid w:val="00A94CA5"/>
    <w:rsid w:val="00A957A5"/>
    <w:rsid w:val="00A95A3C"/>
    <w:rsid w:val="00A95DC1"/>
    <w:rsid w:val="00A9609C"/>
    <w:rsid w:val="00A960A9"/>
    <w:rsid w:val="00A968E8"/>
    <w:rsid w:val="00A969A9"/>
    <w:rsid w:val="00A97738"/>
    <w:rsid w:val="00A97F14"/>
    <w:rsid w:val="00AA0510"/>
    <w:rsid w:val="00AA16FB"/>
    <w:rsid w:val="00AA1EB6"/>
    <w:rsid w:val="00AA232A"/>
    <w:rsid w:val="00AA37C9"/>
    <w:rsid w:val="00AA41BC"/>
    <w:rsid w:val="00AA4EAE"/>
    <w:rsid w:val="00AA4EC9"/>
    <w:rsid w:val="00AA4F21"/>
    <w:rsid w:val="00AA5108"/>
    <w:rsid w:val="00AA5869"/>
    <w:rsid w:val="00AA6045"/>
    <w:rsid w:val="00AA6810"/>
    <w:rsid w:val="00AA6B3B"/>
    <w:rsid w:val="00AA74AA"/>
    <w:rsid w:val="00AA78BA"/>
    <w:rsid w:val="00AA78C5"/>
    <w:rsid w:val="00AB031B"/>
    <w:rsid w:val="00AB058F"/>
    <w:rsid w:val="00AB08F2"/>
    <w:rsid w:val="00AB0B41"/>
    <w:rsid w:val="00AB1AC8"/>
    <w:rsid w:val="00AB2438"/>
    <w:rsid w:val="00AB33A3"/>
    <w:rsid w:val="00AB3E51"/>
    <w:rsid w:val="00AB42D2"/>
    <w:rsid w:val="00AB4306"/>
    <w:rsid w:val="00AB454E"/>
    <w:rsid w:val="00AB465F"/>
    <w:rsid w:val="00AB4848"/>
    <w:rsid w:val="00AB4A9A"/>
    <w:rsid w:val="00AB4AE0"/>
    <w:rsid w:val="00AB514E"/>
    <w:rsid w:val="00AB542D"/>
    <w:rsid w:val="00AB63C4"/>
    <w:rsid w:val="00AB6A35"/>
    <w:rsid w:val="00AB7795"/>
    <w:rsid w:val="00AB79C4"/>
    <w:rsid w:val="00AC1ED9"/>
    <w:rsid w:val="00AC20C5"/>
    <w:rsid w:val="00AC2349"/>
    <w:rsid w:val="00AC2C58"/>
    <w:rsid w:val="00AC2F80"/>
    <w:rsid w:val="00AC348A"/>
    <w:rsid w:val="00AC524B"/>
    <w:rsid w:val="00AC5F21"/>
    <w:rsid w:val="00AC6896"/>
    <w:rsid w:val="00AC6C5E"/>
    <w:rsid w:val="00AD0304"/>
    <w:rsid w:val="00AD0F61"/>
    <w:rsid w:val="00AD1112"/>
    <w:rsid w:val="00AD1517"/>
    <w:rsid w:val="00AD1A6B"/>
    <w:rsid w:val="00AD1F66"/>
    <w:rsid w:val="00AD29F1"/>
    <w:rsid w:val="00AD332E"/>
    <w:rsid w:val="00AD3577"/>
    <w:rsid w:val="00AD3AA3"/>
    <w:rsid w:val="00AD44EA"/>
    <w:rsid w:val="00AD5CB1"/>
    <w:rsid w:val="00AD7376"/>
    <w:rsid w:val="00AD74BC"/>
    <w:rsid w:val="00AE01AA"/>
    <w:rsid w:val="00AE14CB"/>
    <w:rsid w:val="00AE1E1B"/>
    <w:rsid w:val="00AE1EA8"/>
    <w:rsid w:val="00AE23D1"/>
    <w:rsid w:val="00AE30F1"/>
    <w:rsid w:val="00AE38F6"/>
    <w:rsid w:val="00AE4B45"/>
    <w:rsid w:val="00AE4F58"/>
    <w:rsid w:val="00AE59EC"/>
    <w:rsid w:val="00AF07EB"/>
    <w:rsid w:val="00AF081D"/>
    <w:rsid w:val="00AF0D71"/>
    <w:rsid w:val="00AF1982"/>
    <w:rsid w:val="00AF214D"/>
    <w:rsid w:val="00AF2317"/>
    <w:rsid w:val="00AF2945"/>
    <w:rsid w:val="00AF3279"/>
    <w:rsid w:val="00AF40F5"/>
    <w:rsid w:val="00AF4D31"/>
    <w:rsid w:val="00AF4FF5"/>
    <w:rsid w:val="00AF554E"/>
    <w:rsid w:val="00AF5AC0"/>
    <w:rsid w:val="00AF64E2"/>
    <w:rsid w:val="00AF650A"/>
    <w:rsid w:val="00AF6F0A"/>
    <w:rsid w:val="00AF767C"/>
    <w:rsid w:val="00AF7849"/>
    <w:rsid w:val="00AF7C0A"/>
    <w:rsid w:val="00B00FE7"/>
    <w:rsid w:val="00B01151"/>
    <w:rsid w:val="00B0165B"/>
    <w:rsid w:val="00B016A5"/>
    <w:rsid w:val="00B019A4"/>
    <w:rsid w:val="00B0238B"/>
    <w:rsid w:val="00B0314A"/>
    <w:rsid w:val="00B03192"/>
    <w:rsid w:val="00B03982"/>
    <w:rsid w:val="00B03D65"/>
    <w:rsid w:val="00B03F36"/>
    <w:rsid w:val="00B04C0F"/>
    <w:rsid w:val="00B0539C"/>
    <w:rsid w:val="00B05E0C"/>
    <w:rsid w:val="00B0604F"/>
    <w:rsid w:val="00B068E6"/>
    <w:rsid w:val="00B06BE0"/>
    <w:rsid w:val="00B06F35"/>
    <w:rsid w:val="00B10C52"/>
    <w:rsid w:val="00B118C9"/>
    <w:rsid w:val="00B1254E"/>
    <w:rsid w:val="00B128BE"/>
    <w:rsid w:val="00B1300C"/>
    <w:rsid w:val="00B13895"/>
    <w:rsid w:val="00B151AB"/>
    <w:rsid w:val="00B1551B"/>
    <w:rsid w:val="00B160DA"/>
    <w:rsid w:val="00B16EDA"/>
    <w:rsid w:val="00B17D96"/>
    <w:rsid w:val="00B20420"/>
    <w:rsid w:val="00B211F3"/>
    <w:rsid w:val="00B21981"/>
    <w:rsid w:val="00B21DC4"/>
    <w:rsid w:val="00B21FB6"/>
    <w:rsid w:val="00B22707"/>
    <w:rsid w:val="00B23282"/>
    <w:rsid w:val="00B2338B"/>
    <w:rsid w:val="00B237DA"/>
    <w:rsid w:val="00B23FA1"/>
    <w:rsid w:val="00B243C7"/>
    <w:rsid w:val="00B24AD3"/>
    <w:rsid w:val="00B2534D"/>
    <w:rsid w:val="00B25C4F"/>
    <w:rsid w:val="00B26787"/>
    <w:rsid w:val="00B27059"/>
    <w:rsid w:val="00B27727"/>
    <w:rsid w:val="00B3020C"/>
    <w:rsid w:val="00B3022E"/>
    <w:rsid w:val="00B3050D"/>
    <w:rsid w:val="00B305FF"/>
    <w:rsid w:val="00B30A2B"/>
    <w:rsid w:val="00B30A7B"/>
    <w:rsid w:val="00B30C6E"/>
    <w:rsid w:val="00B30EF1"/>
    <w:rsid w:val="00B31134"/>
    <w:rsid w:val="00B31A79"/>
    <w:rsid w:val="00B32076"/>
    <w:rsid w:val="00B324D6"/>
    <w:rsid w:val="00B3251F"/>
    <w:rsid w:val="00B32576"/>
    <w:rsid w:val="00B3342F"/>
    <w:rsid w:val="00B34433"/>
    <w:rsid w:val="00B34CDC"/>
    <w:rsid w:val="00B34DDE"/>
    <w:rsid w:val="00B35737"/>
    <w:rsid w:val="00B3579E"/>
    <w:rsid w:val="00B3687B"/>
    <w:rsid w:val="00B37B34"/>
    <w:rsid w:val="00B417D2"/>
    <w:rsid w:val="00B41908"/>
    <w:rsid w:val="00B41F71"/>
    <w:rsid w:val="00B4259A"/>
    <w:rsid w:val="00B431CE"/>
    <w:rsid w:val="00B4348F"/>
    <w:rsid w:val="00B44094"/>
    <w:rsid w:val="00B45480"/>
    <w:rsid w:val="00B45C87"/>
    <w:rsid w:val="00B465D9"/>
    <w:rsid w:val="00B46DD8"/>
    <w:rsid w:val="00B47330"/>
    <w:rsid w:val="00B475AC"/>
    <w:rsid w:val="00B47636"/>
    <w:rsid w:val="00B4780A"/>
    <w:rsid w:val="00B47E76"/>
    <w:rsid w:val="00B508A6"/>
    <w:rsid w:val="00B50EE9"/>
    <w:rsid w:val="00B52187"/>
    <w:rsid w:val="00B5242C"/>
    <w:rsid w:val="00B524E5"/>
    <w:rsid w:val="00B52996"/>
    <w:rsid w:val="00B52A9C"/>
    <w:rsid w:val="00B52EB8"/>
    <w:rsid w:val="00B5307E"/>
    <w:rsid w:val="00B53435"/>
    <w:rsid w:val="00B53A90"/>
    <w:rsid w:val="00B5446D"/>
    <w:rsid w:val="00B54F61"/>
    <w:rsid w:val="00B5505F"/>
    <w:rsid w:val="00B554AA"/>
    <w:rsid w:val="00B558D5"/>
    <w:rsid w:val="00B5718A"/>
    <w:rsid w:val="00B571EC"/>
    <w:rsid w:val="00B57265"/>
    <w:rsid w:val="00B57B88"/>
    <w:rsid w:val="00B6005B"/>
    <w:rsid w:val="00B615D9"/>
    <w:rsid w:val="00B61E2B"/>
    <w:rsid w:val="00B62AF0"/>
    <w:rsid w:val="00B62D13"/>
    <w:rsid w:val="00B62FA7"/>
    <w:rsid w:val="00B630E0"/>
    <w:rsid w:val="00B632A9"/>
    <w:rsid w:val="00B634FC"/>
    <w:rsid w:val="00B645F0"/>
    <w:rsid w:val="00B64633"/>
    <w:rsid w:val="00B65910"/>
    <w:rsid w:val="00B659E8"/>
    <w:rsid w:val="00B65AF8"/>
    <w:rsid w:val="00B65B15"/>
    <w:rsid w:val="00B669DE"/>
    <w:rsid w:val="00B678AF"/>
    <w:rsid w:val="00B679D4"/>
    <w:rsid w:val="00B70162"/>
    <w:rsid w:val="00B70383"/>
    <w:rsid w:val="00B709AD"/>
    <w:rsid w:val="00B70CC4"/>
    <w:rsid w:val="00B70F96"/>
    <w:rsid w:val="00B715EA"/>
    <w:rsid w:val="00B71C0B"/>
    <w:rsid w:val="00B7282A"/>
    <w:rsid w:val="00B7332B"/>
    <w:rsid w:val="00B738B3"/>
    <w:rsid w:val="00B739FC"/>
    <w:rsid w:val="00B73F3D"/>
    <w:rsid w:val="00B742AA"/>
    <w:rsid w:val="00B745E9"/>
    <w:rsid w:val="00B74B3D"/>
    <w:rsid w:val="00B74D08"/>
    <w:rsid w:val="00B7545C"/>
    <w:rsid w:val="00B75719"/>
    <w:rsid w:val="00B7589F"/>
    <w:rsid w:val="00B75EFA"/>
    <w:rsid w:val="00B76301"/>
    <w:rsid w:val="00B7634C"/>
    <w:rsid w:val="00B76421"/>
    <w:rsid w:val="00B7765B"/>
    <w:rsid w:val="00B77AD0"/>
    <w:rsid w:val="00B804C8"/>
    <w:rsid w:val="00B805D9"/>
    <w:rsid w:val="00B807F5"/>
    <w:rsid w:val="00B82B0A"/>
    <w:rsid w:val="00B8306B"/>
    <w:rsid w:val="00B837C6"/>
    <w:rsid w:val="00B8389E"/>
    <w:rsid w:val="00B84140"/>
    <w:rsid w:val="00B84E36"/>
    <w:rsid w:val="00B86038"/>
    <w:rsid w:val="00B86A8B"/>
    <w:rsid w:val="00B86E29"/>
    <w:rsid w:val="00B87AEA"/>
    <w:rsid w:val="00B87B8D"/>
    <w:rsid w:val="00B90893"/>
    <w:rsid w:val="00B90C88"/>
    <w:rsid w:val="00B91376"/>
    <w:rsid w:val="00B9161D"/>
    <w:rsid w:val="00B918D5"/>
    <w:rsid w:val="00B91A51"/>
    <w:rsid w:val="00B92563"/>
    <w:rsid w:val="00B92B17"/>
    <w:rsid w:val="00B93337"/>
    <w:rsid w:val="00B93AE4"/>
    <w:rsid w:val="00B9464E"/>
    <w:rsid w:val="00B95EB4"/>
    <w:rsid w:val="00B97EB2"/>
    <w:rsid w:val="00BA07A8"/>
    <w:rsid w:val="00BA0C25"/>
    <w:rsid w:val="00BA11E5"/>
    <w:rsid w:val="00BA180B"/>
    <w:rsid w:val="00BA1CF1"/>
    <w:rsid w:val="00BA1CFF"/>
    <w:rsid w:val="00BA27CD"/>
    <w:rsid w:val="00BA2942"/>
    <w:rsid w:val="00BA35C8"/>
    <w:rsid w:val="00BA385C"/>
    <w:rsid w:val="00BA4659"/>
    <w:rsid w:val="00BA465E"/>
    <w:rsid w:val="00BA48D3"/>
    <w:rsid w:val="00BA50F8"/>
    <w:rsid w:val="00BA5921"/>
    <w:rsid w:val="00BA5D89"/>
    <w:rsid w:val="00BA65CD"/>
    <w:rsid w:val="00BA6E43"/>
    <w:rsid w:val="00BA7802"/>
    <w:rsid w:val="00BA788B"/>
    <w:rsid w:val="00BA78FB"/>
    <w:rsid w:val="00BA7F8E"/>
    <w:rsid w:val="00BB02C3"/>
    <w:rsid w:val="00BB0422"/>
    <w:rsid w:val="00BB0430"/>
    <w:rsid w:val="00BB0507"/>
    <w:rsid w:val="00BB11E8"/>
    <w:rsid w:val="00BB22DD"/>
    <w:rsid w:val="00BB447C"/>
    <w:rsid w:val="00BB4675"/>
    <w:rsid w:val="00BB4678"/>
    <w:rsid w:val="00BB526D"/>
    <w:rsid w:val="00BB52E4"/>
    <w:rsid w:val="00BB5ED7"/>
    <w:rsid w:val="00BB76F4"/>
    <w:rsid w:val="00BB7FDF"/>
    <w:rsid w:val="00BC0161"/>
    <w:rsid w:val="00BC120D"/>
    <w:rsid w:val="00BC165D"/>
    <w:rsid w:val="00BC177B"/>
    <w:rsid w:val="00BC1E61"/>
    <w:rsid w:val="00BC2505"/>
    <w:rsid w:val="00BC25DB"/>
    <w:rsid w:val="00BC2A04"/>
    <w:rsid w:val="00BC2BBC"/>
    <w:rsid w:val="00BC3DCC"/>
    <w:rsid w:val="00BC4849"/>
    <w:rsid w:val="00BC4D23"/>
    <w:rsid w:val="00BC5904"/>
    <w:rsid w:val="00BC70AF"/>
    <w:rsid w:val="00BC7231"/>
    <w:rsid w:val="00BC74BD"/>
    <w:rsid w:val="00BC7899"/>
    <w:rsid w:val="00BC7A71"/>
    <w:rsid w:val="00BD017D"/>
    <w:rsid w:val="00BD1105"/>
    <w:rsid w:val="00BD117D"/>
    <w:rsid w:val="00BD125F"/>
    <w:rsid w:val="00BD163F"/>
    <w:rsid w:val="00BD187F"/>
    <w:rsid w:val="00BD1A5E"/>
    <w:rsid w:val="00BD2197"/>
    <w:rsid w:val="00BD21B7"/>
    <w:rsid w:val="00BD4966"/>
    <w:rsid w:val="00BD4980"/>
    <w:rsid w:val="00BD4A16"/>
    <w:rsid w:val="00BD4CA5"/>
    <w:rsid w:val="00BD5793"/>
    <w:rsid w:val="00BD5E12"/>
    <w:rsid w:val="00BD6A27"/>
    <w:rsid w:val="00BD757B"/>
    <w:rsid w:val="00BD7900"/>
    <w:rsid w:val="00BE0094"/>
    <w:rsid w:val="00BE0170"/>
    <w:rsid w:val="00BE02A1"/>
    <w:rsid w:val="00BE0C27"/>
    <w:rsid w:val="00BE0EC4"/>
    <w:rsid w:val="00BE1503"/>
    <w:rsid w:val="00BE1729"/>
    <w:rsid w:val="00BE1972"/>
    <w:rsid w:val="00BE2171"/>
    <w:rsid w:val="00BE27AA"/>
    <w:rsid w:val="00BE295F"/>
    <w:rsid w:val="00BE2F53"/>
    <w:rsid w:val="00BE3087"/>
    <w:rsid w:val="00BE33F0"/>
    <w:rsid w:val="00BE39F4"/>
    <w:rsid w:val="00BE4490"/>
    <w:rsid w:val="00BE45D1"/>
    <w:rsid w:val="00BE4C2F"/>
    <w:rsid w:val="00BE5D63"/>
    <w:rsid w:val="00BE605F"/>
    <w:rsid w:val="00BE637E"/>
    <w:rsid w:val="00BE6768"/>
    <w:rsid w:val="00BE6C62"/>
    <w:rsid w:val="00BE77D1"/>
    <w:rsid w:val="00BF152F"/>
    <w:rsid w:val="00BF1D79"/>
    <w:rsid w:val="00BF240E"/>
    <w:rsid w:val="00BF26F4"/>
    <w:rsid w:val="00BF2B23"/>
    <w:rsid w:val="00BF3012"/>
    <w:rsid w:val="00BF31E9"/>
    <w:rsid w:val="00BF3988"/>
    <w:rsid w:val="00BF3CBC"/>
    <w:rsid w:val="00BF414C"/>
    <w:rsid w:val="00BF4C61"/>
    <w:rsid w:val="00BF593F"/>
    <w:rsid w:val="00BF6833"/>
    <w:rsid w:val="00BF6EE5"/>
    <w:rsid w:val="00BF796F"/>
    <w:rsid w:val="00BF7FEA"/>
    <w:rsid w:val="00C00349"/>
    <w:rsid w:val="00C01A83"/>
    <w:rsid w:val="00C021BE"/>
    <w:rsid w:val="00C02E36"/>
    <w:rsid w:val="00C02F30"/>
    <w:rsid w:val="00C03683"/>
    <w:rsid w:val="00C03A8E"/>
    <w:rsid w:val="00C03CE4"/>
    <w:rsid w:val="00C05E0A"/>
    <w:rsid w:val="00C07124"/>
    <w:rsid w:val="00C07E4E"/>
    <w:rsid w:val="00C10AD5"/>
    <w:rsid w:val="00C11313"/>
    <w:rsid w:val="00C11840"/>
    <w:rsid w:val="00C11F6C"/>
    <w:rsid w:val="00C12D04"/>
    <w:rsid w:val="00C12D22"/>
    <w:rsid w:val="00C12FF0"/>
    <w:rsid w:val="00C13949"/>
    <w:rsid w:val="00C1413E"/>
    <w:rsid w:val="00C1418A"/>
    <w:rsid w:val="00C14321"/>
    <w:rsid w:val="00C14632"/>
    <w:rsid w:val="00C147D1"/>
    <w:rsid w:val="00C14EF9"/>
    <w:rsid w:val="00C15536"/>
    <w:rsid w:val="00C157E2"/>
    <w:rsid w:val="00C17BCA"/>
    <w:rsid w:val="00C17D11"/>
    <w:rsid w:val="00C20BA7"/>
    <w:rsid w:val="00C21208"/>
    <w:rsid w:val="00C22424"/>
    <w:rsid w:val="00C22728"/>
    <w:rsid w:val="00C22C1F"/>
    <w:rsid w:val="00C2481D"/>
    <w:rsid w:val="00C24C6A"/>
    <w:rsid w:val="00C24CF8"/>
    <w:rsid w:val="00C2513B"/>
    <w:rsid w:val="00C2526F"/>
    <w:rsid w:val="00C25F0A"/>
    <w:rsid w:val="00C264D6"/>
    <w:rsid w:val="00C265E5"/>
    <w:rsid w:val="00C266E7"/>
    <w:rsid w:val="00C26B8D"/>
    <w:rsid w:val="00C27488"/>
    <w:rsid w:val="00C27670"/>
    <w:rsid w:val="00C30BBC"/>
    <w:rsid w:val="00C321A9"/>
    <w:rsid w:val="00C32645"/>
    <w:rsid w:val="00C32A2F"/>
    <w:rsid w:val="00C32EFB"/>
    <w:rsid w:val="00C33438"/>
    <w:rsid w:val="00C33FB8"/>
    <w:rsid w:val="00C34D5C"/>
    <w:rsid w:val="00C34DAA"/>
    <w:rsid w:val="00C34E3A"/>
    <w:rsid w:val="00C36518"/>
    <w:rsid w:val="00C367E3"/>
    <w:rsid w:val="00C368C2"/>
    <w:rsid w:val="00C36909"/>
    <w:rsid w:val="00C37EAB"/>
    <w:rsid w:val="00C401E2"/>
    <w:rsid w:val="00C407A3"/>
    <w:rsid w:val="00C40D8F"/>
    <w:rsid w:val="00C4168A"/>
    <w:rsid w:val="00C41D72"/>
    <w:rsid w:val="00C41EAF"/>
    <w:rsid w:val="00C429F3"/>
    <w:rsid w:val="00C44407"/>
    <w:rsid w:val="00C456A1"/>
    <w:rsid w:val="00C45776"/>
    <w:rsid w:val="00C45B24"/>
    <w:rsid w:val="00C470A1"/>
    <w:rsid w:val="00C471B9"/>
    <w:rsid w:val="00C50182"/>
    <w:rsid w:val="00C5079A"/>
    <w:rsid w:val="00C50B5D"/>
    <w:rsid w:val="00C51933"/>
    <w:rsid w:val="00C519F2"/>
    <w:rsid w:val="00C52983"/>
    <w:rsid w:val="00C53538"/>
    <w:rsid w:val="00C538A7"/>
    <w:rsid w:val="00C538AA"/>
    <w:rsid w:val="00C53C2D"/>
    <w:rsid w:val="00C545D3"/>
    <w:rsid w:val="00C54E54"/>
    <w:rsid w:val="00C55485"/>
    <w:rsid w:val="00C570BE"/>
    <w:rsid w:val="00C5766B"/>
    <w:rsid w:val="00C57F41"/>
    <w:rsid w:val="00C626F8"/>
    <w:rsid w:val="00C64B78"/>
    <w:rsid w:val="00C64FE2"/>
    <w:rsid w:val="00C658C1"/>
    <w:rsid w:val="00C66364"/>
    <w:rsid w:val="00C6667E"/>
    <w:rsid w:val="00C6708C"/>
    <w:rsid w:val="00C6752D"/>
    <w:rsid w:val="00C6797E"/>
    <w:rsid w:val="00C679B4"/>
    <w:rsid w:val="00C67B88"/>
    <w:rsid w:val="00C67C2A"/>
    <w:rsid w:val="00C70375"/>
    <w:rsid w:val="00C70D81"/>
    <w:rsid w:val="00C71557"/>
    <w:rsid w:val="00C72585"/>
    <w:rsid w:val="00C72708"/>
    <w:rsid w:val="00C729C3"/>
    <w:rsid w:val="00C73C99"/>
    <w:rsid w:val="00C756A8"/>
    <w:rsid w:val="00C75A55"/>
    <w:rsid w:val="00C7710F"/>
    <w:rsid w:val="00C77200"/>
    <w:rsid w:val="00C77626"/>
    <w:rsid w:val="00C8012C"/>
    <w:rsid w:val="00C80489"/>
    <w:rsid w:val="00C807C8"/>
    <w:rsid w:val="00C8158B"/>
    <w:rsid w:val="00C8240D"/>
    <w:rsid w:val="00C82F6F"/>
    <w:rsid w:val="00C83612"/>
    <w:rsid w:val="00C84713"/>
    <w:rsid w:val="00C8542A"/>
    <w:rsid w:val="00C85E94"/>
    <w:rsid w:val="00C87693"/>
    <w:rsid w:val="00C878A3"/>
    <w:rsid w:val="00C8796F"/>
    <w:rsid w:val="00C87AFD"/>
    <w:rsid w:val="00C87B00"/>
    <w:rsid w:val="00C87F85"/>
    <w:rsid w:val="00C900BA"/>
    <w:rsid w:val="00C90427"/>
    <w:rsid w:val="00C90E64"/>
    <w:rsid w:val="00C92757"/>
    <w:rsid w:val="00C93275"/>
    <w:rsid w:val="00C9376B"/>
    <w:rsid w:val="00C93FDD"/>
    <w:rsid w:val="00C948D7"/>
    <w:rsid w:val="00C95C91"/>
    <w:rsid w:val="00C95F1E"/>
    <w:rsid w:val="00C96D38"/>
    <w:rsid w:val="00C97367"/>
    <w:rsid w:val="00CA06D5"/>
    <w:rsid w:val="00CA0DF0"/>
    <w:rsid w:val="00CA11E7"/>
    <w:rsid w:val="00CA1C30"/>
    <w:rsid w:val="00CA2B68"/>
    <w:rsid w:val="00CA352B"/>
    <w:rsid w:val="00CA35C5"/>
    <w:rsid w:val="00CA39E9"/>
    <w:rsid w:val="00CA4DB0"/>
    <w:rsid w:val="00CA52FA"/>
    <w:rsid w:val="00CA53DE"/>
    <w:rsid w:val="00CA56F4"/>
    <w:rsid w:val="00CA5C3F"/>
    <w:rsid w:val="00CA5DDB"/>
    <w:rsid w:val="00CA6372"/>
    <w:rsid w:val="00CB194E"/>
    <w:rsid w:val="00CB283E"/>
    <w:rsid w:val="00CB2A66"/>
    <w:rsid w:val="00CB3848"/>
    <w:rsid w:val="00CB3A89"/>
    <w:rsid w:val="00CB4EF9"/>
    <w:rsid w:val="00CB5071"/>
    <w:rsid w:val="00CB5EE4"/>
    <w:rsid w:val="00CB6B50"/>
    <w:rsid w:val="00CB74A5"/>
    <w:rsid w:val="00CB7DDB"/>
    <w:rsid w:val="00CC1D57"/>
    <w:rsid w:val="00CC2192"/>
    <w:rsid w:val="00CC2C9A"/>
    <w:rsid w:val="00CC3625"/>
    <w:rsid w:val="00CC37C0"/>
    <w:rsid w:val="00CC48F6"/>
    <w:rsid w:val="00CC4DDA"/>
    <w:rsid w:val="00CC5828"/>
    <w:rsid w:val="00CC598A"/>
    <w:rsid w:val="00CC5C58"/>
    <w:rsid w:val="00CC628B"/>
    <w:rsid w:val="00CC6636"/>
    <w:rsid w:val="00CC6BB9"/>
    <w:rsid w:val="00CC754E"/>
    <w:rsid w:val="00CD0192"/>
    <w:rsid w:val="00CD0B04"/>
    <w:rsid w:val="00CD0CD2"/>
    <w:rsid w:val="00CD0E21"/>
    <w:rsid w:val="00CD2218"/>
    <w:rsid w:val="00CD25AD"/>
    <w:rsid w:val="00CD3867"/>
    <w:rsid w:val="00CD3E7B"/>
    <w:rsid w:val="00CD4115"/>
    <w:rsid w:val="00CD447B"/>
    <w:rsid w:val="00CD48B8"/>
    <w:rsid w:val="00CD50D3"/>
    <w:rsid w:val="00CD5BD2"/>
    <w:rsid w:val="00CD5F73"/>
    <w:rsid w:val="00CD6028"/>
    <w:rsid w:val="00CD619D"/>
    <w:rsid w:val="00CD6BEA"/>
    <w:rsid w:val="00CD6CB2"/>
    <w:rsid w:val="00CD6F75"/>
    <w:rsid w:val="00CD7328"/>
    <w:rsid w:val="00CD78DD"/>
    <w:rsid w:val="00CD7F11"/>
    <w:rsid w:val="00CE038B"/>
    <w:rsid w:val="00CE0486"/>
    <w:rsid w:val="00CE0B0A"/>
    <w:rsid w:val="00CE19F9"/>
    <w:rsid w:val="00CE269D"/>
    <w:rsid w:val="00CE3B91"/>
    <w:rsid w:val="00CE3CEE"/>
    <w:rsid w:val="00CE48CD"/>
    <w:rsid w:val="00CE4A9B"/>
    <w:rsid w:val="00CE4C9E"/>
    <w:rsid w:val="00CE5740"/>
    <w:rsid w:val="00CE5757"/>
    <w:rsid w:val="00CE6B7E"/>
    <w:rsid w:val="00CE6D6A"/>
    <w:rsid w:val="00CE7A51"/>
    <w:rsid w:val="00CE7FBC"/>
    <w:rsid w:val="00CF002B"/>
    <w:rsid w:val="00CF10E0"/>
    <w:rsid w:val="00CF2996"/>
    <w:rsid w:val="00CF2F8A"/>
    <w:rsid w:val="00CF3049"/>
    <w:rsid w:val="00CF3628"/>
    <w:rsid w:val="00CF3EE4"/>
    <w:rsid w:val="00CF4303"/>
    <w:rsid w:val="00CF462F"/>
    <w:rsid w:val="00CF4A9B"/>
    <w:rsid w:val="00CF4BDD"/>
    <w:rsid w:val="00CF61A1"/>
    <w:rsid w:val="00CF62C5"/>
    <w:rsid w:val="00CF6354"/>
    <w:rsid w:val="00D0097B"/>
    <w:rsid w:val="00D02BFD"/>
    <w:rsid w:val="00D037CE"/>
    <w:rsid w:val="00D04262"/>
    <w:rsid w:val="00D0429F"/>
    <w:rsid w:val="00D046F7"/>
    <w:rsid w:val="00D048FC"/>
    <w:rsid w:val="00D04B12"/>
    <w:rsid w:val="00D04DED"/>
    <w:rsid w:val="00D05859"/>
    <w:rsid w:val="00D07B15"/>
    <w:rsid w:val="00D10630"/>
    <w:rsid w:val="00D12659"/>
    <w:rsid w:val="00D12958"/>
    <w:rsid w:val="00D131AD"/>
    <w:rsid w:val="00D13E3D"/>
    <w:rsid w:val="00D1458C"/>
    <w:rsid w:val="00D14EBC"/>
    <w:rsid w:val="00D153E0"/>
    <w:rsid w:val="00D15541"/>
    <w:rsid w:val="00D15C7D"/>
    <w:rsid w:val="00D15F9C"/>
    <w:rsid w:val="00D1791C"/>
    <w:rsid w:val="00D20D6F"/>
    <w:rsid w:val="00D211E7"/>
    <w:rsid w:val="00D2141E"/>
    <w:rsid w:val="00D2232C"/>
    <w:rsid w:val="00D2275B"/>
    <w:rsid w:val="00D22830"/>
    <w:rsid w:val="00D22920"/>
    <w:rsid w:val="00D229C6"/>
    <w:rsid w:val="00D229EE"/>
    <w:rsid w:val="00D22AE1"/>
    <w:rsid w:val="00D22BD8"/>
    <w:rsid w:val="00D22D63"/>
    <w:rsid w:val="00D22DC6"/>
    <w:rsid w:val="00D23164"/>
    <w:rsid w:val="00D24087"/>
    <w:rsid w:val="00D2494A"/>
    <w:rsid w:val="00D25164"/>
    <w:rsid w:val="00D26397"/>
    <w:rsid w:val="00D27513"/>
    <w:rsid w:val="00D276D9"/>
    <w:rsid w:val="00D30CDA"/>
    <w:rsid w:val="00D30F81"/>
    <w:rsid w:val="00D31441"/>
    <w:rsid w:val="00D31849"/>
    <w:rsid w:val="00D319D1"/>
    <w:rsid w:val="00D31FD5"/>
    <w:rsid w:val="00D32E89"/>
    <w:rsid w:val="00D33287"/>
    <w:rsid w:val="00D33388"/>
    <w:rsid w:val="00D33E34"/>
    <w:rsid w:val="00D34261"/>
    <w:rsid w:val="00D3558E"/>
    <w:rsid w:val="00D356B1"/>
    <w:rsid w:val="00D35AD2"/>
    <w:rsid w:val="00D3672C"/>
    <w:rsid w:val="00D36B76"/>
    <w:rsid w:val="00D40B11"/>
    <w:rsid w:val="00D40C73"/>
    <w:rsid w:val="00D40CB6"/>
    <w:rsid w:val="00D41BF9"/>
    <w:rsid w:val="00D42BA3"/>
    <w:rsid w:val="00D433CD"/>
    <w:rsid w:val="00D44080"/>
    <w:rsid w:val="00D443AA"/>
    <w:rsid w:val="00D446DB"/>
    <w:rsid w:val="00D446E2"/>
    <w:rsid w:val="00D44858"/>
    <w:rsid w:val="00D454DA"/>
    <w:rsid w:val="00D45C69"/>
    <w:rsid w:val="00D45F78"/>
    <w:rsid w:val="00D46A43"/>
    <w:rsid w:val="00D46C30"/>
    <w:rsid w:val="00D47110"/>
    <w:rsid w:val="00D50D3F"/>
    <w:rsid w:val="00D50EB9"/>
    <w:rsid w:val="00D513BD"/>
    <w:rsid w:val="00D51801"/>
    <w:rsid w:val="00D51B84"/>
    <w:rsid w:val="00D52322"/>
    <w:rsid w:val="00D52B67"/>
    <w:rsid w:val="00D534C4"/>
    <w:rsid w:val="00D539EF"/>
    <w:rsid w:val="00D53A22"/>
    <w:rsid w:val="00D54584"/>
    <w:rsid w:val="00D549AF"/>
    <w:rsid w:val="00D5532D"/>
    <w:rsid w:val="00D5540C"/>
    <w:rsid w:val="00D55433"/>
    <w:rsid w:val="00D5614B"/>
    <w:rsid w:val="00D56A0D"/>
    <w:rsid w:val="00D57AF2"/>
    <w:rsid w:val="00D57EB1"/>
    <w:rsid w:val="00D6020A"/>
    <w:rsid w:val="00D60667"/>
    <w:rsid w:val="00D60B56"/>
    <w:rsid w:val="00D61693"/>
    <w:rsid w:val="00D62161"/>
    <w:rsid w:val="00D62549"/>
    <w:rsid w:val="00D62A3D"/>
    <w:rsid w:val="00D635B4"/>
    <w:rsid w:val="00D63815"/>
    <w:rsid w:val="00D63EB4"/>
    <w:rsid w:val="00D64FB2"/>
    <w:rsid w:val="00D65B31"/>
    <w:rsid w:val="00D663B1"/>
    <w:rsid w:val="00D663D0"/>
    <w:rsid w:val="00D66CAF"/>
    <w:rsid w:val="00D66F57"/>
    <w:rsid w:val="00D671E9"/>
    <w:rsid w:val="00D67676"/>
    <w:rsid w:val="00D67707"/>
    <w:rsid w:val="00D706A1"/>
    <w:rsid w:val="00D70BAD"/>
    <w:rsid w:val="00D72161"/>
    <w:rsid w:val="00D723AF"/>
    <w:rsid w:val="00D72C8D"/>
    <w:rsid w:val="00D7332D"/>
    <w:rsid w:val="00D74189"/>
    <w:rsid w:val="00D742F7"/>
    <w:rsid w:val="00D74AFD"/>
    <w:rsid w:val="00D750F0"/>
    <w:rsid w:val="00D75569"/>
    <w:rsid w:val="00D7612F"/>
    <w:rsid w:val="00D76A06"/>
    <w:rsid w:val="00D77B82"/>
    <w:rsid w:val="00D80F42"/>
    <w:rsid w:val="00D81583"/>
    <w:rsid w:val="00D81ACF"/>
    <w:rsid w:val="00D81F22"/>
    <w:rsid w:val="00D8281F"/>
    <w:rsid w:val="00D8283B"/>
    <w:rsid w:val="00D830C7"/>
    <w:rsid w:val="00D8344D"/>
    <w:rsid w:val="00D8375A"/>
    <w:rsid w:val="00D8401C"/>
    <w:rsid w:val="00D85BE9"/>
    <w:rsid w:val="00D8617E"/>
    <w:rsid w:val="00D8674A"/>
    <w:rsid w:val="00D912CB"/>
    <w:rsid w:val="00D91592"/>
    <w:rsid w:val="00D919BF"/>
    <w:rsid w:val="00D921BA"/>
    <w:rsid w:val="00D923D5"/>
    <w:rsid w:val="00D92A64"/>
    <w:rsid w:val="00D934CA"/>
    <w:rsid w:val="00D93807"/>
    <w:rsid w:val="00D94241"/>
    <w:rsid w:val="00D94734"/>
    <w:rsid w:val="00D948EC"/>
    <w:rsid w:val="00D94E47"/>
    <w:rsid w:val="00D96918"/>
    <w:rsid w:val="00D96B70"/>
    <w:rsid w:val="00D97638"/>
    <w:rsid w:val="00DA0234"/>
    <w:rsid w:val="00DA05E9"/>
    <w:rsid w:val="00DA06A7"/>
    <w:rsid w:val="00DA0FAA"/>
    <w:rsid w:val="00DA15CF"/>
    <w:rsid w:val="00DA1BEB"/>
    <w:rsid w:val="00DA1D6D"/>
    <w:rsid w:val="00DA2193"/>
    <w:rsid w:val="00DA3370"/>
    <w:rsid w:val="00DA3A50"/>
    <w:rsid w:val="00DA4C71"/>
    <w:rsid w:val="00DA5D23"/>
    <w:rsid w:val="00DA655C"/>
    <w:rsid w:val="00DA6C11"/>
    <w:rsid w:val="00DA7B72"/>
    <w:rsid w:val="00DA7BCC"/>
    <w:rsid w:val="00DB10BE"/>
    <w:rsid w:val="00DB1A32"/>
    <w:rsid w:val="00DB1B8B"/>
    <w:rsid w:val="00DB2A0E"/>
    <w:rsid w:val="00DB34F2"/>
    <w:rsid w:val="00DB36FB"/>
    <w:rsid w:val="00DB3B98"/>
    <w:rsid w:val="00DB3F58"/>
    <w:rsid w:val="00DB4628"/>
    <w:rsid w:val="00DB4698"/>
    <w:rsid w:val="00DB49AE"/>
    <w:rsid w:val="00DB60A0"/>
    <w:rsid w:val="00DB6C9A"/>
    <w:rsid w:val="00DB7C84"/>
    <w:rsid w:val="00DC2C80"/>
    <w:rsid w:val="00DC3A40"/>
    <w:rsid w:val="00DC3C06"/>
    <w:rsid w:val="00DC429A"/>
    <w:rsid w:val="00DC4BD0"/>
    <w:rsid w:val="00DC6C9D"/>
    <w:rsid w:val="00DC76CA"/>
    <w:rsid w:val="00DC7B68"/>
    <w:rsid w:val="00DC7C3D"/>
    <w:rsid w:val="00DC7C54"/>
    <w:rsid w:val="00DD152F"/>
    <w:rsid w:val="00DD17BD"/>
    <w:rsid w:val="00DD201B"/>
    <w:rsid w:val="00DD27FC"/>
    <w:rsid w:val="00DD38B1"/>
    <w:rsid w:val="00DD3901"/>
    <w:rsid w:val="00DD3CAD"/>
    <w:rsid w:val="00DD4A6C"/>
    <w:rsid w:val="00DD519C"/>
    <w:rsid w:val="00DD51ED"/>
    <w:rsid w:val="00DD6713"/>
    <w:rsid w:val="00DE24E2"/>
    <w:rsid w:val="00DE3608"/>
    <w:rsid w:val="00DE40B9"/>
    <w:rsid w:val="00DE4686"/>
    <w:rsid w:val="00DE47C7"/>
    <w:rsid w:val="00DE57A9"/>
    <w:rsid w:val="00DE594C"/>
    <w:rsid w:val="00DE5CBE"/>
    <w:rsid w:val="00DE63F6"/>
    <w:rsid w:val="00DF0EF8"/>
    <w:rsid w:val="00DF2695"/>
    <w:rsid w:val="00DF2EC7"/>
    <w:rsid w:val="00DF2FAF"/>
    <w:rsid w:val="00DF3019"/>
    <w:rsid w:val="00DF3983"/>
    <w:rsid w:val="00DF5276"/>
    <w:rsid w:val="00DF5726"/>
    <w:rsid w:val="00DF605A"/>
    <w:rsid w:val="00DF6171"/>
    <w:rsid w:val="00E00A33"/>
    <w:rsid w:val="00E018E5"/>
    <w:rsid w:val="00E01F87"/>
    <w:rsid w:val="00E020FE"/>
    <w:rsid w:val="00E02420"/>
    <w:rsid w:val="00E02CEF"/>
    <w:rsid w:val="00E033D1"/>
    <w:rsid w:val="00E0381D"/>
    <w:rsid w:val="00E0393D"/>
    <w:rsid w:val="00E046BE"/>
    <w:rsid w:val="00E04E24"/>
    <w:rsid w:val="00E059D5"/>
    <w:rsid w:val="00E05DB6"/>
    <w:rsid w:val="00E065E0"/>
    <w:rsid w:val="00E0663D"/>
    <w:rsid w:val="00E07055"/>
    <w:rsid w:val="00E07154"/>
    <w:rsid w:val="00E12A6E"/>
    <w:rsid w:val="00E12E06"/>
    <w:rsid w:val="00E15018"/>
    <w:rsid w:val="00E153A5"/>
    <w:rsid w:val="00E15729"/>
    <w:rsid w:val="00E16431"/>
    <w:rsid w:val="00E16F0D"/>
    <w:rsid w:val="00E17BCE"/>
    <w:rsid w:val="00E17CB8"/>
    <w:rsid w:val="00E214E8"/>
    <w:rsid w:val="00E216EB"/>
    <w:rsid w:val="00E22FCB"/>
    <w:rsid w:val="00E243DE"/>
    <w:rsid w:val="00E248C6"/>
    <w:rsid w:val="00E24C3B"/>
    <w:rsid w:val="00E24E8B"/>
    <w:rsid w:val="00E2507D"/>
    <w:rsid w:val="00E2519D"/>
    <w:rsid w:val="00E26071"/>
    <w:rsid w:val="00E26A58"/>
    <w:rsid w:val="00E26E16"/>
    <w:rsid w:val="00E30042"/>
    <w:rsid w:val="00E3061E"/>
    <w:rsid w:val="00E30D9D"/>
    <w:rsid w:val="00E31221"/>
    <w:rsid w:val="00E3150D"/>
    <w:rsid w:val="00E3219F"/>
    <w:rsid w:val="00E32DC7"/>
    <w:rsid w:val="00E32FD4"/>
    <w:rsid w:val="00E331B8"/>
    <w:rsid w:val="00E3351C"/>
    <w:rsid w:val="00E3397F"/>
    <w:rsid w:val="00E33C58"/>
    <w:rsid w:val="00E34427"/>
    <w:rsid w:val="00E345D1"/>
    <w:rsid w:val="00E349A1"/>
    <w:rsid w:val="00E34DF1"/>
    <w:rsid w:val="00E3538F"/>
    <w:rsid w:val="00E374E3"/>
    <w:rsid w:val="00E3783B"/>
    <w:rsid w:val="00E37C22"/>
    <w:rsid w:val="00E4184C"/>
    <w:rsid w:val="00E41E17"/>
    <w:rsid w:val="00E43882"/>
    <w:rsid w:val="00E43AE3"/>
    <w:rsid w:val="00E43C3F"/>
    <w:rsid w:val="00E43E31"/>
    <w:rsid w:val="00E44C0F"/>
    <w:rsid w:val="00E45100"/>
    <w:rsid w:val="00E45B95"/>
    <w:rsid w:val="00E46A76"/>
    <w:rsid w:val="00E470C1"/>
    <w:rsid w:val="00E47554"/>
    <w:rsid w:val="00E477C0"/>
    <w:rsid w:val="00E47D71"/>
    <w:rsid w:val="00E5053C"/>
    <w:rsid w:val="00E50F1D"/>
    <w:rsid w:val="00E5107D"/>
    <w:rsid w:val="00E52EA4"/>
    <w:rsid w:val="00E532A6"/>
    <w:rsid w:val="00E534DF"/>
    <w:rsid w:val="00E53C1F"/>
    <w:rsid w:val="00E53DCB"/>
    <w:rsid w:val="00E53F7F"/>
    <w:rsid w:val="00E54115"/>
    <w:rsid w:val="00E549E7"/>
    <w:rsid w:val="00E56413"/>
    <w:rsid w:val="00E56CAE"/>
    <w:rsid w:val="00E5731B"/>
    <w:rsid w:val="00E57C2B"/>
    <w:rsid w:val="00E6046A"/>
    <w:rsid w:val="00E609BE"/>
    <w:rsid w:val="00E614A7"/>
    <w:rsid w:val="00E615EF"/>
    <w:rsid w:val="00E62828"/>
    <w:rsid w:val="00E62C0F"/>
    <w:rsid w:val="00E62DA4"/>
    <w:rsid w:val="00E6389F"/>
    <w:rsid w:val="00E6495B"/>
    <w:rsid w:val="00E64F38"/>
    <w:rsid w:val="00E664DF"/>
    <w:rsid w:val="00E66E7F"/>
    <w:rsid w:val="00E67103"/>
    <w:rsid w:val="00E6720F"/>
    <w:rsid w:val="00E673CD"/>
    <w:rsid w:val="00E70367"/>
    <w:rsid w:val="00E703DB"/>
    <w:rsid w:val="00E7194B"/>
    <w:rsid w:val="00E71979"/>
    <w:rsid w:val="00E7210E"/>
    <w:rsid w:val="00E7262D"/>
    <w:rsid w:val="00E72DB3"/>
    <w:rsid w:val="00E73128"/>
    <w:rsid w:val="00E73787"/>
    <w:rsid w:val="00E746B8"/>
    <w:rsid w:val="00E75905"/>
    <w:rsid w:val="00E75D9E"/>
    <w:rsid w:val="00E76161"/>
    <w:rsid w:val="00E76F78"/>
    <w:rsid w:val="00E77BF7"/>
    <w:rsid w:val="00E77C34"/>
    <w:rsid w:val="00E80D34"/>
    <w:rsid w:val="00E8121F"/>
    <w:rsid w:val="00E81C0C"/>
    <w:rsid w:val="00E81D13"/>
    <w:rsid w:val="00E82BE3"/>
    <w:rsid w:val="00E83912"/>
    <w:rsid w:val="00E83A1D"/>
    <w:rsid w:val="00E83AFD"/>
    <w:rsid w:val="00E83B25"/>
    <w:rsid w:val="00E849AB"/>
    <w:rsid w:val="00E85CEF"/>
    <w:rsid w:val="00E8615C"/>
    <w:rsid w:val="00E862C4"/>
    <w:rsid w:val="00E86330"/>
    <w:rsid w:val="00E87E76"/>
    <w:rsid w:val="00E903FA"/>
    <w:rsid w:val="00E90EC5"/>
    <w:rsid w:val="00E91F51"/>
    <w:rsid w:val="00E92070"/>
    <w:rsid w:val="00E923DA"/>
    <w:rsid w:val="00E92EDC"/>
    <w:rsid w:val="00E934EF"/>
    <w:rsid w:val="00E93905"/>
    <w:rsid w:val="00E946F1"/>
    <w:rsid w:val="00E94A14"/>
    <w:rsid w:val="00E95071"/>
    <w:rsid w:val="00E95CF5"/>
    <w:rsid w:val="00E96147"/>
    <w:rsid w:val="00E969F2"/>
    <w:rsid w:val="00E96ADC"/>
    <w:rsid w:val="00E96C60"/>
    <w:rsid w:val="00E9708D"/>
    <w:rsid w:val="00E97879"/>
    <w:rsid w:val="00EA08EC"/>
    <w:rsid w:val="00EA0AF0"/>
    <w:rsid w:val="00EA0CC7"/>
    <w:rsid w:val="00EA0D86"/>
    <w:rsid w:val="00EA0DC4"/>
    <w:rsid w:val="00EA0FA1"/>
    <w:rsid w:val="00EA2412"/>
    <w:rsid w:val="00EA285A"/>
    <w:rsid w:val="00EA2938"/>
    <w:rsid w:val="00EA4207"/>
    <w:rsid w:val="00EA5404"/>
    <w:rsid w:val="00EA59C5"/>
    <w:rsid w:val="00EA5AA9"/>
    <w:rsid w:val="00EA5C63"/>
    <w:rsid w:val="00EA60F0"/>
    <w:rsid w:val="00EA71E7"/>
    <w:rsid w:val="00EA740F"/>
    <w:rsid w:val="00EA7744"/>
    <w:rsid w:val="00EA7D2F"/>
    <w:rsid w:val="00EB0789"/>
    <w:rsid w:val="00EB1EE5"/>
    <w:rsid w:val="00EB23BC"/>
    <w:rsid w:val="00EB254B"/>
    <w:rsid w:val="00EB304B"/>
    <w:rsid w:val="00EB3BF1"/>
    <w:rsid w:val="00EB3CA0"/>
    <w:rsid w:val="00EB3E35"/>
    <w:rsid w:val="00EB3EAE"/>
    <w:rsid w:val="00EB4017"/>
    <w:rsid w:val="00EB44DC"/>
    <w:rsid w:val="00EB4512"/>
    <w:rsid w:val="00EB4E28"/>
    <w:rsid w:val="00EB525D"/>
    <w:rsid w:val="00EB5316"/>
    <w:rsid w:val="00EB588D"/>
    <w:rsid w:val="00EB658E"/>
    <w:rsid w:val="00EB6E56"/>
    <w:rsid w:val="00EB710A"/>
    <w:rsid w:val="00EB7145"/>
    <w:rsid w:val="00EB73AA"/>
    <w:rsid w:val="00EB761F"/>
    <w:rsid w:val="00EB773C"/>
    <w:rsid w:val="00EB798D"/>
    <w:rsid w:val="00EB7FBC"/>
    <w:rsid w:val="00EC16EA"/>
    <w:rsid w:val="00EC1FF4"/>
    <w:rsid w:val="00EC2987"/>
    <w:rsid w:val="00EC2CB1"/>
    <w:rsid w:val="00EC2F3D"/>
    <w:rsid w:val="00EC40DA"/>
    <w:rsid w:val="00EC4366"/>
    <w:rsid w:val="00EC4546"/>
    <w:rsid w:val="00EC4754"/>
    <w:rsid w:val="00EC4BC8"/>
    <w:rsid w:val="00EC542B"/>
    <w:rsid w:val="00EC5AFE"/>
    <w:rsid w:val="00EC69BD"/>
    <w:rsid w:val="00EC6BA1"/>
    <w:rsid w:val="00EC7611"/>
    <w:rsid w:val="00EC7D84"/>
    <w:rsid w:val="00ED05B9"/>
    <w:rsid w:val="00ED11F1"/>
    <w:rsid w:val="00ED3304"/>
    <w:rsid w:val="00ED3DEC"/>
    <w:rsid w:val="00ED3FA8"/>
    <w:rsid w:val="00ED46B1"/>
    <w:rsid w:val="00ED6383"/>
    <w:rsid w:val="00ED6ECC"/>
    <w:rsid w:val="00ED6F9E"/>
    <w:rsid w:val="00ED72CB"/>
    <w:rsid w:val="00ED7336"/>
    <w:rsid w:val="00ED7DE4"/>
    <w:rsid w:val="00ED7E65"/>
    <w:rsid w:val="00EE0BA4"/>
    <w:rsid w:val="00EE11DE"/>
    <w:rsid w:val="00EE1A80"/>
    <w:rsid w:val="00EE1ED0"/>
    <w:rsid w:val="00EE1FBB"/>
    <w:rsid w:val="00EE26D2"/>
    <w:rsid w:val="00EE3089"/>
    <w:rsid w:val="00EE394F"/>
    <w:rsid w:val="00EE4504"/>
    <w:rsid w:val="00EE4C06"/>
    <w:rsid w:val="00EE5292"/>
    <w:rsid w:val="00EE5678"/>
    <w:rsid w:val="00EE5D8B"/>
    <w:rsid w:val="00EE5DBF"/>
    <w:rsid w:val="00EE6502"/>
    <w:rsid w:val="00EE66AC"/>
    <w:rsid w:val="00EE6ECB"/>
    <w:rsid w:val="00EE6FE3"/>
    <w:rsid w:val="00EF0158"/>
    <w:rsid w:val="00EF0EDB"/>
    <w:rsid w:val="00EF142F"/>
    <w:rsid w:val="00EF151A"/>
    <w:rsid w:val="00EF16EC"/>
    <w:rsid w:val="00EF22A3"/>
    <w:rsid w:val="00EF22D3"/>
    <w:rsid w:val="00EF2E32"/>
    <w:rsid w:val="00EF31A9"/>
    <w:rsid w:val="00EF3764"/>
    <w:rsid w:val="00EF3B50"/>
    <w:rsid w:val="00EF3C38"/>
    <w:rsid w:val="00EF4B56"/>
    <w:rsid w:val="00EF5C9F"/>
    <w:rsid w:val="00EF5E78"/>
    <w:rsid w:val="00EF62B0"/>
    <w:rsid w:val="00EF6824"/>
    <w:rsid w:val="00EF69CC"/>
    <w:rsid w:val="00EF6D19"/>
    <w:rsid w:val="00EF6DFA"/>
    <w:rsid w:val="00EF6FF0"/>
    <w:rsid w:val="00EF7235"/>
    <w:rsid w:val="00EF7964"/>
    <w:rsid w:val="00EF7C00"/>
    <w:rsid w:val="00F01ED7"/>
    <w:rsid w:val="00F02473"/>
    <w:rsid w:val="00F02DF8"/>
    <w:rsid w:val="00F03625"/>
    <w:rsid w:val="00F03AC6"/>
    <w:rsid w:val="00F0438A"/>
    <w:rsid w:val="00F05F3B"/>
    <w:rsid w:val="00F065BE"/>
    <w:rsid w:val="00F07128"/>
    <w:rsid w:val="00F07246"/>
    <w:rsid w:val="00F075F1"/>
    <w:rsid w:val="00F07FF1"/>
    <w:rsid w:val="00F10345"/>
    <w:rsid w:val="00F11103"/>
    <w:rsid w:val="00F1165E"/>
    <w:rsid w:val="00F11BA9"/>
    <w:rsid w:val="00F11CF4"/>
    <w:rsid w:val="00F12186"/>
    <w:rsid w:val="00F12E90"/>
    <w:rsid w:val="00F13D83"/>
    <w:rsid w:val="00F14134"/>
    <w:rsid w:val="00F1420D"/>
    <w:rsid w:val="00F14DFA"/>
    <w:rsid w:val="00F153B1"/>
    <w:rsid w:val="00F153B4"/>
    <w:rsid w:val="00F15413"/>
    <w:rsid w:val="00F15593"/>
    <w:rsid w:val="00F15F1D"/>
    <w:rsid w:val="00F169A7"/>
    <w:rsid w:val="00F16CCC"/>
    <w:rsid w:val="00F173C1"/>
    <w:rsid w:val="00F17649"/>
    <w:rsid w:val="00F20214"/>
    <w:rsid w:val="00F2046E"/>
    <w:rsid w:val="00F20F35"/>
    <w:rsid w:val="00F211E7"/>
    <w:rsid w:val="00F217D2"/>
    <w:rsid w:val="00F218EA"/>
    <w:rsid w:val="00F21B44"/>
    <w:rsid w:val="00F22682"/>
    <w:rsid w:val="00F228F7"/>
    <w:rsid w:val="00F22C20"/>
    <w:rsid w:val="00F22FCB"/>
    <w:rsid w:val="00F23002"/>
    <w:rsid w:val="00F23974"/>
    <w:rsid w:val="00F23D5E"/>
    <w:rsid w:val="00F24212"/>
    <w:rsid w:val="00F24257"/>
    <w:rsid w:val="00F24301"/>
    <w:rsid w:val="00F24925"/>
    <w:rsid w:val="00F2530E"/>
    <w:rsid w:val="00F25EB7"/>
    <w:rsid w:val="00F264E9"/>
    <w:rsid w:val="00F2693C"/>
    <w:rsid w:val="00F27427"/>
    <w:rsid w:val="00F31C9F"/>
    <w:rsid w:val="00F330A8"/>
    <w:rsid w:val="00F337BE"/>
    <w:rsid w:val="00F3414C"/>
    <w:rsid w:val="00F34222"/>
    <w:rsid w:val="00F348A4"/>
    <w:rsid w:val="00F34A86"/>
    <w:rsid w:val="00F34C78"/>
    <w:rsid w:val="00F34CB4"/>
    <w:rsid w:val="00F34EC4"/>
    <w:rsid w:val="00F3506F"/>
    <w:rsid w:val="00F356FD"/>
    <w:rsid w:val="00F3639D"/>
    <w:rsid w:val="00F36F71"/>
    <w:rsid w:val="00F374FF"/>
    <w:rsid w:val="00F3783C"/>
    <w:rsid w:val="00F37E6D"/>
    <w:rsid w:val="00F4170B"/>
    <w:rsid w:val="00F41F97"/>
    <w:rsid w:val="00F42269"/>
    <w:rsid w:val="00F423EF"/>
    <w:rsid w:val="00F42EAC"/>
    <w:rsid w:val="00F439AC"/>
    <w:rsid w:val="00F43A6E"/>
    <w:rsid w:val="00F448F9"/>
    <w:rsid w:val="00F47989"/>
    <w:rsid w:val="00F47B11"/>
    <w:rsid w:val="00F47C8A"/>
    <w:rsid w:val="00F528E6"/>
    <w:rsid w:val="00F53A97"/>
    <w:rsid w:val="00F54732"/>
    <w:rsid w:val="00F54C48"/>
    <w:rsid w:val="00F55807"/>
    <w:rsid w:val="00F55A71"/>
    <w:rsid w:val="00F55D88"/>
    <w:rsid w:val="00F56555"/>
    <w:rsid w:val="00F568BA"/>
    <w:rsid w:val="00F56AA9"/>
    <w:rsid w:val="00F57CE6"/>
    <w:rsid w:val="00F57F15"/>
    <w:rsid w:val="00F602A8"/>
    <w:rsid w:val="00F60C87"/>
    <w:rsid w:val="00F625A8"/>
    <w:rsid w:val="00F625D0"/>
    <w:rsid w:val="00F62845"/>
    <w:rsid w:val="00F628E3"/>
    <w:rsid w:val="00F6350F"/>
    <w:rsid w:val="00F63631"/>
    <w:rsid w:val="00F63697"/>
    <w:rsid w:val="00F640D8"/>
    <w:rsid w:val="00F65005"/>
    <w:rsid w:val="00F653DC"/>
    <w:rsid w:val="00F655FF"/>
    <w:rsid w:val="00F6563A"/>
    <w:rsid w:val="00F65B44"/>
    <w:rsid w:val="00F65CA2"/>
    <w:rsid w:val="00F65F32"/>
    <w:rsid w:val="00F6655C"/>
    <w:rsid w:val="00F66935"/>
    <w:rsid w:val="00F669B5"/>
    <w:rsid w:val="00F66D93"/>
    <w:rsid w:val="00F67F6C"/>
    <w:rsid w:val="00F70410"/>
    <w:rsid w:val="00F71B30"/>
    <w:rsid w:val="00F71E2C"/>
    <w:rsid w:val="00F7212A"/>
    <w:rsid w:val="00F72297"/>
    <w:rsid w:val="00F72B09"/>
    <w:rsid w:val="00F72F74"/>
    <w:rsid w:val="00F73381"/>
    <w:rsid w:val="00F734AF"/>
    <w:rsid w:val="00F735D0"/>
    <w:rsid w:val="00F74DBA"/>
    <w:rsid w:val="00F75386"/>
    <w:rsid w:val="00F759C1"/>
    <w:rsid w:val="00F759FB"/>
    <w:rsid w:val="00F7612F"/>
    <w:rsid w:val="00F76146"/>
    <w:rsid w:val="00F76158"/>
    <w:rsid w:val="00F76952"/>
    <w:rsid w:val="00F76DF1"/>
    <w:rsid w:val="00F77677"/>
    <w:rsid w:val="00F77E6D"/>
    <w:rsid w:val="00F80E0C"/>
    <w:rsid w:val="00F812D1"/>
    <w:rsid w:val="00F81877"/>
    <w:rsid w:val="00F82357"/>
    <w:rsid w:val="00F8236B"/>
    <w:rsid w:val="00F826EC"/>
    <w:rsid w:val="00F8318F"/>
    <w:rsid w:val="00F83A96"/>
    <w:rsid w:val="00F83BFF"/>
    <w:rsid w:val="00F83C5E"/>
    <w:rsid w:val="00F8467F"/>
    <w:rsid w:val="00F849F4"/>
    <w:rsid w:val="00F84FB9"/>
    <w:rsid w:val="00F8507A"/>
    <w:rsid w:val="00F856A7"/>
    <w:rsid w:val="00F85C82"/>
    <w:rsid w:val="00F85D8C"/>
    <w:rsid w:val="00F85EA4"/>
    <w:rsid w:val="00F85FDE"/>
    <w:rsid w:val="00F86FB9"/>
    <w:rsid w:val="00F87513"/>
    <w:rsid w:val="00F91C0F"/>
    <w:rsid w:val="00F91FC9"/>
    <w:rsid w:val="00F9366D"/>
    <w:rsid w:val="00F95A13"/>
    <w:rsid w:val="00F95A96"/>
    <w:rsid w:val="00F95DF2"/>
    <w:rsid w:val="00F95E55"/>
    <w:rsid w:val="00F96770"/>
    <w:rsid w:val="00F96A09"/>
    <w:rsid w:val="00F96BA3"/>
    <w:rsid w:val="00F96E0F"/>
    <w:rsid w:val="00F96F2F"/>
    <w:rsid w:val="00F978D3"/>
    <w:rsid w:val="00F97A56"/>
    <w:rsid w:val="00FA0982"/>
    <w:rsid w:val="00FA0D7A"/>
    <w:rsid w:val="00FA0E25"/>
    <w:rsid w:val="00FA2046"/>
    <w:rsid w:val="00FA2A11"/>
    <w:rsid w:val="00FA3184"/>
    <w:rsid w:val="00FA3555"/>
    <w:rsid w:val="00FA3B31"/>
    <w:rsid w:val="00FA459F"/>
    <w:rsid w:val="00FA508D"/>
    <w:rsid w:val="00FA5303"/>
    <w:rsid w:val="00FA560F"/>
    <w:rsid w:val="00FA572C"/>
    <w:rsid w:val="00FA6F62"/>
    <w:rsid w:val="00FA79FE"/>
    <w:rsid w:val="00FA7A62"/>
    <w:rsid w:val="00FA7CD8"/>
    <w:rsid w:val="00FA7FC0"/>
    <w:rsid w:val="00FB146C"/>
    <w:rsid w:val="00FB1CAD"/>
    <w:rsid w:val="00FB1D05"/>
    <w:rsid w:val="00FB2336"/>
    <w:rsid w:val="00FB27D4"/>
    <w:rsid w:val="00FB2974"/>
    <w:rsid w:val="00FB29FA"/>
    <w:rsid w:val="00FB3295"/>
    <w:rsid w:val="00FB3811"/>
    <w:rsid w:val="00FB4311"/>
    <w:rsid w:val="00FB488E"/>
    <w:rsid w:val="00FB52BC"/>
    <w:rsid w:val="00FB5670"/>
    <w:rsid w:val="00FB619F"/>
    <w:rsid w:val="00FB7B59"/>
    <w:rsid w:val="00FB7EE4"/>
    <w:rsid w:val="00FC011D"/>
    <w:rsid w:val="00FC07B6"/>
    <w:rsid w:val="00FC08C4"/>
    <w:rsid w:val="00FC0FAE"/>
    <w:rsid w:val="00FC1BA0"/>
    <w:rsid w:val="00FC1F60"/>
    <w:rsid w:val="00FC2592"/>
    <w:rsid w:val="00FC3026"/>
    <w:rsid w:val="00FC3345"/>
    <w:rsid w:val="00FC382D"/>
    <w:rsid w:val="00FC3AF1"/>
    <w:rsid w:val="00FC411A"/>
    <w:rsid w:val="00FC4CB7"/>
    <w:rsid w:val="00FC4E6C"/>
    <w:rsid w:val="00FC58DA"/>
    <w:rsid w:val="00FC72E7"/>
    <w:rsid w:val="00FD0004"/>
    <w:rsid w:val="00FD0DFD"/>
    <w:rsid w:val="00FD1BD7"/>
    <w:rsid w:val="00FD1D0C"/>
    <w:rsid w:val="00FD1EB6"/>
    <w:rsid w:val="00FD23A8"/>
    <w:rsid w:val="00FD24A1"/>
    <w:rsid w:val="00FD2D3C"/>
    <w:rsid w:val="00FD33A3"/>
    <w:rsid w:val="00FD4CAD"/>
    <w:rsid w:val="00FD4E53"/>
    <w:rsid w:val="00FD552A"/>
    <w:rsid w:val="00FD5E58"/>
    <w:rsid w:val="00FD5EB1"/>
    <w:rsid w:val="00FD65F6"/>
    <w:rsid w:val="00FD7635"/>
    <w:rsid w:val="00FD79CD"/>
    <w:rsid w:val="00FD7CE4"/>
    <w:rsid w:val="00FD7D40"/>
    <w:rsid w:val="00FE029F"/>
    <w:rsid w:val="00FE04A2"/>
    <w:rsid w:val="00FE0C9E"/>
    <w:rsid w:val="00FE10ED"/>
    <w:rsid w:val="00FE211A"/>
    <w:rsid w:val="00FE2B65"/>
    <w:rsid w:val="00FE39F2"/>
    <w:rsid w:val="00FE4538"/>
    <w:rsid w:val="00FE4822"/>
    <w:rsid w:val="00FE6202"/>
    <w:rsid w:val="00FE6580"/>
    <w:rsid w:val="00FE6951"/>
    <w:rsid w:val="00FE6B68"/>
    <w:rsid w:val="00FE70BE"/>
    <w:rsid w:val="00FF0932"/>
    <w:rsid w:val="00FF1C6F"/>
    <w:rsid w:val="00FF22C7"/>
    <w:rsid w:val="00FF2353"/>
    <w:rsid w:val="00FF28CF"/>
    <w:rsid w:val="00FF29F6"/>
    <w:rsid w:val="00FF2BD8"/>
    <w:rsid w:val="00FF365A"/>
    <w:rsid w:val="00FF39E6"/>
    <w:rsid w:val="00FF4B14"/>
    <w:rsid w:val="00FF4F84"/>
    <w:rsid w:val="00FF53DB"/>
    <w:rsid w:val="00FF5DEF"/>
    <w:rsid w:val="00FF6593"/>
    <w:rsid w:val="00FF671D"/>
    <w:rsid w:val="00FF6D0E"/>
    <w:rsid w:val="00FF6D71"/>
    <w:rsid w:val="00FF7676"/>
    <w:rsid w:val="00FF775E"/>
    <w:rsid w:val="00FF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F608B-E642-4348-9DA7-13532ADB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64077">
      <w:bodyDiv w:val="1"/>
      <w:marLeft w:val="0"/>
      <w:marRight w:val="0"/>
      <w:marTop w:val="0"/>
      <w:marBottom w:val="0"/>
      <w:divBdr>
        <w:top w:val="none" w:sz="0" w:space="0" w:color="auto"/>
        <w:left w:val="none" w:sz="0" w:space="0" w:color="auto"/>
        <w:bottom w:val="none" w:sz="0" w:space="0" w:color="auto"/>
        <w:right w:val="none" w:sz="0" w:space="0" w:color="auto"/>
      </w:divBdr>
      <w:divsChild>
        <w:div w:id="2124104946">
          <w:marLeft w:val="0"/>
          <w:marRight w:val="0"/>
          <w:marTop w:val="0"/>
          <w:marBottom w:val="0"/>
          <w:divBdr>
            <w:top w:val="none" w:sz="0" w:space="0" w:color="auto"/>
            <w:left w:val="none" w:sz="0" w:space="0" w:color="auto"/>
            <w:bottom w:val="none" w:sz="0" w:space="0" w:color="auto"/>
            <w:right w:val="none" w:sz="0" w:space="0" w:color="auto"/>
          </w:divBdr>
          <w:divsChild>
            <w:div w:id="413016917">
              <w:marLeft w:val="0"/>
              <w:marRight w:val="0"/>
              <w:marTop w:val="0"/>
              <w:marBottom w:val="0"/>
              <w:divBdr>
                <w:top w:val="none" w:sz="0" w:space="0" w:color="auto"/>
                <w:left w:val="none" w:sz="0" w:space="0" w:color="auto"/>
                <w:bottom w:val="none" w:sz="0" w:space="0" w:color="auto"/>
                <w:right w:val="none" w:sz="0" w:space="0" w:color="auto"/>
              </w:divBdr>
              <w:divsChild>
                <w:div w:id="1770081359">
                  <w:marLeft w:val="0"/>
                  <w:marRight w:val="0"/>
                  <w:marTop w:val="0"/>
                  <w:marBottom w:val="0"/>
                  <w:divBdr>
                    <w:top w:val="none" w:sz="0" w:space="0" w:color="auto"/>
                    <w:left w:val="none" w:sz="0" w:space="0" w:color="auto"/>
                    <w:bottom w:val="none" w:sz="0" w:space="0" w:color="auto"/>
                    <w:right w:val="none" w:sz="0" w:space="0" w:color="auto"/>
                  </w:divBdr>
                  <w:divsChild>
                    <w:div w:id="1793480019">
                      <w:marLeft w:val="0"/>
                      <w:marRight w:val="0"/>
                      <w:marTop w:val="0"/>
                      <w:marBottom w:val="0"/>
                      <w:divBdr>
                        <w:top w:val="none" w:sz="0" w:space="0" w:color="auto"/>
                        <w:left w:val="none" w:sz="0" w:space="0" w:color="auto"/>
                        <w:bottom w:val="none" w:sz="0" w:space="0" w:color="auto"/>
                        <w:right w:val="none" w:sz="0" w:space="0" w:color="auto"/>
                      </w:divBdr>
                      <w:divsChild>
                        <w:div w:id="759836054">
                          <w:marLeft w:val="0"/>
                          <w:marRight w:val="0"/>
                          <w:marTop w:val="0"/>
                          <w:marBottom w:val="0"/>
                          <w:divBdr>
                            <w:top w:val="none" w:sz="0" w:space="0" w:color="auto"/>
                            <w:left w:val="none" w:sz="0" w:space="0" w:color="auto"/>
                            <w:bottom w:val="none" w:sz="0" w:space="0" w:color="auto"/>
                            <w:right w:val="none" w:sz="0" w:space="0" w:color="auto"/>
                          </w:divBdr>
                          <w:divsChild>
                            <w:div w:id="1831797421">
                              <w:marLeft w:val="0"/>
                              <w:marRight w:val="0"/>
                              <w:marTop w:val="0"/>
                              <w:marBottom w:val="0"/>
                              <w:divBdr>
                                <w:top w:val="none" w:sz="0" w:space="0" w:color="auto"/>
                                <w:left w:val="none" w:sz="0" w:space="0" w:color="auto"/>
                                <w:bottom w:val="none" w:sz="0" w:space="0" w:color="auto"/>
                                <w:right w:val="none" w:sz="0" w:space="0" w:color="auto"/>
                              </w:divBdr>
                              <w:divsChild>
                                <w:div w:id="192620603">
                                  <w:marLeft w:val="0"/>
                                  <w:marRight w:val="0"/>
                                  <w:marTop w:val="0"/>
                                  <w:marBottom w:val="0"/>
                                  <w:divBdr>
                                    <w:top w:val="none" w:sz="0" w:space="0" w:color="auto"/>
                                    <w:left w:val="none" w:sz="0" w:space="0" w:color="auto"/>
                                    <w:bottom w:val="none" w:sz="0" w:space="0" w:color="auto"/>
                                    <w:right w:val="none" w:sz="0" w:space="0" w:color="auto"/>
                                  </w:divBdr>
                                  <w:divsChild>
                                    <w:div w:id="330525463">
                                      <w:marLeft w:val="0"/>
                                      <w:marRight w:val="0"/>
                                      <w:marTop w:val="0"/>
                                      <w:marBottom w:val="0"/>
                                      <w:divBdr>
                                        <w:top w:val="none" w:sz="0" w:space="0" w:color="auto"/>
                                        <w:left w:val="none" w:sz="0" w:space="0" w:color="auto"/>
                                        <w:bottom w:val="none" w:sz="0" w:space="0" w:color="auto"/>
                                        <w:right w:val="none" w:sz="0" w:space="0" w:color="auto"/>
                                      </w:divBdr>
                                      <w:divsChild>
                                        <w:div w:id="1557398265">
                                          <w:marLeft w:val="0"/>
                                          <w:marRight w:val="0"/>
                                          <w:marTop w:val="0"/>
                                          <w:marBottom w:val="0"/>
                                          <w:divBdr>
                                            <w:top w:val="none" w:sz="0" w:space="0" w:color="auto"/>
                                            <w:left w:val="none" w:sz="0" w:space="0" w:color="auto"/>
                                            <w:bottom w:val="none" w:sz="0" w:space="0" w:color="auto"/>
                                            <w:right w:val="none" w:sz="0" w:space="0" w:color="auto"/>
                                          </w:divBdr>
                                          <w:divsChild>
                                            <w:div w:id="586378587">
                                              <w:marLeft w:val="0"/>
                                              <w:marRight w:val="0"/>
                                              <w:marTop w:val="0"/>
                                              <w:marBottom w:val="0"/>
                                              <w:divBdr>
                                                <w:top w:val="none" w:sz="0" w:space="0" w:color="auto"/>
                                                <w:left w:val="none" w:sz="0" w:space="0" w:color="auto"/>
                                                <w:bottom w:val="none" w:sz="0" w:space="0" w:color="auto"/>
                                                <w:right w:val="none" w:sz="0" w:space="0" w:color="auto"/>
                                              </w:divBdr>
                                              <w:divsChild>
                                                <w:div w:id="101809140">
                                                  <w:marLeft w:val="0"/>
                                                  <w:marRight w:val="0"/>
                                                  <w:marTop w:val="0"/>
                                                  <w:marBottom w:val="0"/>
                                                  <w:divBdr>
                                                    <w:top w:val="none" w:sz="0" w:space="0" w:color="auto"/>
                                                    <w:left w:val="none" w:sz="0" w:space="0" w:color="auto"/>
                                                    <w:bottom w:val="single" w:sz="6" w:space="0" w:color="DADCE0"/>
                                                    <w:right w:val="none" w:sz="0" w:space="0" w:color="auto"/>
                                                  </w:divBdr>
                                                  <w:divsChild>
                                                    <w:div w:id="1634629170">
                                                      <w:marLeft w:val="0"/>
                                                      <w:marRight w:val="0"/>
                                                      <w:marTop w:val="0"/>
                                                      <w:marBottom w:val="0"/>
                                                      <w:divBdr>
                                                        <w:top w:val="none" w:sz="0" w:space="0" w:color="auto"/>
                                                        <w:left w:val="none" w:sz="0" w:space="0" w:color="auto"/>
                                                        <w:bottom w:val="none" w:sz="0" w:space="0" w:color="auto"/>
                                                        <w:right w:val="none" w:sz="0" w:space="0" w:color="auto"/>
                                                      </w:divBdr>
                                                      <w:divsChild>
                                                        <w:div w:id="260602660">
                                                          <w:marLeft w:val="0"/>
                                                          <w:marRight w:val="0"/>
                                                          <w:marTop w:val="0"/>
                                                          <w:marBottom w:val="0"/>
                                                          <w:divBdr>
                                                            <w:top w:val="none" w:sz="0" w:space="0" w:color="auto"/>
                                                            <w:left w:val="none" w:sz="0" w:space="0" w:color="auto"/>
                                                            <w:bottom w:val="none" w:sz="0" w:space="0" w:color="auto"/>
                                                            <w:right w:val="none" w:sz="0" w:space="0" w:color="auto"/>
                                                          </w:divBdr>
                                                        </w:div>
                                                        <w:div w:id="10950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8134">
                                                  <w:marLeft w:val="0"/>
                                                  <w:marRight w:val="0"/>
                                                  <w:marTop w:val="0"/>
                                                  <w:marBottom w:val="0"/>
                                                  <w:divBdr>
                                                    <w:top w:val="none" w:sz="0" w:space="0" w:color="auto"/>
                                                    <w:left w:val="none" w:sz="0" w:space="0" w:color="auto"/>
                                                    <w:bottom w:val="single" w:sz="6" w:space="0" w:color="DADCE0"/>
                                                    <w:right w:val="none" w:sz="0" w:space="0" w:color="auto"/>
                                                  </w:divBdr>
                                                  <w:divsChild>
                                                    <w:div w:id="2125345295">
                                                      <w:marLeft w:val="0"/>
                                                      <w:marRight w:val="0"/>
                                                      <w:marTop w:val="0"/>
                                                      <w:marBottom w:val="0"/>
                                                      <w:divBdr>
                                                        <w:top w:val="none" w:sz="0" w:space="0" w:color="auto"/>
                                                        <w:left w:val="none" w:sz="0" w:space="0" w:color="auto"/>
                                                        <w:bottom w:val="none" w:sz="0" w:space="0" w:color="auto"/>
                                                        <w:right w:val="none" w:sz="0" w:space="0" w:color="auto"/>
                                                      </w:divBdr>
                                                      <w:divsChild>
                                                        <w:div w:id="1850558862">
                                                          <w:marLeft w:val="0"/>
                                                          <w:marRight w:val="0"/>
                                                          <w:marTop w:val="0"/>
                                                          <w:marBottom w:val="0"/>
                                                          <w:divBdr>
                                                            <w:top w:val="none" w:sz="0" w:space="0" w:color="auto"/>
                                                            <w:left w:val="none" w:sz="0" w:space="0" w:color="auto"/>
                                                            <w:bottom w:val="none" w:sz="0" w:space="0" w:color="auto"/>
                                                            <w:right w:val="none" w:sz="0" w:space="0" w:color="auto"/>
                                                          </w:divBdr>
                                                        </w:div>
                                                        <w:div w:id="15124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6219">
                                                  <w:marLeft w:val="0"/>
                                                  <w:marRight w:val="0"/>
                                                  <w:marTop w:val="0"/>
                                                  <w:marBottom w:val="0"/>
                                                  <w:divBdr>
                                                    <w:top w:val="none" w:sz="0" w:space="0" w:color="auto"/>
                                                    <w:left w:val="none" w:sz="0" w:space="0" w:color="auto"/>
                                                    <w:bottom w:val="none" w:sz="0" w:space="0" w:color="auto"/>
                                                    <w:right w:val="none" w:sz="0" w:space="0" w:color="auto"/>
                                                  </w:divBdr>
                                                  <w:divsChild>
                                                    <w:div w:id="1402142834">
                                                      <w:marLeft w:val="0"/>
                                                      <w:marRight w:val="0"/>
                                                      <w:marTop w:val="0"/>
                                                      <w:marBottom w:val="0"/>
                                                      <w:divBdr>
                                                        <w:top w:val="none" w:sz="0" w:space="0" w:color="auto"/>
                                                        <w:left w:val="none" w:sz="0" w:space="0" w:color="auto"/>
                                                        <w:bottom w:val="none" w:sz="0" w:space="0" w:color="auto"/>
                                                        <w:right w:val="none" w:sz="0" w:space="0" w:color="auto"/>
                                                      </w:divBdr>
                                                      <w:divsChild>
                                                        <w:div w:id="37321556">
                                                          <w:marLeft w:val="0"/>
                                                          <w:marRight w:val="0"/>
                                                          <w:marTop w:val="0"/>
                                                          <w:marBottom w:val="0"/>
                                                          <w:divBdr>
                                                            <w:top w:val="none" w:sz="0" w:space="0" w:color="auto"/>
                                                            <w:left w:val="none" w:sz="0" w:space="0" w:color="auto"/>
                                                            <w:bottom w:val="none" w:sz="0" w:space="0" w:color="auto"/>
                                                            <w:right w:val="none" w:sz="0" w:space="0" w:color="auto"/>
                                                          </w:divBdr>
                                                        </w:div>
                                                        <w:div w:id="329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8920">
                                                  <w:marLeft w:val="0"/>
                                                  <w:marRight w:val="0"/>
                                                  <w:marTop w:val="0"/>
                                                  <w:marBottom w:val="0"/>
                                                  <w:divBdr>
                                                    <w:top w:val="none" w:sz="0" w:space="0" w:color="auto"/>
                                                    <w:left w:val="none" w:sz="0" w:space="0" w:color="auto"/>
                                                    <w:bottom w:val="none" w:sz="0" w:space="0" w:color="auto"/>
                                                    <w:right w:val="none" w:sz="0" w:space="0" w:color="auto"/>
                                                  </w:divBdr>
                                                  <w:divsChild>
                                                    <w:div w:id="171990699">
                                                      <w:marLeft w:val="0"/>
                                                      <w:marRight w:val="0"/>
                                                      <w:marTop w:val="0"/>
                                                      <w:marBottom w:val="0"/>
                                                      <w:divBdr>
                                                        <w:top w:val="none" w:sz="0" w:space="0" w:color="auto"/>
                                                        <w:left w:val="none" w:sz="0" w:space="0" w:color="auto"/>
                                                        <w:bottom w:val="none" w:sz="0" w:space="0" w:color="auto"/>
                                                        <w:right w:val="none" w:sz="0" w:space="0" w:color="auto"/>
                                                      </w:divBdr>
                                                      <w:divsChild>
                                                        <w:div w:id="27031270">
                                                          <w:marLeft w:val="0"/>
                                                          <w:marRight w:val="0"/>
                                                          <w:marTop w:val="0"/>
                                                          <w:marBottom w:val="0"/>
                                                          <w:divBdr>
                                                            <w:top w:val="none" w:sz="0" w:space="0" w:color="auto"/>
                                                            <w:left w:val="none" w:sz="0" w:space="0" w:color="auto"/>
                                                            <w:bottom w:val="none" w:sz="0" w:space="0" w:color="auto"/>
                                                            <w:right w:val="none" w:sz="0" w:space="0" w:color="auto"/>
                                                          </w:divBdr>
                                                          <w:divsChild>
                                                            <w:div w:id="20050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98055">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0"/>
          <w:marBottom w:val="0"/>
          <w:divBdr>
            <w:top w:val="none" w:sz="0" w:space="0" w:color="auto"/>
            <w:left w:val="none" w:sz="0" w:space="0" w:color="auto"/>
            <w:bottom w:val="none" w:sz="0" w:space="0" w:color="auto"/>
            <w:right w:val="none" w:sz="0" w:space="0" w:color="auto"/>
          </w:divBdr>
          <w:divsChild>
            <w:div w:id="542596589">
              <w:marLeft w:val="0"/>
              <w:marRight w:val="0"/>
              <w:marTop w:val="0"/>
              <w:marBottom w:val="0"/>
              <w:divBdr>
                <w:top w:val="none" w:sz="0" w:space="0" w:color="auto"/>
                <w:left w:val="none" w:sz="0" w:space="0" w:color="auto"/>
                <w:bottom w:val="none" w:sz="0" w:space="0" w:color="auto"/>
                <w:right w:val="none" w:sz="0" w:space="0" w:color="auto"/>
              </w:divBdr>
              <w:divsChild>
                <w:div w:id="1500341156">
                  <w:marLeft w:val="0"/>
                  <w:marRight w:val="0"/>
                  <w:marTop w:val="0"/>
                  <w:marBottom w:val="0"/>
                  <w:divBdr>
                    <w:top w:val="none" w:sz="0" w:space="0" w:color="auto"/>
                    <w:left w:val="none" w:sz="0" w:space="0" w:color="auto"/>
                    <w:bottom w:val="none" w:sz="0" w:space="0" w:color="auto"/>
                    <w:right w:val="none" w:sz="0" w:space="0" w:color="auto"/>
                  </w:divBdr>
                  <w:divsChild>
                    <w:div w:id="643437501">
                      <w:marLeft w:val="0"/>
                      <w:marRight w:val="0"/>
                      <w:marTop w:val="0"/>
                      <w:marBottom w:val="0"/>
                      <w:divBdr>
                        <w:top w:val="none" w:sz="0" w:space="0" w:color="auto"/>
                        <w:left w:val="none" w:sz="0" w:space="0" w:color="auto"/>
                        <w:bottom w:val="none" w:sz="0" w:space="0" w:color="auto"/>
                        <w:right w:val="none" w:sz="0" w:space="0" w:color="auto"/>
                      </w:divBdr>
                      <w:divsChild>
                        <w:div w:id="523788723">
                          <w:marLeft w:val="0"/>
                          <w:marRight w:val="0"/>
                          <w:marTop w:val="0"/>
                          <w:marBottom w:val="0"/>
                          <w:divBdr>
                            <w:top w:val="none" w:sz="0" w:space="0" w:color="auto"/>
                            <w:left w:val="none" w:sz="0" w:space="0" w:color="auto"/>
                            <w:bottom w:val="none" w:sz="0" w:space="0" w:color="auto"/>
                            <w:right w:val="none" w:sz="0" w:space="0" w:color="auto"/>
                          </w:divBdr>
                          <w:divsChild>
                            <w:div w:id="1364280943">
                              <w:marLeft w:val="0"/>
                              <w:marRight w:val="0"/>
                              <w:marTop w:val="0"/>
                              <w:marBottom w:val="0"/>
                              <w:divBdr>
                                <w:top w:val="none" w:sz="0" w:space="0" w:color="auto"/>
                                <w:left w:val="none" w:sz="0" w:space="0" w:color="auto"/>
                                <w:bottom w:val="none" w:sz="0" w:space="0" w:color="auto"/>
                                <w:right w:val="none" w:sz="0" w:space="0" w:color="auto"/>
                              </w:divBdr>
                              <w:divsChild>
                                <w:div w:id="593438872">
                                  <w:marLeft w:val="0"/>
                                  <w:marRight w:val="0"/>
                                  <w:marTop w:val="0"/>
                                  <w:marBottom w:val="0"/>
                                  <w:divBdr>
                                    <w:top w:val="none" w:sz="0" w:space="0" w:color="auto"/>
                                    <w:left w:val="none" w:sz="0" w:space="0" w:color="auto"/>
                                    <w:bottom w:val="none" w:sz="0" w:space="0" w:color="auto"/>
                                    <w:right w:val="none" w:sz="0" w:space="0" w:color="auto"/>
                                  </w:divBdr>
                                  <w:divsChild>
                                    <w:div w:id="562178148">
                                      <w:marLeft w:val="0"/>
                                      <w:marRight w:val="0"/>
                                      <w:marTop w:val="0"/>
                                      <w:marBottom w:val="0"/>
                                      <w:divBdr>
                                        <w:top w:val="none" w:sz="0" w:space="0" w:color="auto"/>
                                        <w:left w:val="none" w:sz="0" w:space="0" w:color="auto"/>
                                        <w:bottom w:val="none" w:sz="0" w:space="0" w:color="auto"/>
                                        <w:right w:val="none" w:sz="0" w:space="0" w:color="auto"/>
                                      </w:divBdr>
                                      <w:divsChild>
                                        <w:div w:id="4409817">
                                          <w:marLeft w:val="0"/>
                                          <w:marRight w:val="0"/>
                                          <w:marTop w:val="0"/>
                                          <w:marBottom w:val="0"/>
                                          <w:divBdr>
                                            <w:top w:val="none" w:sz="0" w:space="0" w:color="auto"/>
                                            <w:left w:val="none" w:sz="0" w:space="0" w:color="auto"/>
                                            <w:bottom w:val="none" w:sz="0" w:space="0" w:color="auto"/>
                                            <w:right w:val="none" w:sz="0" w:space="0" w:color="auto"/>
                                          </w:divBdr>
                                          <w:divsChild>
                                            <w:div w:id="1545480088">
                                              <w:marLeft w:val="0"/>
                                              <w:marRight w:val="0"/>
                                              <w:marTop w:val="0"/>
                                              <w:marBottom w:val="0"/>
                                              <w:divBdr>
                                                <w:top w:val="none" w:sz="0" w:space="0" w:color="auto"/>
                                                <w:left w:val="none" w:sz="0" w:space="0" w:color="auto"/>
                                                <w:bottom w:val="none" w:sz="0" w:space="0" w:color="auto"/>
                                                <w:right w:val="none" w:sz="0" w:space="0" w:color="auto"/>
                                              </w:divBdr>
                                              <w:divsChild>
                                                <w:div w:id="941495993">
                                                  <w:marLeft w:val="0"/>
                                                  <w:marRight w:val="0"/>
                                                  <w:marTop w:val="0"/>
                                                  <w:marBottom w:val="0"/>
                                                  <w:divBdr>
                                                    <w:top w:val="none" w:sz="0" w:space="0" w:color="auto"/>
                                                    <w:left w:val="none" w:sz="0" w:space="0" w:color="auto"/>
                                                    <w:bottom w:val="single" w:sz="6" w:space="0" w:color="DADCE0"/>
                                                    <w:right w:val="none" w:sz="0" w:space="0" w:color="auto"/>
                                                  </w:divBdr>
                                                  <w:divsChild>
                                                    <w:div w:id="79303973">
                                                      <w:marLeft w:val="0"/>
                                                      <w:marRight w:val="0"/>
                                                      <w:marTop w:val="0"/>
                                                      <w:marBottom w:val="0"/>
                                                      <w:divBdr>
                                                        <w:top w:val="none" w:sz="0" w:space="0" w:color="auto"/>
                                                        <w:left w:val="none" w:sz="0" w:space="0" w:color="auto"/>
                                                        <w:bottom w:val="none" w:sz="0" w:space="0" w:color="auto"/>
                                                        <w:right w:val="none" w:sz="0" w:space="0" w:color="auto"/>
                                                      </w:divBdr>
                                                      <w:divsChild>
                                                        <w:div w:id="1500852620">
                                                          <w:marLeft w:val="0"/>
                                                          <w:marRight w:val="0"/>
                                                          <w:marTop w:val="0"/>
                                                          <w:marBottom w:val="0"/>
                                                          <w:divBdr>
                                                            <w:top w:val="none" w:sz="0" w:space="0" w:color="auto"/>
                                                            <w:left w:val="none" w:sz="0" w:space="0" w:color="auto"/>
                                                            <w:bottom w:val="none" w:sz="0" w:space="0" w:color="auto"/>
                                                            <w:right w:val="none" w:sz="0" w:space="0" w:color="auto"/>
                                                          </w:divBdr>
                                                        </w:div>
                                                        <w:div w:id="17190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2569">
                                                  <w:marLeft w:val="0"/>
                                                  <w:marRight w:val="0"/>
                                                  <w:marTop w:val="0"/>
                                                  <w:marBottom w:val="0"/>
                                                  <w:divBdr>
                                                    <w:top w:val="none" w:sz="0" w:space="0" w:color="auto"/>
                                                    <w:left w:val="none" w:sz="0" w:space="0" w:color="auto"/>
                                                    <w:bottom w:val="single" w:sz="6" w:space="0" w:color="DADCE0"/>
                                                    <w:right w:val="none" w:sz="0" w:space="0" w:color="auto"/>
                                                  </w:divBdr>
                                                  <w:divsChild>
                                                    <w:div w:id="345257139">
                                                      <w:marLeft w:val="0"/>
                                                      <w:marRight w:val="0"/>
                                                      <w:marTop w:val="0"/>
                                                      <w:marBottom w:val="0"/>
                                                      <w:divBdr>
                                                        <w:top w:val="none" w:sz="0" w:space="0" w:color="auto"/>
                                                        <w:left w:val="none" w:sz="0" w:space="0" w:color="auto"/>
                                                        <w:bottom w:val="none" w:sz="0" w:space="0" w:color="auto"/>
                                                        <w:right w:val="none" w:sz="0" w:space="0" w:color="auto"/>
                                                      </w:divBdr>
                                                      <w:divsChild>
                                                        <w:div w:id="1450011277">
                                                          <w:marLeft w:val="0"/>
                                                          <w:marRight w:val="0"/>
                                                          <w:marTop w:val="0"/>
                                                          <w:marBottom w:val="0"/>
                                                          <w:divBdr>
                                                            <w:top w:val="none" w:sz="0" w:space="0" w:color="auto"/>
                                                            <w:left w:val="none" w:sz="0" w:space="0" w:color="auto"/>
                                                            <w:bottom w:val="none" w:sz="0" w:space="0" w:color="auto"/>
                                                            <w:right w:val="none" w:sz="0" w:space="0" w:color="auto"/>
                                                          </w:divBdr>
                                                        </w:div>
                                                        <w:div w:id="14667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0953">
                                                  <w:marLeft w:val="0"/>
                                                  <w:marRight w:val="0"/>
                                                  <w:marTop w:val="0"/>
                                                  <w:marBottom w:val="0"/>
                                                  <w:divBdr>
                                                    <w:top w:val="none" w:sz="0" w:space="0" w:color="auto"/>
                                                    <w:left w:val="none" w:sz="0" w:space="0" w:color="auto"/>
                                                    <w:bottom w:val="none" w:sz="0" w:space="0" w:color="auto"/>
                                                    <w:right w:val="none" w:sz="0" w:space="0" w:color="auto"/>
                                                  </w:divBdr>
                                                  <w:divsChild>
                                                    <w:div w:id="728964079">
                                                      <w:marLeft w:val="0"/>
                                                      <w:marRight w:val="0"/>
                                                      <w:marTop w:val="0"/>
                                                      <w:marBottom w:val="0"/>
                                                      <w:divBdr>
                                                        <w:top w:val="none" w:sz="0" w:space="0" w:color="auto"/>
                                                        <w:left w:val="none" w:sz="0" w:space="0" w:color="auto"/>
                                                        <w:bottom w:val="none" w:sz="0" w:space="0" w:color="auto"/>
                                                        <w:right w:val="none" w:sz="0" w:space="0" w:color="auto"/>
                                                      </w:divBdr>
                                                      <w:divsChild>
                                                        <w:div w:id="128789329">
                                                          <w:marLeft w:val="0"/>
                                                          <w:marRight w:val="0"/>
                                                          <w:marTop w:val="0"/>
                                                          <w:marBottom w:val="0"/>
                                                          <w:divBdr>
                                                            <w:top w:val="none" w:sz="0" w:space="0" w:color="auto"/>
                                                            <w:left w:val="none" w:sz="0" w:space="0" w:color="auto"/>
                                                            <w:bottom w:val="none" w:sz="0" w:space="0" w:color="auto"/>
                                                            <w:right w:val="none" w:sz="0" w:space="0" w:color="auto"/>
                                                          </w:divBdr>
                                                        </w:div>
                                                        <w:div w:id="17592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60038">
                                                  <w:marLeft w:val="0"/>
                                                  <w:marRight w:val="0"/>
                                                  <w:marTop w:val="0"/>
                                                  <w:marBottom w:val="0"/>
                                                  <w:divBdr>
                                                    <w:top w:val="none" w:sz="0" w:space="0" w:color="auto"/>
                                                    <w:left w:val="none" w:sz="0" w:space="0" w:color="auto"/>
                                                    <w:bottom w:val="none" w:sz="0" w:space="0" w:color="auto"/>
                                                    <w:right w:val="none" w:sz="0" w:space="0" w:color="auto"/>
                                                  </w:divBdr>
                                                  <w:divsChild>
                                                    <w:div w:id="471795284">
                                                      <w:marLeft w:val="0"/>
                                                      <w:marRight w:val="0"/>
                                                      <w:marTop w:val="0"/>
                                                      <w:marBottom w:val="0"/>
                                                      <w:divBdr>
                                                        <w:top w:val="none" w:sz="0" w:space="0" w:color="auto"/>
                                                        <w:left w:val="none" w:sz="0" w:space="0" w:color="auto"/>
                                                        <w:bottom w:val="none" w:sz="0" w:space="0" w:color="auto"/>
                                                        <w:right w:val="none" w:sz="0" w:space="0" w:color="auto"/>
                                                      </w:divBdr>
                                                      <w:divsChild>
                                                        <w:div w:id="1205480208">
                                                          <w:marLeft w:val="0"/>
                                                          <w:marRight w:val="0"/>
                                                          <w:marTop w:val="0"/>
                                                          <w:marBottom w:val="0"/>
                                                          <w:divBdr>
                                                            <w:top w:val="none" w:sz="0" w:space="0" w:color="auto"/>
                                                            <w:left w:val="none" w:sz="0" w:space="0" w:color="auto"/>
                                                            <w:bottom w:val="none" w:sz="0" w:space="0" w:color="auto"/>
                                                            <w:right w:val="none" w:sz="0" w:space="0" w:color="auto"/>
                                                          </w:divBdr>
                                                          <w:divsChild>
                                                            <w:div w:id="10461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1669</Characters>
  <Application>Microsoft Office Word</Application>
  <DocSecurity>4</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Аушева Фатима Магомедовна</dc:creator>
  <cp:keywords/>
  <dc:description/>
  <cp:lastModifiedBy>Татевосова Мария Рудольфовна</cp:lastModifiedBy>
  <cp:revision>2</cp:revision>
  <dcterms:created xsi:type="dcterms:W3CDTF">2023-04-21T08:48:00Z</dcterms:created>
  <dcterms:modified xsi:type="dcterms:W3CDTF">2023-04-21T08:48:00Z</dcterms:modified>
</cp:coreProperties>
</file>